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w:t>
            </w:r>
            <w:r>
              <w:rPr>
                <w:b/>
              </w:rPr>
              <w:t xml:space="preserve"> DÂN</w:t>
            </w:r>
            <w:r>
              <w:rPr>
                <w:b/>
              </w:rPr>
              <w:br/>
            </w:r>
            <w:r>
              <w:rPr>
                <w:b/>
              </w:rPr>
              <w:t xml:space="preserve">TỈNH </w:t>
            </w:r>
            <w:r>
              <w:rPr>
                <w:b/>
              </w:rPr>
              <w:t xml:space="preserve">ĐẮK NÔNG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23</w:t>
            </w:r>
            <w:r>
              <w:t xml:space="preserve">/</w:t>
            </w:r>
            <w:r>
              <w:t xml:space="preserve"> 2017/N </w:t>
            </w:r>
            <w:r>
              <w:t xml:space="preserve">Q-</w:t>
            </w:r>
            <w:r>
              <w:t xml:space="preserve">HĐ</w:t>
            </w:r>
            <w:r>
              <w:t xml:space="preserve">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Đắk Nông</w:t>
            </w:r>
            <w:r>
              <w:rPr>
                <w:i/>
              </w:rPr>
              <w:t xml:space="preserve">, ngày </w:t>
            </w:r>
            <w:r>
              <w:rPr>
                <w:i/>
              </w:rPr>
              <w:t xml:space="preserve">14</w:t>
            </w:r>
            <w:r>
              <w:rPr>
                <w:i/>
              </w:rPr>
              <w:t xml:space="preserve"> tháng </w:t>
            </w:r>
            <w:r>
              <w:rPr>
                <w:i/>
              </w:rPr>
              <w:t xml:space="preserve">12</w:t>
            </w:r>
            <w:r>
              <w:rPr>
                <w:i/>
              </w:rPr>
              <w:t xml:space="preserve"> năm </w:t>
            </w:r>
            <w:r>
              <w:rPr>
                <w:i/>
              </w:rPr>
              <w:t xml:space="preserve">2017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XÂY DỰNG VÙNG TỈNH ĐẮK NÔNG ĐẾN NĂM 2035, TẦM NHÌN ĐẾN NĂM 2050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TỈNH ĐẮK NÔNG </w:t>
      </w:r>
      <w:r>
        <w:rPr>
          <w:b/>
        </w:rPr>
        <w:br/>
      </w:r>
      <w:r>
        <w:rPr>
          <w:b/>
        </w:rPr>
        <w:t xml:space="preserve">KHÓA III, KỲ HỌP THỨ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ngày 22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dựng ngày 18 tháng 6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Quy hoạch Đô thị ngày </w:t>
      </w:r>
      <w:r>
        <w:rPr>
          <w:i/>
        </w:rPr>
        <w:t xml:space="preserve">1</w:t>
      </w:r>
      <w:r>
        <w:rPr>
          <w:i/>
        </w:rPr>
        <w:t xml:space="preserve">7 tháng 6 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44/2015/NĐ-CP </w:t>
        </w:r>
      </w:hyperlink>
      <w:r>
        <w:rPr>
          <w:i/>
        </w:rPr>
        <w:t xml:space="preserve"> ngày 06 tháng 05 năm 2015 của Chính phủ quy định chi tiết một số nội dung về quy hoạch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Thực hiện Quyết định số 445/QĐ-TTg ngày 07 tháng 04 năm 2009 của Thủ tướng Chính phủ về việc phê duyệt Điều chỉnh định hướng quy hoạch t</w:t>
      </w:r>
      <w:r>
        <w:rPr>
          <w:i/>
        </w:rPr>
        <w:t xml:space="preserve">ổ</w:t>
      </w:r>
      <w:r>
        <w:rPr>
          <w:i/>
        </w:rPr>
        <w:t xml:space="preserve">ng th</w:t>
      </w:r>
      <w:r>
        <w:rPr>
          <w:i/>
        </w:rPr>
        <w:t xml:space="preserve">ể </w:t>
      </w:r>
      <w:r>
        <w:rPr>
          <w:i/>
        </w:rPr>
        <w:t xml:space="preserve">phát triển hệ thống đô thị Việt Nam đến năm 2025 và tầm nhìn 2050;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Thực hiện Quyết định số </w:t>
      </w:r>
      <w:r>
        <w:rPr>
          <w:i/>
        </w:rPr>
        <w:t xml:space="preserve">1</w:t>
      </w:r>
      <w:r>
        <w:rPr>
          <w:i/>
        </w:rPr>
        <w:t xml:space="preserve"> 659/QĐ-TTg ngày 07 tháng 11 năm 2012 của Th</w:t>
      </w:r>
      <w:r>
        <w:rPr>
          <w:i/>
        </w:rPr>
        <w:t xml:space="preserve">ủ </w:t>
      </w:r>
      <w:r>
        <w:rPr>
          <w:i/>
        </w:rPr>
        <w:t xml:space="preserve">tướng Chính phủ về việc phê duyệt Chương trình phát triển đô thị quốc gia giai đoạn 2012-2020;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Thực hiện Quyết định số 1942/QĐ-TTg ngày 22 tháng 10 năm 2013 của Thủ tướng Chính phủ về việc phê duyệt quy hoạch t</w:t>
      </w:r>
      <w:r>
        <w:rPr>
          <w:i/>
        </w:rPr>
        <w:t xml:space="preserve">ổ</w:t>
      </w:r>
      <w:r>
        <w:rPr>
          <w:i/>
        </w:rPr>
        <w:t xml:space="preserve">ng thể phát tr</w:t>
      </w:r>
      <w:r>
        <w:rPr>
          <w:i/>
        </w:rPr>
        <w:t xml:space="preserve">iể</w:t>
      </w:r>
      <w:r>
        <w:rPr>
          <w:i/>
        </w:rPr>
        <w:t xml:space="preserve">n k</w:t>
      </w:r>
      <w:r>
        <w:rPr>
          <w:i/>
        </w:rPr>
        <w:t xml:space="preserve">i</w:t>
      </w:r>
      <w:r>
        <w:rPr>
          <w:i/>
        </w:rPr>
        <w:t xml:space="preserve">nh t</w:t>
      </w:r>
      <w:r>
        <w:rPr>
          <w:i/>
        </w:rPr>
        <w:t xml:space="preserve">ế </w:t>
      </w:r>
      <w:r>
        <w:rPr>
          <w:i/>
        </w:rPr>
        <w:t xml:space="preserve">- xã hội tỉnh Đắk Nông đ</w:t>
      </w:r>
      <w:r>
        <w:rPr>
          <w:i/>
        </w:rPr>
        <w:t xml:space="preserve">ế</w:t>
      </w:r>
      <w:r>
        <w:rPr>
          <w:i/>
        </w:rPr>
        <w:t xml:space="preserve">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Thực hiện Quyết định số </w:t>
      </w:r>
      <w:r>
        <w:rPr>
          <w:i/>
        </w:rPr>
        <w:t xml:space="preserve">11</w:t>
      </w:r>
      <w:r>
        <w:rPr>
          <w:i/>
        </w:rPr>
        <w:t xml:space="preserve"> 94/QĐ-TTg ngày 22 tháng 7 năm 2014 của Th</w:t>
      </w:r>
      <w:r>
        <w:rPr>
          <w:i/>
        </w:rPr>
        <w:t xml:space="preserve">ủ </w:t>
      </w:r>
      <w:r>
        <w:rPr>
          <w:i/>
        </w:rPr>
        <w:t xml:space="preserve">tướng Chính phủ về việc phê duyệt Quy hoạch xây dựng </w:t>
      </w:r>
      <w:r>
        <w:rPr>
          <w:i/>
        </w:rPr>
        <w:t xml:space="preserve">vù</w:t>
      </w:r>
      <w:r>
        <w:rPr>
          <w:i/>
        </w:rPr>
        <w:t xml:space="preserve">ng Tây Nguyên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Thực hiện Quyết định số 1439/QĐ-TTg ngày 19 tháng 7 năm 2016 của Thủ tướng Chính phủ phê duyệt Nhiệm vụ Quy hoạch xây dựng vùng tỉnh Đắk Nông đến năm 2035, tầm nhìn đến năm 2050;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Tờ trình số 6628/TTr-UBND ngày 23 tháng 11 năm 2017 của UBND tỉnh Đắk Nông về việc đề nghị thông qua Quy hoạch xây dựng v</w:t>
      </w:r>
      <w:r>
        <w:rPr>
          <w:i/>
        </w:rPr>
        <w:t xml:space="preserve">ù</w:t>
      </w:r>
      <w:r>
        <w:rPr>
          <w:i/>
        </w:rPr>
        <w:t xml:space="preserve">ng t</w:t>
      </w:r>
      <w:r>
        <w:rPr>
          <w:i/>
        </w:rPr>
        <w:t xml:space="preserve">ỉ</w:t>
      </w:r>
      <w:r>
        <w:rPr>
          <w:i/>
        </w:rPr>
        <w:t xml:space="preserve">nh Đắk Nông đến năm 2035, tầm nhìn đến năm 2050; Báo cáo th</w:t>
      </w:r>
      <w:r>
        <w:rPr>
          <w:i/>
        </w:rPr>
        <w:t xml:space="preserve">ẩ</w:t>
      </w:r>
      <w:r>
        <w:rPr>
          <w:i/>
        </w:rPr>
        <w:t xml:space="preserve">m tra của Ban Kinh tế - Ngân sách Hội đồng nh</w:t>
      </w:r>
      <w:r>
        <w:rPr>
          <w:i/>
        </w:rPr>
        <w:t xml:space="preserve">â</w:t>
      </w:r>
      <w:r>
        <w:rPr>
          <w:i/>
        </w:rPr>
        <w:t xml:space="preserve">n dân tỉnh; ý kiến thảo luận của đại bi</w:t>
      </w:r>
      <w:r>
        <w:rPr>
          <w:i/>
        </w:rPr>
        <w:t xml:space="preserve">ể</w:t>
      </w:r>
      <w:r>
        <w:rPr>
          <w:i/>
        </w:rPr>
        <w:t xml:space="preserve">u Hội đồng nhân dân t</w:t>
      </w:r>
      <w:r>
        <w:rPr>
          <w:i/>
        </w:rPr>
        <w:t xml:space="preserve">ỉ</w:t>
      </w:r>
      <w:r>
        <w:rPr>
          <w:i/>
        </w:rPr>
        <w:t xml:space="preserve">nh tại kỳ họp</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t xml:space="preserve"> Thông qua Quy hoạch xây dựng vùng tỉnh Đắk Nông đến năm 2035, tầm nhìn đến năm 2050 gồm các nội dung chính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và thời hạn lập quy hoạch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Phạm vi lập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Phạm vi lập Quy hoạch xây dựng vùng tỉnh Đắk Nông được xác định trên toàn tỉnh Đắk Nông với tổng diện tích tự nhiên là 6.509,27 km2, bao gồm 7 huyện và một thị xã tỉnh lỵ là: Cư Jút, Đắk Mil, Krông Nô, Đắk Song, Đắk R'Lấp, Tuy Đức, Đắk GLong và thị xã Gia Nghĩa, được giới hạn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Bắc giáp tỉnh Đắk Lắk.</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giáp tỉnh Đắk Lắk và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giáp tỉnh Bình Phước, tỉnh Mondulkiri của Vương quốc Campuchia.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Nam giáp tỉnh Lâm Đồng, tỉnh Bình 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hạn lập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ngắn hạn đến năm 2025; giai đoạn dài hạn đến năm 2035, tầm nhìn đến năm 2050.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Tính chất quy hoạch: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vùng có vị trí chiến lược đặc biệt quan trọng về an ninh quốc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một trong những trung tâm kinh tế - xã hội của vùng Tây Nguyên, một cực tăng trưởng quan trọng trong khu vực Tam giác phát triển (Việt Nam - Lào - Campuchia), có vị thế trên trường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vùng trung tâm công nghệ khai thác chế biến bô xít - nhôm của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vùng nguyên liệu cây công nghiệp bền vững với các sản phẩm chủ lực có thương hiệu toàn cầu như caf</w:t>
      </w:r>
      <w:r>
        <w:t xml:space="preserve">ê</w:t>
      </w:r>
      <w:r>
        <w:t xml:space="preserve">, cao su...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vùng có môi trường tự nhiên, văn hóa, lịch sử... được bảo tồn, tôn tạo và phát huy giá trị làm nền tảng phát triển du lịch văn hóa, sinh thái, là một phần quan trọng của vùng Tây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đầu mối giao thông có vị trí thuận lợi về giao thương với vùng Nam Tây Nguyên, khu vực tam giác phát triển với các khu vực khác của quốc gia và quốc tế gắn với hệ thống trung tâm giáo dục đào tạo, y tế, văn hóa, thể dục thể thao, dịch vụ (tài chính, du lịch, trung chuyển hàng hóa...) cấp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tiêu dự báo phát triển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tiêu quy mô dân s</w:t>
      </w:r>
      <w:r>
        <w:t xml:space="preserve">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đến năm 2025: Dân số khoảng 777.000 người.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Dân số đô thị khoảng: 273.000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Dân số nông thôn khoảng: 504.000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đến năm 2035: dân số khoảng 929.000 người.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Dân số đô thị khoảng: 418.000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Dân số nông thôn khoảng: 511.000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tiêu tỷ lệ đô thị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đến năm 2025: Tỷ lệ đô thị hóa khoảng: 35%.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đến năm 2035: Tỷ lệ đô thị hóa khoảng: 45%.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tiêu đất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xây dựng đô thị: Đến năm 2025 khoảng 6.750 - 8.250 ha; Đến năm 2035 khoảng 8.300 - 10.500 ha; Đất xây dựng các khu dân cư nông thôn: Đ</w:t>
      </w:r>
      <w:r>
        <w:t xml:space="preserve">ế</w:t>
      </w:r>
      <w:r>
        <w:t xml:space="preserve">n năm 2025 khoảng 6.500 - 7.000 ha; Đ</w:t>
      </w:r>
      <w:r>
        <w:t xml:space="preserve">ế</w:t>
      </w:r>
      <w:r>
        <w:t xml:space="preserve">n năm 2035 khoảng 7.500 - 8.500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Định hướng phát triển vùng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định hướng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khu vực kinh tế động lực: Khu kinh tế cửa khẩu Bu Prăng; Khu kinh tế cửa kh</w:t>
      </w:r>
      <w:r>
        <w:t xml:space="preserve">ẩ</w:t>
      </w:r>
      <w:r>
        <w:t xml:space="preserve">u Đắk Peur; thành phố Gia Nghĩa; Thị xã cửa ngõ phía Bắc thị xã Ea T’Ling; Thị xã tiểu vùng phía Bắc thị xã Đắk Mil; Thị xã tiểu vùng Tây Nam thị xã Đắk R’L</w:t>
      </w:r>
      <w:r>
        <w:t xml:space="preserve">ấ</w:t>
      </w:r>
      <w:r>
        <w:t xml:space="preserve">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 tầng giao thông liên kết vùng: Quốc lộ 14 đi qua địa bàn các huyện Đắk R’Lấp, Thị xã Gia Nghĩa, huyện Đắk Song, Đắk Mil, Cư Jút và kết nối tỉnh Đắk Nông với các tỉnh trong vùng Tây Nguyên, các tỉnh phía Nam; QL 14C đi qua các huyện Cư Jút, Đắk Mil, Đắk Song và Tuy Đức; Quốc lộ 28 đi qua các huyện Krông Nô, Đắk G</w:t>
      </w:r>
      <w:r>
        <w:t xml:space="preserve">l</w:t>
      </w:r>
      <w:r>
        <w:t xml:space="preserve">ong và nối tỉnh Đắk Nông với tỉnh Lâm Đồng và các tỉnh miền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không gian cảnh quan vùng: Khu bảo tồn thiên nhiên Tà Đùng, Khu bảo tồn thiên nhiên Nam Nung, Khu vực Thác Dray Sáp, Khu Công viên địa chất núi lửa Krông Nô.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Định hướng phát triển vùng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Định hướng phát triển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đô thị vùng tỉnh Đắk Nông đến năm 2035 tầm nhìn đến năm 2050 phát triển theo từng giai đoạn phù hợp với Điều chỉnh định hướng quy hoạch t</w:t>
      </w:r>
      <w:r>
        <w:t xml:space="preserve">ổ</w:t>
      </w:r>
      <w:r>
        <w:t xml:space="preserve">ng thể phát triển hệ thống đô thị Việt Nam đến năm 2025 và tầm nhìn đến năm 2050; Chương trình phát triển đô thị quốc gia giai đoạn 2012-2020; Quy hoạch xây dựng vùng Tây Nguyên đến năm 2030; Quy hoạch xây dựng Vùng biên giới Việt Nam - Campuchia; Quy hoạch tổng thể phát triển kinh tế - xã hội vùng Tây Nguyên đến năm 2020, đồng thời phù hợp với quy hoạch tổng thể phát triển kinh tế - xã hội tỉnh Đắk Nông đến năm 2020 và toàn vùng.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Định hướng phát triển không gian vùng: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các yếu tố đặc thù về điều kiện tự nhiên, về cơ sở hạ tầng kỹ thuật, các lĩnh vực phát triển chuyên ngành và định hướng chiến lược phát triển chính của quốc gia, vùng Tây Nguyên... vùng Đắk Nông được phân ra thành các ti</w:t>
      </w:r>
      <w:r>
        <w:t xml:space="preserve">ể</w:t>
      </w:r>
      <w:r>
        <w:t xml:space="preserve">u vùng. Mỗi ti</w:t>
      </w:r>
      <w:r>
        <w:t xml:space="preserve">ể</w:t>
      </w:r>
      <w:r>
        <w:t xml:space="preserve">u vùng không gian kinh tế được g</w:t>
      </w:r>
      <w:r>
        <w:t xml:space="preserve">ắ</w:t>
      </w:r>
      <w:r>
        <w:t xml:space="preserve">n với sự phát triển của các đô thị động lực trung tâm vùng và các đô thị nhỏ có chức năng dịch vụ tổng hợp, chuyên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Ti</w:t>
      </w:r>
      <w:r>
        <w:rPr>
          <w:i/>
        </w:rPr>
        <w:t xml:space="preserve">ể</w:t>
      </w:r>
      <w:r>
        <w:rPr>
          <w:i/>
        </w:rPr>
        <w:t xml:space="preserve">u vùng phía Bắc: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thị xã Đắk Mil, Huyện Cư Jút, Huyện Krông Nô. Đây là vùng có tiềm năng trồng lúa nước, phát triển cây lương thực, cây công nghiệp ng</w:t>
      </w:r>
      <w:r>
        <w:t xml:space="preserve">ắ</w:t>
      </w:r>
      <w:r>
        <w:t xml:space="preserve">n và dài ngày; Khu công nghiệp Tâm Thắng là địa bàn tập trung thu hút đầu tư phát triển mạnh công nghiệp; có các công trình thủy điện, vùng lòng hồ Thủy điện Buôn Kuốp; có Khu kinh tế cửa khẩu quốc tế Đắk Per, có nhiều điểm du lịch hấp dẫn như hang động núi lửa Krông Nô,...thuận lợi cho việc mở rộng thương mại và phát triển du lịch,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tiểu vùng phía Bắc là thị xã Đắk Mil (dự kiến nâng cấp lên thị xã trước năm 2020); các đô thị khác như đô thị EaT’Ling, thị trấn Đắk Mâm, xây dựng một số đô thị mới như đô thị Đắk R’La, đô thị Nam Dong sẽ là các hạt nhân kinh tế thúc đ</w:t>
      </w:r>
      <w:r>
        <w:t xml:space="preserve">ẩ</w:t>
      </w:r>
      <w:r>
        <w:t xml:space="preserve">y khu vực nông thôn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và phát triển du lịch khu vực công viên địa chất núi lửa Krông Nô là hạt nhân quan trọng trong việc phát triển du lịch của vùng.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Ti</w:t>
      </w:r>
      <w:r>
        <w:rPr>
          <w:i/>
        </w:rPr>
        <w:t xml:space="preserve">ể</w:t>
      </w:r>
      <w:r>
        <w:rPr>
          <w:i/>
        </w:rPr>
        <w:t xml:space="preserve">u vùng trung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thành phố Gia Nghĩa, Huyện Đắk GLong và Huyện Đắk Song. Đây là tiểu vùng có tiềm năng, thế mạnh phát triển công nghiệp, là các địa bàn có khả năng thu hút nhiều dự án phát triển công nghiệp từ các tỉnh miền Đông Nam Bộ, đặc biệt là từ thành phố Hồ Chí Minh; có nhiều tiềm năng thủy điện, khai thác bôxít, khoáng sản qu</w:t>
      </w:r>
      <w:r>
        <w:t xml:space="preserve">ý </w:t>
      </w:r>
      <w:r>
        <w:t xml:space="preserve">hiếm, thu hút đầu tư vào cụm công nghiệp - TTCN Đắk Ha; có tiềm năng đất đai trồng cây công nghiệp dài ngày như cà phê, cao su, điều, tiêu, chăn nuôi đại gia súc và trồng rừng nguyên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tiểu vùng trung tâm là thành phố Gia Nghĩa - Tỉnh lỵ của Tỉnh (dự kiến nâng cấp lên thành phố trước năm 2020) là động lực kinh tế thu hút và lôi cuốn các vùng lân cận c</w:t>
      </w:r>
      <w:r>
        <w:t xml:space="preserve">ũ</w:t>
      </w:r>
      <w:r>
        <w:t xml:space="preserve">ng như toàn tỉnh phát triển. Các thị trấn Đức An, thị trấn Quảng Khê, đô thị Quảng Sơn, đô thị Nâm N'Jang và khu vực có tốc độ đô thị hóa cao là các đô thị hạt nhân với chức năng kinh tế - kỹ thuật - dịch vụ thúc đẩy các khu vực nông thôn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hướng phát triển kinh tế ưu tiên đầu tư phát triển mạnh công nghiệp chế biến nông, lâm sản, các khu nông nghiệp chất lượng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Khai thác các lợi thế về cảnh quan thiên nhiên Khu bảo tồn thiên nhiên Tà Đùng, Khu bảo tồn thiên nhiên Nâm Nung. Khôi phục, phát huy và khai thác bản sắc văn hóa các dân tộc thông qua các hoạt động du lịch trải nghiệm gắn kết đời sống, lao động sản xuất của người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Ti</w:t>
      </w:r>
      <w:r>
        <w:rPr>
          <w:i/>
        </w:rPr>
        <w:t xml:space="preserve">ể</w:t>
      </w:r>
      <w:r>
        <w:rPr>
          <w:i/>
        </w:rPr>
        <w:t xml:space="preserve">u vùng Tây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thị xã Đắk R’Lấp, Huyện Tuy Đức. Đây là vùng cửa ngõ phía Tây Nam của tỉnh gần các tỉnh miền Đông Nam Bộ và TP. Hồ Chí Minh là các địa bàn có công nghiệp phát triển mạnh, nguồn vốn đầu tư có thể kêu gọi để thu hút đầu tư vào vùng; có tuyến đường Hồ Chí Minh chạy qua; có sân bay Nhân Cơ có thể khôi phục và mở rộng thành sân bay dân dụng; có tiềm năng về thủy điện, khai thác bôxít; có cửa kh</w:t>
      </w:r>
      <w:r>
        <w:t xml:space="preserve">ẩ</w:t>
      </w:r>
      <w:r>
        <w:t xml:space="preserve">u quốc tế Bu Prăng n</w:t>
      </w:r>
      <w:r>
        <w:t xml:space="preserve">ằ</w:t>
      </w:r>
      <w:r>
        <w:t xml:space="preserve">m trên tuy</w:t>
      </w:r>
      <w:r>
        <w:t xml:space="preserve">ế</w:t>
      </w:r>
      <w:r>
        <w:t xml:space="preserve">n đường n</w:t>
      </w:r>
      <w:r>
        <w:t xml:space="preserve">ố</w:t>
      </w:r>
      <w:r>
        <w:t xml:space="preserve">i Tỉnh Đắk Nông với các </w:t>
      </w:r>
      <w:r>
        <w:t xml:space="preserve">t</w:t>
      </w:r>
      <w:r>
        <w:t xml:space="preserve">ỉnh Mondulkiri và Rattanakiri của Campuchia. Trong vùng còn nhiều tiềm năng đất, rừng chưa khai thác, đất đai khí hậu rất phù hợp với phát triển cây công nghiệp dài ngày như cà phê, cao su, điều, tiêu, phát triển chăn nuôi đại gia súc với qu</w:t>
      </w:r>
      <w:r>
        <w:t xml:space="preserve">y </w:t>
      </w:r>
      <w:r>
        <w:t xml:space="preserve">mô tập trung, nguồn nguyên liệu dồi dào cho công nghiệp ch</w:t>
      </w:r>
      <w:r>
        <w:t xml:space="preserve">ế </w:t>
      </w:r>
      <w:r>
        <w:t xml:space="preserve">biến nông, lâm sản. Đó là các điều kiện thuận lợi cho phép ti</w:t>
      </w:r>
      <w:r>
        <w:t xml:space="preserve">ể</w:t>
      </w:r>
      <w:r>
        <w:t xml:space="preserve">u vùng phía Tây Nam có thể phát triển thành vùng kinh tế năng động trong tương lai.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tiểu vùng phía Tây Nam là thị xã Đắk R’Lấp (dự kiến nâng cấp lên thị xã trước năm 2020); Các đô thị khác như thị trấn Đắk Buk So huyện Tuy Đức, nâng cấp và xây dựng một số đô thị mới như đô thị Đạo Nghĩa, đô thị Đắk Ru và một số trung tâm kinh tế - kỹ thuật liên xã, tạo những hạt nhân kinh tế thúc đ</w:t>
      </w:r>
      <w:r>
        <w:t xml:space="preserve">ẩ</w:t>
      </w:r>
      <w:r>
        <w:t xml:space="preserve">y các khu vực nông thôn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hướng phát triển kinh tế trong thời gian tới trong tiểu vùng là ưu tiên đầu tư phát triển mạnh công nghiệp. Trung tâm phát triển công nghiệp khai thác, chế biến và các ngành công nghiệp khai thác bôxit, sản xuất Alumin và ngành luyện nhôm để trở thành vùng trung tâm công nghệ khai thác chế biến Bô-xít - Nhôm của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Phân vùng chức năng chuyên ngành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lộ trình thích hợp để phát triển công nghiệp khai thác - chế biến bô xít phù hợp với lộ trình phát triển kinh tế - xã hội, có tính khả thi về vốn, về năng lượng, về công nghệ, về thị trường,... Từng bước đưa tỉnh trở thành vùng trung tâm công nghệ chế biến bô xít - alumin - nhôm...của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năm 2035: Tùy thuộc vào thị trường và khả năng đáp ứng về hạ tầng kỹ thuật (vận tải, nước), dự kiến đầu tư mở rộng mỏ-tuyển, nâng công suất chế biến alumin từ nguồn quặng các mỏ bô xít vùng Đắk Nông, lấy nguồn quặng bổ sung từ mỏ “1-5”, Quảng Sơn tại huyện Đắk Glong.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trung đầu tư hạ tầng kỹ thuật và kêu gọi đầu tư để lấp đầy các khu, cụm công nghiệp đã được thành lập: Khu công nghiệp Tâm Thắng, khu CN Nhân Cơ, cụm CN Thuận An, cụm CN Đắk Ha,... Thu hút đầu tư kinh doanh hạ tầng các khu, cụm công nghiệp mới hình thành. Xây dựng mới khu công nghiệp Nhân Cơ 2 với diện tích khoảng 400ha.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 trọng tập trung đầu tư chiều sâu, nâng cao trình độ công nghệ; mở rộng quan hệ hợp tác với các tỉnh trong cả nước và với nước ngoài đ</w:t>
      </w:r>
      <w:r>
        <w:t xml:space="preserve">ể </w:t>
      </w:r>
      <w:r>
        <w:t xml:space="preserve">huy động v</w:t>
      </w:r>
      <w:r>
        <w:t xml:space="preserve">ố</w:t>
      </w:r>
      <w:r>
        <w:t xml:space="preserve">n, công nghệ tiên tiến nhằm nâng cao năng suất, chất lượng sản phẩm, góp phần chuy</w:t>
      </w:r>
      <w:r>
        <w:t xml:space="preserve">ể</w:t>
      </w:r>
      <w:r>
        <w:t xml:space="preserve">n dịch cơ cấu sản phẩm, nâng cao sức cạnh tranh trên thị trường trong nước và đẩy mạnh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khích phát triển công nghiệp vừa và nhỏ, các cơ sở ti</w:t>
      </w:r>
      <w:r>
        <w:t xml:space="preserve">ể</w:t>
      </w:r>
      <w:r>
        <w:t xml:space="preserve">u thủ công nghiệp, khôi phục các ngành nghề truyền thống ở nông thôn nhằm tạo nhiều việc làm, tăng thu nhập cho người lao động, góp phần chuyển đổi cơ cấu kinh tế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du lịch có trọng tâm, trọng </w:t>
      </w:r>
      <w:r>
        <w:t xml:space="preserve">điể</w:t>
      </w:r>
      <w:r>
        <w:t xml:space="preserve">m để hình thành các khu du lịch t</w:t>
      </w:r>
      <w:r>
        <w:t xml:space="preserve">ầ</w:t>
      </w:r>
      <w:r>
        <w:t xml:space="preserve">m cỡ quốc gia và khu vực, tạo thương hiệu cho du lịch vùng Tây Nguyên và Việt Nam, đưa ngành du lịch Đắk Nông trở thành nguồn kinh tế động lực, điểm đến hấp dẫn của khu vực Duyên hải miền Trung - Tây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du lịch g</w:t>
      </w:r>
      <w:r>
        <w:t xml:space="preserve">ắ</w:t>
      </w:r>
      <w:r>
        <w:t xml:space="preserve">n với bảo vệ môi trường, phát huy các giá trị truyền thống bản sắc văn hóa dân tộc. Phát triển đa dạng các loại hình du lịch, từng bước kiện toàn cơ sở hạ tầng, vật chất kỹ thuật, tạo ra các sản phẩm du lịch mang tính đặc trưng riêng, đa dạng hóa các loại hình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Đẩy mạnh phát triển du lịch sinh thái, văn hóa kết hợp du lịch tâm linh, hội nghị, hội thảo, khám phá các dịch vụ vui chơi giải trí để thu hút khách quốc tế và nội địa.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tồn kết hợp khai thác du lịch khám phá các khu bảo tồn thiên nhiên Nâm Nung, khu bảo tồn thiên nhiên Tà Đùng. Đặc biệt xây dựng Công viên địa chất núi lửa Krông Nô trở thành Công viên địa chất toàn cầu chính là </w:t>
      </w:r>
      <w:r>
        <w:t xml:space="preserve">“</w:t>
      </w:r>
      <w:r>
        <w:t xml:space="preserve">đòn bẩy” để khôi phục, bảo tồn và khai thác các giá trị di sản phục vụ cho mục tiêu phát triển du lịch một cách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Thương mại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lập một môi trường kinh doanh thương mại, dịch vụ văn minh, hiện đại trên cơ sở phát triển mạng lưới các siêu thị, trung tâm thương mại quy mô lớn hiện đại tại thành phố Gia Nghĩa, thị xã Đắk Mil, thị xã Đắk R’Lấp. Đầu tư hợp lý khu kinh tế cửa khẩu Đắk Per, cửa khẩu quốc tế Bu Prăng.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Khai thác có hiệu quả hệ thống thương mại điện tử; chú trọng thương hiệu hàng hóa, quản lý chất lượng sản phẩm hàng hóa theo hệ thống ISO.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thương mại phải gắn với lộ trình hội nhập kinh tế quốc tế và khu vực, đồng thời phát triển phải theo quy hoạch nhằm phát triển đồng bộ và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cao chất lượng các ngành dịch vụ tài chính, ngân hàng, bưu chính - viễn thông, vận tải. Đẩy mạnh các loại hình dịch vụ chuyển giao công nghệ, khuyến nông, khuyến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các loại hình dịch vụ văn hóa, du lịch, vui chơi giải trí, nghỉ dưỡng. Mở rộng mạng lưới dịch vụ ở khu vực nông thôn nhằm tạo thêm việc làm cho người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mạng lưới y tế cả về quy mô và chất lượng đến tận cơ sở, đáp ứng yêu cầu khám chữa bệnh và chăm sóc sức khỏe nhân dân. Không ngừng nâng cao chất lượng khám chữa bệnh ở các tuyến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tục đầu tư nâng cấp hoàn thiện bệnh viện đa khoa tỉnh với trang bị các máy móc thiết bị hiện đại đáp ứng nhu cầu khám chữa bệnh của nhân dân trong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Đẩy mạnh xã hội hóa ngành y tế, kết hợp đầu tư Nhà nước với việc khuyến khích và tạo điều kiện thuận lợi cho các tập thể, cá nhân mở các phòng khám, bệnh viện tư nhân, cơ sở khám chữa bệnh cao cấp có đủ các điều kiện về chuyên môn của ngành y và tuân thủ đầy đủ các quy định chung của pháp luật. Tranh thủ các nguồn vốn ODA, vốn NGO cho y tế vùng khó khăn.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xây dựng một số bệnh viện huyện, phòng khám đa khoa khu vực và các trạm y tế cơ sở. Đầu tư trang bị đồng bộ và hiện đại hóa các thiết bị y tế cần thiết như máy X quang, máy siêu âm, sinh hóa máu, nước ti</w:t>
      </w:r>
      <w:r>
        <w:t xml:space="preserve">ể</w:t>
      </w:r>
      <w:r>
        <w:t xml:space="preserve">u, máy tạo ô xy, máy điện tim, dụng cụ phòng m</w:t>
      </w:r>
      <w:r>
        <w:t xml:space="preserve">ổ </w:t>
      </w:r>
      <w:r>
        <w:t xml:space="preserve">và thiết bị hồi sức cấp cứu.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toàn diện sự nghiệp giáo dục và đào tạo, thực hiện chuẩn hóa, hiện đại hóa, nâng cao và đảm bảo sự đồng đều về chất lượng giáo dục và đào tạo ở tất cả các cấp, bậc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hướng từ nay đến 2025, Tỉnh sẽ tiếp tục đầu tư để hoàn thành việc chuẩn hóa trường lớp học đối với giáo dục mầm non và tiếp tục thực hiện kiên cố hóa phòng học tại các điểm trường, các phân hiệu tiểu học và các trường trung học cơ sở tại các thôn bon, các xã còn lại. Đối với cấp trung học phổ thông, tập trung đầu tư cơ sở vật chất tiên tiến, hiện đại để phát triển và hình thành mạng lưới trường chất lượng cao. Đến năm 2035, đồng thời với việc hoàn thành kiên cố hóa trường lớp học </w:t>
      </w:r>
      <w:r>
        <w:t xml:space="preserve">ở </w:t>
      </w:r>
      <w:r>
        <w:t xml:space="preserve">tất cả các cấp học, tại mỗi huyện - thị xã (thành phố) có ít nhất 1 trường THPT chất lượng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Kêu gọi đầu tư từ nguồn vốn xã hội hóa loại hình trường Phổ thông Quốc tế có đủ các cấp học từ Mầm non, Tiểu học, Trung học cơ sở và Trung học phổ thông đạt trình độ chuẩn của các nước tiên tiến.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Mạng lưới trường dân tộc nội trú tiếp tục được đầu tư thêm phòng học và khu chức năng tại một số </w:t>
      </w:r>
      <w:r>
        <w:t xml:space="preserve">H</w:t>
      </w:r>
      <w:r>
        <w:t xml:space="preserve">uyện để tăng quy mô học sinh, đáp ứng nhu cầu tại địa phương. Duy trì ổn định hệ thống trung tâm giáo dục thường xuyên - dạy nghề trên toàn </w:t>
      </w:r>
      <w:r>
        <w:t xml:space="preserve">t</w:t>
      </w:r>
      <w:r>
        <w:t xml:space="preserve">ỉnh, tăng quy mô lớp học đáp ứng nhu cầu học sinh tăng thêm.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năm 2035, xây dựng một số trường cao đẳng và đại học phục vụ cho việc đào tạo nguồn nhân lực chất lượng cao của tỉnh, mạng lưới các cơ sở giáo dục, đào tạo được xây dựng rộng khắp trên địa bàn tỉnh Đắk Nông, đảm bảo tính liên thông giữa các cấp học, giữa các hình thức tổ chức đào tạo và sẽ liên thông với hệ thống giáo dục đào tạo trong nước và quốc tế. Mạng lưới cơ sở giáo dục mầm non, phổ thông được phát triển phủ khắp các điểm dân cư trên toàn tỉnh, kể cả vùng sâu vùng xa, vùng đồng bào dân tộc thiểu số. Kéo giảm sự chênh lệch về cơ sở vật chất, kỹ thuật và trình độ giáo viên trong các trường học giữa khu vực đô thị và nông thôn, đảm bảo công bằng trong hưởng thụ dịch vụ giáo dục và đào tạo giữa nông thôn và thành thị, giữa vùng đồng bào dân tộc thiểu số với vùng người kinh.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thành việc đầu tư phát triển mạng lưới dịch vụ hỗ trợ giáo dục hòa nhập trên toàn tỉnh để giáo dục hòa nhập được thực hiện ở tất cả các cấp học và trình độ đào tạo. Tiếp tục đầu tư, phát triển các trung tâm học tập cộng đồng tại xã, phường, thị trấn và các hình thức giáo dục không chính quy khác nh</w:t>
      </w:r>
      <w:r>
        <w:t xml:space="preserve">ằ</w:t>
      </w:r>
      <w:r>
        <w:t xml:space="preserve">m đáp ứng nhu cầu đa dạng của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Văn hóa, thể dục - thể thao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các hoạt động văn hóa thông tin hài hòa giữa việc thực hiện nhiệm vụ thông tin tuyên truyền, nâng cao chất lượng các hoạt động văn hóa, văn nghệ, thông tin và các phương tiện vui chơi giải trí, đáp ứng nhu cầu đời sống văn hóa - tinh thần của nhân dân; thực hiện t</w:t>
      </w:r>
      <w:r>
        <w:t xml:space="preserve">ố</w:t>
      </w:r>
      <w:r>
        <w:t xml:space="preserve">t chủ trương xã hội hóa các hoạt động văn hóa, thể thao. Thực hiện công tác bảo t</w:t>
      </w:r>
      <w:r>
        <w:t xml:space="preserve">ồ</w:t>
      </w:r>
      <w:r>
        <w:t xml:space="preserve">n, tôn tạo các di tích lịch sử và các giá trị di sản văn hóa dân tộc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Củng c</w:t>
      </w:r>
      <w:r>
        <w:t xml:space="preserve">ố</w:t>
      </w:r>
      <w:r>
        <w:t xml:space="preserve">, xây dựng, hoàn chỉnh từng bước các thiết chế văn hóa từ tỉnh đến huyện, xã, thôn, bon. Khai thác, phát huy tác dụng các thiết chế này nhằm phục vụ đời sống văn hóa của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 trọng bảo tồn và phát triển các giá trị văn hóa và truyền th</w:t>
      </w:r>
      <w:r>
        <w:t xml:space="preserve">ố</w:t>
      </w:r>
      <w:r>
        <w:t xml:space="preserve">ng của các dân tộc Tây Nguyên. Giữ gìn và phát huy bản sắc riêng của từng dân tộc trên cơ sở tôn trọng tiếng nói, chữ viết, phong tục tập quán, lễ hội truyền thống lành mạnh, tốt đẹp, xây dựng nền văn hóa đa dạng phong phú.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Tích cực mở rộng giao lưu văn hóa giữa các dân tộc thông qua các hình thức hội diễn, lễ hội, triển l</w:t>
      </w:r>
      <w:r>
        <w:t xml:space="preserve">ã</w:t>
      </w:r>
      <w:r>
        <w:t xml:space="preserve">m, ngày văn hóa - th</w:t>
      </w:r>
      <w:r>
        <w:t xml:space="preserve">ể </w:t>
      </w:r>
      <w:r>
        <w:t xml:space="preserve">thao nhằm tăng cường sự hiểu biết lẫn nhau, học hỏi kinh nghiệm lao động sản xuất, tăng cường sự đoàn kết giữa các dân tộc, nâng cao đời s</w:t>
      </w:r>
      <w:r>
        <w:t xml:space="preserve">ố</w:t>
      </w:r>
      <w:r>
        <w:t xml:space="preserve">ng văn hóa tinh thần của nhân dân trong toàn </w:t>
      </w:r>
      <w:r>
        <w:t xml:space="preserve">t</w:t>
      </w:r>
      <w:r>
        <w:t xml:space="preserve">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ổ</w:t>
      </w:r>
      <w:r>
        <w:t xml:space="preserve">i mới các hoạt động văn hóa, văn nghệ theo hướng xã hội hóa. Đưa phong trào văn hóa, văn nghệ, thể thao về các xã vùng sâu vùng xa nh</w:t>
      </w:r>
      <w:r>
        <w:t xml:space="preserve">ằ</w:t>
      </w:r>
      <w:r>
        <w:t xml:space="preserve">m giúp đồng bào tiếp cận được với những thông tin kinh tế, hiểu biết thêm về đời sống xã hội, cách làm ăn và nâng cao cuộc sống tinh thần của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Đẩy mạnh phong trào toàn dân xây dựng nếp sống văn minh, gia đình văn hóa, xây dựng làng văn hóa. Tích cực phòng ngừa, bài trừ các loại hình văn hóa độc hại. Phòng chống và ngăn chặn kịp thời các tệ nạn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Tăng cường công tác quản lý nhà nước về văn hóa thông tin, đặc biệt đối với các loại hình dịch vụ văn hóa. Chăm lo xây dựng đội ngũ cán bộ văn hóa từ </w:t>
      </w:r>
      <w:r>
        <w:t xml:space="preserve">T</w:t>
      </w:r>
      <w:r>
        <w:t xml:space="preserve">ỉnh đến cơ sở, nâng cao năng lực, trình độ để đáp ứng yêu cầu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mạng lưới thông tin, phát thanh, truyền hình, báo chí đến các xã, thị trấn, buôn làng. Tăng cường đầu tư hạ tầng cho ngành văn hóa thông tin, các đài phát thanh và truyền hình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và phát triển phong trào thể dục thể thao đến tận cơ sở. Đẩy mạnh phong trào thể dục-thể thao quần chúng, rèn luyện nâng cao thể chất và sức khoẻ. Quy hoạch và xây dựng các điểm sinh hoạt văn hóa, thể thao, sân vận động trên các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Nông, lâm ngư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huy tiềm năng, thế mạnh đất đai và các điều kiện tự nhiên nhằm đẩy mạnh phát triển một nền nông nghiệp hàng hóa, xuất khẩu, gắn sản xuất nông, lâm nghiệp với công nghiệp chế biến.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tục đẩy mạnh chuy</w:t>
      </w:r>
      <w:r>
        <w:t xml:space="preserve">ể</w:t>
      </w:r>
      <w:r>
        <w:t xml:space="preserve">n dịch cơ cấu cây trồng, vật nuôi theo hướng đa dạng hóa sản phẩm, thâm canh tăng năng suất và chất lượng sản phẩm. Tập trung phát triển các cây trồng chịu được hạn, ít lệ thuộc vào nước. Quy hoạch vùng sản xuất chuyên canh tập trung các loại cây công nghiệp: cà phê, hồ tiêu, cao su, sắn, đậu nành... nhằm tạo khối lượng lớn hàng hóa xuất khẩu và đảm bảo nguyên liệu cho công nghiệp chế biến.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quy hoạch bảo tồn và phát triển dược liệu của tỉnh. Thực hiện quy hoạch đất đai, mở rộng các vùng trồng dược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thành tập quán ch</w:t>
      </w:r>
      <w:r>
        <w:t xml:space="preserve">ă</w:t>
      </w:r>
      <w:r>
        <w:t xml:space="preserve">n nuôi theo chuồng trại, từng bước phát triển chăn nuôi theo phương thức công nghiệp, tập trung theo trang trại.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các khu nghiên cứu và chuyển giao công nghệ. Áp dụng các công nghệ tiên tiến trong sản xuất nông nghiệp,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Vùng bảo tồn và hạn chế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 bảo tồn cảnh quan thiên nhiên, môi trường như Khu bảo tồn thiên nhiên Nâm Nung, Tà Đùng, công viên địa chất núi lửa Krông Nô; các khu vực rừng phòng hộ, rừng phòng hộ cảnh quan; các khu vực đồi, mặt nước, cây xanh sinh thái đặc thù tại các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Vùng hạn ch</w:t>
      </w:r>
      <w:r>
        <w:t xml:space="preserve">ế </w:t>
      </w:r>
      <w:r>
        <w:t xml:space="preserve">phát triển g</w:t>
      </w:r>
      <w:r>
        <w:t xml:space="preserve">ồ</w:t>
      </w:r>
      <w:r>
        <w:t xml:space="preserve">m các vùng chuyên canh nông nghiệp; vùng địa chất không ổn định, các vùng bảo vệ nguồn nước, Quân sự, bảo vệ an ninh quốc phòng. Vùng cấm phát triển gồm các khu vực rừng nguyên sinh, rừng phòng 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Định hướng phát triển đô thị: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năm 2035 và tầm nhìn đến năm 2050 vùng tỉnh Đắk Nông định hướng phát triển bao gồm 14 đô thị, cụ thể:</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Giai đoạn 2025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Giai đoạn 2035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Tầm nhìn đến năm 2050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Tính chất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Gia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hành chính - chính trị, kinh tế, văn hóa xã hội và khoa học chuyển giao công nghệ của tỉnh Đắk Nông. Đô thị hạt nhân có vai trò liên kết vùng phía Nam Tây Nguyên với các đô thị như Đà Lạt, TP Hồ Chí Minh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Đắk Mil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chính trị, kinh tế, văn hóa, xã hội, an ninh quốc phòng quan trọng, trung tâm chuyển giao công nghệ và ứng dụng khoa học kỹ thuật tiểu vùng phía B</w:t>
            </w:r>
            <w:r>
              <w:t xml:space="preserve">ắ</w:t>
            </w:r>
            <w:r>
              <w:t xml:space="preserve">c của t</w:t>
            </w:r>
            <w:r>
              <w:t xml:space="preserve">ỉ</w:t>
            </w:r>
            <w:r>
              <w:t xml:space="preserve">nh. Đầu mối giao lưu dịch vụ thương mại trên địa bàn và các khu vực trong t</w:t>
            </w:r>
            <w:r>
              <w:t xml:space="preserve">ỉ</w:t>
            </w:r>
            <w:r>
              <w:t xml:space="preserve">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Đắk R'Lấp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chính trị, kinh tế, văn hóa</w:t>
            </w:r>
            <w:r>
              <w:t xml:space="preserve">, </w:t>
            </w:r>
            <w:r>
              <w:t xml:space="preserve">xã hội</w:t>
            </w:r>
            <w:r>
              <w:t xml:space="preserve">, </w:t>
            </w:r>
            <w:r>
              <w:t xml:space="preserve">an ninh quốc phòng quan trọng, trung tâm công nghiệp tiểu vùng phía Nam của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Ea T'Ling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chính trị, kinh tế, văn hóa, x</w:t>
            </w:r>
            <w:r>
              <w:t xml:space="preserve">ã </w:t>
            </w:r>
            <w:r>
              <w:t xml:space="preserve">hội</w:t>
            </w:r>
            <w:r>
              <w:t xml:space="preserve">, </w:t>
            </w:r>
            <w:r>
              <w:t xml:space="preserve">an ninh quốc phòng quan trọng, trung tâm chuyển giao công nghệ và ứng dụng khoa học kỹ thuật khu vực c</w:t>
            </w:r>
            <w:r>
              <w:t xml:space="preserve">ử</w:t>
            </w:r>
            <w:r>
              <w:t xml:space="preserve">a ngõ phía Bắc của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Đắk Mâm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chính trị, kinh tế, văn hóa - xã hội, thương mại, dịch vụ, du lịch trọng điểm, an ninh quốc phòng quan trọng của huyện Krông Nô.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Đức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huyện lỵ, trung tâm hành chính, chính trị, kinh tế, văn hóa, giáo dục của huyện Đắk Song. Trung tâm nông nghiệp công nghệ cao, du lịch trải nghiệm kết hợp nông nghiệp của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Quảng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huyện lỵ, trung tâm hành chính, chính trị, kinh tế, văn hóa, giáo dục của huyện Đắk G’Long.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Đắk Buk So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huyện lỵ, trung tâm hành chính, chính trị, kinh tế, văn hóa, giáo dục của huyện Tuy Đức. trung tâm dịch vụ thương mại kết hợp phát triển đô thị cửa ngõ của huyện cũng như cửa ngõ phía Tây Nam của </w:t>
            </w:r>
            <w:r>
              <w:t xml:space="preserve">tỉ</w:t>
            </w:r>
            <w:r>
              <w:t xml:space="preserve">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 Nam Dong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 chuyên ngành góp phần thúc đẩy quá trình phát triển kinh tế phía B</w:t>
            </w:r>
            <w:r>
              <w:t xml:space="preserve">ắ</w:t>
            </w:r>
            <w:r>
              <w:t xml:space="preserve">c của huyện Cư Jút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 Quảng S</w:t>
            </w:r>
            <w:r>
              <w:t xml:space="preserve">ơ</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 chuyên ngành thúc đ</w:t>
            </w:r>
            <w:r>
              <w:t xml:space="preserve">ẩ</w:t>
            </w:r>
            <w:r>
              <w:t xml:space="preserve">y quá trình phát triển kinh tế phía Bắc của huyện Đắk G'long.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 Đắk R</w:t>
            </w:r>
            <w:r>
              <w:t xml:space="preserve">’L</w:t>
            </w: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 chuyên ngành, trung tâm dịch vụ thương mại g</w:t>
            </w:r>
            <w:r>
              <w:t xml:space="preserve">ắ</w:t>
            </w:r>
            <w:r>
              <w:t xml:space="preserve">n kết thị xã Đắk Mil với huyện Cư Jut và đô thị du lịch Đắk Mâm.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 Nâm N'Jang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 chuyên ngành du lịch thúc đẩy quá trình phát triển kinh tế của huyện Đắk Song.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 Đạo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 chuyên ngành, hạt nhân thúc đẩy quá trình phát triển kinh tế của thị xã Đắk R’Lấp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 Đắk Ru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 chuyên ngành, cửa ngõ phía Nam của tỉnh và của thị xã Đắk R’L</w:t>
            </w:r>
            <w:r>
              <w:t xml:space="preserve">ấ</w:t>
            </w:r>
            <w:r>
              <w:t xml:space="preserve">p.</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Định hướng hệ thống điểm dân cư nông thôn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các điểm dân cư nông thôn được bố trí trên cơ sở dân cư hiện trạng và kế hoạch phân b</w:t>
      </w:r>
      <w:r>
        <w:t xml:space="preserve">ố </w:t>
      </w:r>
      <w:r>
        <w:t xml:space="preserve">dân cư theo định hướng tổ chức sản xuất và phát triển kinh tế toàn v</w:t>
      </w:r>
      <w:r>
        <w:t xml:space="preserve">ù</w:t>
      </w:r>
      <w:r>
        <w:t xml:space="preserve">ng; đảm bảo hạn chế tối đa tác động của thiên tai, biến đổi khí hậu; thuận tiện trong kết nối giao thông với các tuyến đường liên xã, liên huyện, liên vùng; phù hợp với truyền thống văn hóa, tập quán sinh hoạt và sản xuất, đáp ứng yêu cầu sinh sống và sản xuất của người dân. Phát triển hệ thống điểm dân cư nông thôn theo Chương trình mục tiêu quốc gia về xây dựng nông thôn mới,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xã nông thôn mới: Phát triển xã nông thôn mới theo bộ tiêu chí Quốc gia về xã nông thôn mới giai đoạn 2016 - 2020 được ban hành tại Quyết định 1980/QĐ-TTg của Thủ tướng Chính phủ ngày 17/10/2016 và Thông tư số 02/2017/TT-BXD ngày 01/3/2017 của Bộ Xây dựng về hướng dẫn quy hoạch xây dựng nông thôn mới để định hướng quy hoạch phù hợp với từng huyện thuộc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huyện Nông thôn mới: Xây dựng phát triển các huyện phấn đấu đạt chuẩn nông thôn mới theo Bộ tiêu chí huyện Nông thôn mới tại Quyết định số 558/QĐ-TTg ngày 05/4/2016 của Thủ tướng Chính phủ về việc ban hành tiêu chí huyện nông thôn mới và quy định Thị xã, Thành phố trực thuộc cấp tỉnh hoàn thành nhiệm vụ xây dựng nông thôn mới và Thông tư số 35/2016/TT-BNNPTNT ngày 26/12/2016 của Bộ Nông nghiệp và phát triển nông thôn về hướng dẫn thực hiện tiêu chí huyện đạt chuẩn nông thôn mới giai đoạn 2016 - 2020. Riêng đối với các huyện nằm trong vùng đô thị hóa cao, chịu tác động mạnh của quá trình đô thị hóa, xây dựng huyện nông thôn mới theo Quyết định 676/QĐ-TTg ngày 18/5/2017 của Thủ tướng Chính phủ về việc Phê duyệt đề án xây dựng nông thôn mới trong quá trình đô thị hóa trên địa bàn cấp huyện giai đoạn 2017 - 2020.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vùng phát triển khu vực nông thôn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w:t>
      </w:r>
      <w:r>
        <w:rPr>
          <w:i/>
        </w:rPr>
        <w:t xml:space="preserve">â</w:t>
      </w:r>
      <w:r>
        <w:rPr>
          <w:i/>
        </w:rPr>
        <w:t xml:space="preserve">n cư trong vùng </w:t>
      </w:r>
      <w:r>
        <w:rPr>
          <w:i/>
        </w:rPr>
        <w:t xml:space="preserve">I</w:t>
      </w:r>
      <w:r>
        <w:rPr>
          <w:i/>
        </w:rPr>
        <w:t xml:space="preserve"> v</w:t>
      </w:r>
      <w:r>
        <w:rPr>
          <w:i/>
        </w:rPr>
        <w:t xml:space="preserve">ù</w:t>
      </w:r>
      <w:r>
        <w:rPr>
          <w:i/>
        </w:rPr>
        <w:t xml:space="preserve">ng đô thị hóa:</w:t>
      </w:r>
      <w:r>
        <w:t xml:space="preserve"> Bao gồm dân cư các vùng ven các đô thị (ngoại thành, ngoại thị...), hoạt động các dịch vụ đô thị, sản xuất nông nghiệp</w:t>
      </w:r>
      <w:r>
        <w:t xml:space="preserve"> n</w:t>
      </w:r>
      <w:r>
        <w:t xml:space="preserve">hư lương thực, cây thực phẩm, chăn nuôi cung c</w:t>
      </w:r>
      <w:r>
        <w:t xml:space="preserve">ấ</w:t>
      </w:r>
      <w:r>
        <w:t xml:space="preserve">p cho dân cư đô thị và các khu công nghiệp khu du lịch, một bộ phận dân cư tham gia lao động trong các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Dân cư trong vùng </w:t>
      </w:r>
      <w:r>
        <w:rPr>
          <w:i/>
        </w:rPr>
        <w:t xml:space="preserve">II</w:t>
      </w:r>
      <w:r>
        <w:rPr>
          <w:i/>
        </w:rPr>
        <w:t xml:space="preserve">, vùng nguyên liệu nông s</w:t>
      </w:r>
      <w:r>
        <w:rPr>
          <w:i/>
        </w:rPr>
        <w:t xml:space="preserve">ả</w:t>
      </w:r>
      <w:r>
        <w:rPr>
          <w:i/>
        </w:rPr>
        <w:t xml:space="preserve">n gi</w:t>
      </w:r>
      <w:r>
        <w:rPr>
          <w:i/>
        </w:rPr>
        <w:t xml:space="preserve">á </w:t>
      </w:r>
      <w:r>
        <w:rPr>
          <w:i/>
        </w:rPr>
        <w:t xml:space="preserve">trị cao:</w:t>
      </w:r>
      <w:r>
        <w:t xml:space="preserve"> Dân cư vùng sản xuất nông nghiệp, đặc biệt cây công nghiệp có giá trị kinh tế, hàng hóa cao, các khu dân cư g</w:t>
      </w:r>
      <w:r>
        <w:t xml:space="preserve">ầ</w:t>
      </w:r>
      <w:r>
        <w:t xml:space="preserve">n với các nông trại và trục đường giao thông thuận lợi cho sản xuất và tiêu thụ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Dân cư vùng III, vùng bảo tồn, phát huy giá trị thiên nhiên, khu vực biên giới:</w:t>
      </w:r>
      <w:r>
        <w:t xml:space="preserve"> Đối với hệ thống dân cư dọc biên giới: Phát triển hành lang dân cư dọc biên giới nhằm đảm bảo yêu cầu về phát triển kinh tế và quốc phòng an ninh. Hệ thống này được phát triển trên cơ sở dân cư kết hợp với các lực lượng quân đội tại địa phương tạo thành các điểm dân cư tập trung có quy mô 500 - 1500 người/điểm.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Lộ trình xây dựng huyện đạt chuẩn huyện nông thôn mới trên địa bàn tỉnh Đắk Nông: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w:t>
      </w:r>
      <w:r>
        <w:t xml:space="preserve">ế</w:t>
      </w:r>
      <w:r>
        <w:t xml:space="preserve">n 2025: Xây dựng các huyện huyện Đắk R’Lấp, Đắk Mil, Cư Jút thành huyện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w:t>
      </w:r>
      <w:r>
        <w:t xml:space="preserve">ế</w:t>
      </w:r>
      <w:r>
        <w:t xml:space="preserve">n 2035: Xây dựng các huyện còn lại thành huyện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Định hướng phát triển khung hạ tầng kỹ thuật và bảo vệ môi trường: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hoạch mạng lưới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thiện mạng lưới giao thông đồng bộ, hiện đại. Phát triển hoàn thiện các trục quốc lộ, tỉnh lộ tạo thành mạng lưới giao thông liên hoàn và giảm thời gian lưu thông giữa các huyện trong tỉnh, các tỉnh trong vùng. Nhằm từng bước nâng cao vai trò kinh tế xã hội của tỉnh trong vùng.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Đường Cao tốc: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2018-2025: Đường Hồ Chí Minh qua tỉnh Đắk Nông trước mắt sử dụng QL14 dài 154km đ</w:t>
      </w:r>
      <w:r>
        <w:t xml:space="preserve">ể</w:t>
      </w:r>
      <w:r>
        <w:t xml:space="preserve"> n</w:t>
      </w:r>
      <w:r>
        <w:t xml:space="preserve">ố</w:t>
      </w:r>
      <w:r>
        <w:t xml:space="preserve">i thông, quy mô đường cấp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2025-2035: Đường cao tốc Hồ Chí Minh theo “Quyết định số 194/QĐ-TTg ngày 15/02/2012 của Thủ tướng Chính phủ về việc phê duyệt Quy hoạch chi tiết đường Hồ Chí Minh: Sau 2020, xây dựng Đoạn qua Tây Nguyên (Kon Tu</w:t>
      </w:r>
      <w:r>
        <w:t xml:space="preserve">m </w:t>
      </w:r>
      <w:r>
        <w:t xml:space="preserve">- Gia Lai - Đắk Lắk - Đắk Nông - Bình 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Đường tỉnh lộ: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hệ thống đường tỉnh kết nối các tuyến đường cao tốc, quốc lộ tạo nên mạng lưới đường bộ hoàn chỉnh liên hoàn. Giai đoạn 2018-2035 nâng cấp, cải tạo, kéo dài, xây mới hệ thống đường tỉnh gồm tuyến đạt tiêu chuẩn đường cấp IIImn, nền 9m, mặt 6m. Giai đoạn sau năm 2035: Nâng cấp III, nền 12m, mặt 11m.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Quốc lộ: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lộ 14 (đường Hồ Chí Minh giai đoạn 1): đoạn qua tỉnh Đắk Nông có chiều dài 154km. Giai đoạn 2018-2025: xây dựng đường vành đai thị xã Gia Nghĩa vai trò đường tránh QL14, cấp III nền 12m, xây dựng đoạn QL14 qua thị xã Cư Jút theo quy mô đường đô thị. Giai đoạn 2025-2035 duy tu sửa chữa, khai thác sử dụng toàn tuyến. Giai đoạn sau 2035 Bộ Giao thông vận tải bàn giao cho tỉnh quản lý khai thác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lộ 14C: đoạn qua tỉnh Đắk Nông dài 165km. Giai đoạn 2018-2035 nâng cấp đường cấp </w:t>
      </w:r>
      <w:r>
        <w:t xml:space="preserve">III</w:t>
      </w:r>
      <w:r>
        <w:t xml:space="preserve">mn. Giai đoạn sau 2035 nâng cấp đường c</w:t>
      </w:r>
      <w:r>
        <w:t xml:space="preserve">ấ</w:t>
      </w:r>
      <w:r>
        <w:t xml:space="preserve">p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lộ 28: đoạn qua tỉnh Đắk Nông có chiều dài 176km; Giai đoạn 2016-2025 các đoạn từ Gia Nghĩa đi Quảng Khê và đoạn qua Quảng Khê được xây dựng quy mô đường đô thị. Giai đoạn 2025-2035 nâng cấp </w:t>
      </w:r>
      <w:r>
        <w:t xml:space="preserve">III</w:t>
      </w:r>
      <w:r>
        <w:t xml:space="preserve">mn. Giai đoạn sau 2035 nâng cấp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thủy điện Đồng Nai 4 nối với QL55 thuộc Bảo Lộc: chiều dài 22km, Giai đoạn 2018-2035, nâng cấp IIImn và đề nghị chuyển thành QL55 kéo dài từ Bà Rịa Vũng Tàu - Bảo Lộc, Lâm Đồng - Đắk GLong Đắk. Giai đoạn sau năm 2035 nâng cấp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Đường sắt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tuyến đường sắt nh</w:t>
      </w:r>
      <w:r>
        <w:t xml:space="preserve">ằ</w:t>
      </w:r>
      <w:r>
        <w:t xml:space="preserve">m hỗ trợ vận tải Bôxit - Alumin, hàng hóa cho các nhà máy trong chuỗi sản xuất bôxít - nhôm - các sản phẩm sau nhôm,... xây dựng các tuyến nội trong tỉnh từ nơi khai thác gắn với các nhà máy và từ Nhân Cơ ra cảng biển, vừa hỗ trợ vận tải hành khách, hàng hóa giữa các tỉnh miền trung, tây nguyên, miền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2018-2025: Xây dựng tuyến đường sắt Đắk Nông - Chơn Thành theo định hướng của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2026-2035: Nghiên cứu xây dựng các tuyến đường sắt kết nối các tỉnh khu vực Tây Nguyên: Kon Tu</w:t>
      </w:r>
      <w:r>
        <w:t xml:space="preserve">m </w:t>
      </w:r>
      <w:r>
        <w:t xml:space="preserve">- Gia Lai - Đắk L</w:t>
      </w:r>
      <w:r>
        <w:t xml:space="preserve">ắ</w:t>
      </w:r>
      <w:r>
        <w:t xml:space="preserve">k - Đắk Nông - Bình 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sau năm 2035: Hoàn thiện và khai thác sử dụng các tuyến đường s</w:t>
      </w:r>
      <w:r>
        <w:t xml:space="preserve">ắ</w:t>
      </w:r>
      <w:r>
        <w:t xml:space="preserve">t kết nối các tỉnh Tây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Đường hàng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2016-2035: Lập dự án cải tạo nâng cấp sân bay Nhân Cơ và đưa vào khai thác sau năm 2020 theo “Quy hoạch phát triển giao thông vận tải hàng không giai đoạn đến năm 2020 và định hướng đến năm 2030” và “Điều chỉnh Quy hoạch phát triển GTVT hàng không giai đoạn đến năm 2020 và định hướng đến năm 2030”. Đủ khả năng tiếp nhận máy bay ATR72 hạ cất cánh và đạt tiêu chuẩn loại 3 đến năm 2025 và tiếp nhận máy bay có tải trọng lớn hơn đến năm 2035.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sau năm 2035: Hoàn thiện và khai thác sử dụng sân bay Nhân Cơ, tiêu chuẩn loại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w:t>
      </w:r>
      <w:r>
        <w:rPr>
          <w:i/>
        </w:rPr>
        <w:t xml:space="preserve">ế</w:t>
      </w:r>
      <w:r>
        <w:rPr>
          <w:i/>
        </w:rPr>
        <w:t xml:space="preserve">n xe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2018-2025: Nâng cấp bến xe liên tỉnh nằm phía Tây Gia Nghĩa (khu vực cầu Đắk R</w:t>
      </w:r>
      <w:r>
        <w:t xml:space="preserve">’</w:t>
      </w:r>
      <w:r>
        <w:t xml:space="preserve">Tih) đạt loại II trở lên. Nâng cấp, xây dựng bến xe các huyện đạt tiêu chuẩn cấp IV. Xây dựng mới các bến xe đạt tiêu chuẩn loại IV tại Nam Dong - Cư Jút, Đức Xuyên - Krông Nô, Đắk R’La - Đắk Mil, Nhân Cơ, Nghĩa Thắng - Đắk R’Lấp.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2025-2035: Nâng cấp bến xe liên tỉnh phía Bắc Gia Nghĩa đạt loại I trở lên. Nâng cấp bến xe các huyện đảm bảo m</w:t>
      </w:r>
      <w:r>
        <w:t xml:space="preserve">ỗ</w:t>
      </w:r>
      <w:r>
        <w:t xml:space="preserve">i huyện có 01 bến xe loại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sau năm 2035: Hoàn thiện các bến xe liên tỉnh đạt loại I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Vận tải hành khách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mạng lưới vận tải hành khách bằng hệ thống xe buýt, đảm bảo nhu cầu đi lại, phù hợp với điều kiện kinh tế xã hội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hoạch chuẩn bị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Định hướng san nền: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được cao độ khống chế nền cho từng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san lấp khu vực có độ dốc địa hình 0%&lt;&gt;&lt;&gt;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Chọn giải pháp san lấp cục bộ cho khu vực có </w:t>
      </w:r>
      <w:r>
        <w:t xml:space="preserve">đ</w:t>
      </w:r>
      <w:r>
        <w:t xml:space="preserve">ộ dốc địa hình tự nhiên 8%&lt;&gt;&lt;&gt;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Chọn giải pháp san lấp theo cấp (cân b</w:t>
      </w:r>
      <w:r>
        <w:t xml:space="preserve">ằ</w:t>
      </w:r>
      <w:r>
        <w:t xml:space="preserve">ng đào đắp tại ch</w:t>
      </w:r>
      <w:r>
        <w:t xml:space="preserve">ỗ</w:t>
      </w:r>
      <w:r>
        <w:t xml:space="preserve">) cho khu vực có địa hình dốc </w:t>
      </w:r>
      <w:r>
        <w:t xml:space="preserve">i</w:t>
      </w:r>
      <w:r>
        <w:t xml:space="preserve">&gt;15%.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nên xây dựng ở khu vực có độ dốc địa hình tự nhiên i&gt;30%.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công trình đặc thù cần mặt bằng lớn san lấp quy mô.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khu vực khai thác tài nguyên Bôxít cần phải hoàn thổ, áp dụng các biện pháp kỹ thuật để đảm bảo nền đất, môi trường </w:t>
      </w:r>
      <w:r>
        <w:t xml:space="preserve">ổ</w:t>
      </w:r>
      <w:r>
        <w:t xml:space="preserve">n định thì mới tổ chức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Định hướng thoát nước mưa: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thoát nước mưa chỉ nên được xây dựng trong các điểm dân cư có quy mô từ 50 hộ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thoát xả: về phía các khe tụ thủy trong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cấu: chọn hệ thống cống xây kín và cống hộp, kết hợp với rãnh mương xây có nắp đậy.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60 đến 80m cống cho </w:t>
      </w:r>
      <w:r>
        <w:t xml:space="preserve">1</w:t>
      </w:r>
      <w:r>
        <w:t xml:space="preserve">ha đất xây dựng hoặc 70% tổng chiều dài các tuyến đường giao thông. Các chi tiết phụ trợ lấy theo tiêu chuẩn quy phạm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 hoạch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nước: Khai thác nguồn nước mặt tại các hồ thủy điện, hồ thủy lợi (hồ Đắk R’Tih, hồ Tây, hồ Đắk Săk, hồ Đắk Rồ, hồ Đắk R’Long, hồ Đắk P’Lao, hồ Quảng Khê, hồ Đắk R’La, hồ Đắk Ru, hồ Đắk Buk So) và các sông, suối chính (sông Sêrêpôk, sông Đắk R’Tih, suối Đắk Rung) kết hợp khai thác một phần nước ngầm. Đ</w:t>
      </w:r>
      <w:r>
        <w:t xml:space="preserve">ế</w:t>
      </w:r>
      <w:r>
        <w:t xml:space="preserve">n năm 2025 hạn chế sử dụng nguồn nước ngầm và đến năm 2035 ưu tiên sử dụng hoàn toàn nguồn nước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báo nhu cầu dùng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2025: Tổng nhu cầu là 112.000m3/ngày đêm, trong đó đô thị: 42.500m3/ngày đêm; công nghiệp: 31.500m3/ngày đêm; nông thôn: 38.000m3/ngày đêm.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2035: Tổng nhu cầu là 204.000m3/ngày đêm, trong đó đô thị: 95.000m3/ngày đêm; công nghiệp: 50.000m3/ngày đêm; nông thôn: 59.000m3/ngày đêm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pháp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vùng cấp nước thành các vùng - tuyến chính cấp nước; liên kết các mạng lưới cấp nước của các đô thị và các nhà máy để cân đối và điều tiết nguồn cho từng khu vực, đảm bảo đáp ứng nhu cầu dùng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 hoạch cấp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Nhu cầu cấp điện: Giai đoạn năm 2025: 106.954KW và Giai đoạn năm 2035: 144.418KW.</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và lưới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Lưới điện cao thế 500kV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tại, trạm 500kV Đắk Nông 500/220kV - (2x450)MVA có nhiệm vụ thu gom công suất của các nhà máy thủy điện Đồng Nai 3,4,5 và thủy điện Buôn Tua srah. Ngoài ra còn có nhiệm vụ truyền tải đường dây 500kV từ Pley Ku đi Cầu Bông và cấp điện cho các trạm 220kV trong tương lai.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Lưới điện 220kV, 1</w:t>
      </w:r>
      <w:r>
        <w:t xml:space="preserve">10</w:t>
      </w:r>
      <w:r>
        <w:t xml:space="preserve">kV: Phát triển xây dựng mới kết hợp cải tạo lưới điện 220kV, 1</w:t>
      </w:r>
      <w:r>
        <w:t xml:space="preserve">10</w:t>
      </w:r>
      <w:r>
        <w:t xml:space="preserve">kV.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 hoạch Thông tin liên lạc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kết quả dự báo nhu cầu thuê bao viễn thông tỉnh Đắk Nông giai đoạn 2016 đến năm 2035, cần có một hệ thống chuyển mạch với tổng dung lượng khoảng 464.500 thuê bao. Hệ số sử dụng trung bình dự kiến đạt từ 70%-80%.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Quy hoạch Thoát nước thải, quản lý CTR và nghĩa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Thoát 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lượng nước thải cần được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đô thị hiện có và cải tạo (6 đô thị): 27.400 m3/ngđ (GĐ đến năm 2025); 58.900 m3/ngđ (GĐ đến năm 2035).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đô thị dự kiến phát triển (7 đô thị): 5.600 m3/ngđ (GĐ đến năm 2025); 15.000 m3/ngđ (GĐ đến năm 2035).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thoát nước thải phải xây dựng đồng bộ cho từng lưu vực, lựa chọn giải pháp thu gom và xử lý phù hợp với từng khu chức năng: Đô thị, </w:t>
      </w:r>
      <w:r>
        <w:t xml:space="preserve">điể</w:t>
      </w:r>
      <w:r>
        <w:t xml:space="preserve">m dân cư nông thôn, khu,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sau năm 2035: 100% các đô thị xây dựng hệ thống thu gom nước thải. Nước thải phát sinh được thu gom và xử lý 100% tại các trạm xử lý nước thải tập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Quản lý chất thải r</w:t>
      </w:r>
      <w:r>
        <w:rPr>
          <w:i/>
        </w:rPr>
        <w:t xml:space="preserve">ắ</w:t>
      </w:r>
      <w:r>
        <w:rPr>
          <w:i/>
        </w:rP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báo lượng CTR sinh hoạt phát sinh giai đoạn 2025 khoảng 345 tấn/ngày, giai đoạn 2035 khoảng 590 tấn/ngày. CTR công nghiệp: 259,69 tấn/ngày.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thu gom xử lý CTR sinh hoạt, y tế và công nghiệp đạt 70-100%.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thải rắn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2016-2025: Từng bước xây dựng các khu xử lý CTR có ô chôn lấp h</w:t>
      </w:r>
      <w:r>
        <w:t xml:space="preserve">ợ</w:t>
      </w:r>
      <w:r>
        <w:t xml:space="preserve">p vệ sinh kết hợp lò đốt rác. 95% CTR thành phố, 80% CTR thị xã và thị trấn được thu gom và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2026-2035: Nâng cấp công nghệ tại các khu xử lý CTR: xây dựng một số nhà máy xử lý CTR trong các khu liên hợp xử lý: tái chế CTR, sản xuất phân compost, lò đốt CTR, nhằm giảm bớt diện tích ô chôn lấp CTR trong các khu xử lý. 100% CTR thành phố, 90% CTR thị xã, thị trấn được thu gom và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sau năm 2035: 100% CTR khu vực đô thị được thu gom và xử lý hoàn toàn. Xây dựng các khu liên hợp xử lý cấp vùng huyện. Toàn tỉnh có 3 khu liên hợp xử lý CTR.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Phía Bắc tỉnh: Khu liên h</w:t>
      </w:r>
      <w:r>
        <w:t xml:space="preserve">ợ</w:t>
      </w:r>
      <w:r>
        <w:t xml:space="preserve">p xử lý CTR thị xã Đắk Mil: phục vụ xử lý CTR các huyện phía Bắc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 trung tâm: Khu liên hợp xử lý CTR Đức An: phục vụ xử lý CTR các huyện trung tâm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 phía Nam: Khu liên hợp xử lý CTR Thành phố Gia Nghĩa: phục vụ xử lý CTR các huyện phía nam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thải rắn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2016-2025: xử lý tại từng hộ gia đình, CTR chủ yếu thuộc loại hữu cơ, sử dụng mô hình chôn lấp kết hợp ủ phân. Mô hình này có lợi cho những vùng nông thôn dân cư phân tán nhỏ lẻ mà hệ thống thu gom chung khó có điều kiện tiếp cận. Tỷ lệ thu gom và xử lý đạt 60%</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2026-2035: tập trung thu gom, vận chuyển CTR tới những điểm xử lý CTR đã được quy hoạch trên địa bàn từng huyện. Tỷ lệ thu gom và xử lý đạt 70%</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ngoài năm 2035: 100% chất thải rắn khu vực nông thôn được thu gom và xử lý tại các khu xử lý CTR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thải rắn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sở công nghiệp cần phân loại chất thải ngay tại nguồn, tận thu, tái sử dụng, trao đ</w:t>
      </w:r>
      <w:r>
        <w:t xml:space="preserve">ổ</w:t>
      </w:r>
      <w:r>
        <w:t xml:space="preserve">i hoặc bán lại CTR có thể tái chế cho các cơ sở khác sử dụng để giảm giá thành sản phẩm. Phần CTR không sử dụng được, sẽ vận chuyển đến bãi chôn lấp cùng với CTR sinh hoạt, đối với các loại chất thải nguy hại, phải được thu gom xử lý riêng tại khu xử lý từ huyện, thị xã,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ngoài năm 2035: 100% CTR công nghiệp thông thường, công nghiệp nguy hại được thu gom về các khu liên hợp xử lý cấp vùng.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thải rắn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các lò đốt rác riêng đối với các chất thải không độc hại, đối với chất thải độc hại được thu gom và xử lý riêng tại các khu liên hợp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ngoài 2035: CTR nguy hại bệnh viện được đốt 100% tại chỗ. Các cơ sở y tế cấp tỉnh, cấp huyện, cấp trung tâm cụm xã đều được bố trí lò đốt chất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Nghĩa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2016-2025 khi kinh tế chưa phát triển, giao thông đi lại còn khó khăn thì quy hoạch xây dựng chỉnh trang các cụm nghĩa trang nhân dân nhỏ, các khu cần đất để xây dựng đô thị thì di dời xây dựng khu nghĩa trang mới, các khu quá gần khu dân cư gây ô nhiễm thì đóng cửa cải tạo thành khu cây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2025-2035: đóng cửa các nghĩa địa hiện trạng cải tạo thành khu cây xanh sau đó chuy</w:t>
      </w:r>
      <w:r>
        <w:t xml:space="preserve">ể</w:t>
      </w:r>
      <w:r>
        <w:t xml:space="preserve">n về các nghĩa trang lớn theo đề xuất theo quy hoạch chung. Xây dựng tại thành phố Gia Nghĩa 1 nhà tang lễ cho khu vực. Có bố trí nhà hỏa táng.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ngoài năm 2035: Xây dựng hệ thống nhà tang lễ cấp vùng. Nhà tang lễ Thị xã Ea T’Ling (phục vụ cho các huyện phía Bắc tỉnh), nhà tang lễ </w:t>
      </w:r>
      <w:r>
        <w:t xml:space="preserve">T</w:t>
      </w:r>
      <w:r>
        <w:t xml:space="preserve">hị xã Đắk Mil (phục vụ cho các huyện phía Tây và trung tâm tỉnh), nâng cấp nhà tang lên thành phố Gia Nghĩa (phục vụ cho các huyện trung tâm và phía Đông tỉnh); nhà tang lễ Đắk R’lấp (phục vụ cho các huyện Tây Nam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Đánh giá môi trường chiến lược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soát chất thải từ hoạt động công nghiệp: Thu gom và xử lý chất thải rắn và chất thải nguy hại, đặc biệt là chất thải từ công nghiệp khai thác bô xít và các khu, cụm công nghiệp. Xây dựng quy hoạch quản lý chất thải rắn và kế hoạch quản lý chất thải rắn tỉnh Đắk Nông đến năm 2025 và định hướng đến 2035.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vệ chất lượng nước mặt: Kiểm soát các nguồn ô nhiễm nước mặt. Đảm bảo chất lượng nước mặt đạt quy chuẩn 08/2008/B </w:t>
      </w:r>
      <w:r>
        <w:t xml:space="preserve">ộ </w:t>
      </w:r>
      <w:r>
        <w:t xml:space="preserve">tài nguyên môi trường phục vụ cho phát triển kinh tế - xã hội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vệ tài nguyên nước ngọt, nước ngầm trên địa bàn toàn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ngừa và giảm thiểu tác hại do thiên tai và sự cố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 trọng tuyên truyền, giáo dục nâng cao nhận thức về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Khoanh vùng và đề xuất các giải pháp bảo vệ rừng bảo tồn, rừng đầu nguồn, rừng phòng hộ, vùng sinh thái nông nghiệp, vùng bảo vệ cảnh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báo và đề xuất giải pháp đối với các tác động đô thị hóa, đặc biệt là các vùng có nguy cơ gây ra ô nhiễm tại các khu, cụm công nghiệp tập trung, khu bệnh viện, khu xử lý nước thải, xử lý rác, nghĩa trang tập trung; các vùng bị ảnh hưởng của biến đổi khí 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xuất các nguyên tắc xây dựng không gian tỉnh Đắk Nông ứng phó với biến đổi khí 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Chương trình và dự án ưu tiên đầu tư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Triển khai lập chương trình phát triển đô thị của Tỉnh giai đoạn đến năm 2035.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2018-2020: Lập đề án công nhận thành phố Gia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2018-2020: Lập đề án công nhận thị trấn Quảng Khê.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2018-2020: Lập đề án công nhận Thị trấn Đắk Buk So.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2018-2020: Lập Quy hoạch chung thị xã Đắk Mil, bổ sung đề án nâng loại đô thị (Phạm vi quy hoạch lấy toàn bộ huyện Đắk Mil).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2018-2020: Lập Quy hoạch chung thị xã Đắk R'Lấp, bổ sung đề án nâng loại đô thị (Phạm vi quy hoạch lấy toàn bộ huyện Đắk R'L</w:t>
      </w:r>
      <w:r>
        <w:t xml:space="preserve">ấ</w:t>
      </w:r>
      <w:r>
        <w:t xml:space="preserve">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2018-2035: Lập Quy hoạch chung thị xã EaT'Ling, bổ sung đề án nâng loại đô thị (Phạm vi quy hoạch lấy toàn bộ huyện Cư Jút)...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các vùng du lịch trọng điểm: Công viên địa chất, hang động núi lửa Krông Nô; khu vực các hồ thủy điện Đắk R’Tih, Đồng Nai 3...; du lịch sinh thái kết hợp với du lịch khám phá tiềm năng về văn hóa, con người và quá trình lao động sản xuất một số cây </w:t>
      </w:r>
      <w:r>
        <w:t xml:space="preserve">đ</w:t>
      </w:r>
      <w:r>
        <w:t xml:space="preserve">ặc sản (cà phê, tiêu...) của người dân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chương trình bảo vệ môi trường thông qua các chương trình trồng rừng, rừng đầu nguồn, các biện pháp bảo vệ nguồn nước, giải quyết ô nhiễm công nghiệp; phòng ch</w:t>
      </w:r>
      <w:r>
        <w:t xml:space="preserve">ố</w:t>
      </w:r>
      <w:r>
        <w:t xml:space="preserve">ng, hạn chế tác hại thiên tai, lũ, lụt, biến đổi khí hậu. Lồng ghép các chương trình dự báo phòng chống, hạn chế tác hại thiên tai, lũ, lụt, biến đổi khí hậu của các ngành Nông nghiệp phát triển nông thôn, Tài nguyên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Cải tạo và xây dựng hệ thống công trình hạ tầng xã hội: y tế, trường học, dịch vụ thương mại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Phát triển nhà ở cho người thu nhập thấp; nhà ở tái định cư, ổn định dân cư các vùng có dự án đầu tư phát triển; Xây dựng nhà ở kiên cố cho người dân ở khu vực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dự án ưu tiên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các hệ thống giao thông đường bộ: nâng cấp Quốc lộ 14, Quốc lộ 14C, Quốc lộ 28, các tuyến tỉnh lộ.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tuyến đường sắt Đắk Nông - Chơn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cơ sở hạ tầng của các khu công nghiệp: Nhân Cơ, Nhân Cơ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sân bay chuyên dụng Nhân Cơ.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công viên địa chất khu vực Krông Nô trở thành Công viên địa chất toàn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hệ thống hạ tầng khung cho cấp nước, điện, xử lý nước thải, rác thải, nghĩa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t xml:space="preserve"> 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Giao Ủy ban nhân dân tỉnh Đắk Nông hoàn thiện các hồ sơ, thủ tục gửi Bộ Xây dựng thẩm định, trình Thủ tướng Chính phủ phê duyệt theo quy định; tổ chức triển khai thực hiện và định kỳ báo cáo kết quả thực hiện với Hội đồng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Giao Thường trực Hội đồng nhân dân, các Ban của Hội đồng nhân dân, Tổ đại biểu và đại biểu Hội đồng nhân dân tỉnh giám sát việc thực hiện Nghị quyết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đã được Hội đồng nhân dân tỉnh Đắk Nông Khóa III Kỳ họp thứ 5 thông qua ngày 14 tháng 12 năm 2017 và có hiệu lực từ ngày 01 tháng 01 năm 2018./.</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
                <w:i/>
              </w:rPr>
              <w:br/>
            </w:r>
            <w:r>
              <w:t xml:space="preserve">- Ủy ban Thường vụ Quốc hội; </w:t>
            </w:r>
            <w:r>
              <w:rPr/>
              <w:br/>
            </w:r>
            <w:r>
              <w:t xml:space="preserve"> </w:t>
            </w:r>
            <w:r>
              <w:t xml:space="preserve">- Văn phòng Chính phủ;</w:t>
            </w:r>
            <w:r>
              <w:t xml:space="preserve">- Bộ Xây dựng;</w:t>
            </w:r>
            <w:r>
              <w:t xml:space="preserve">- C</w:t>
            </w:r>
            <w:r>
              <w:t xml:space="preserve">ụ</w:t>
            </w:r>
            <w:r>
              <w:t xml:space="preserve">c kiểm tra VB</w:t>
            </w:r>
            <w:r>
              <w:t xml:space="preserve">Q</w:t>
            </w:r>
            <w:r>
              <w:t xml:space="preserve">PPL - Bộ Tư pháp;</w:t>
            </w:r>
            <w:r>
              <w:t xml:space="preserve">-TT T</w:t>
            </w:r>
            <w:r>
              <w:t xml:space="preserve">ỉ</w:t>
            </w:r>
            <w:r>
              <w:t xml:space="preserve">nh ủy, TT. HĐND;</w:t>
            </w:r>
            <w:r>
              <w:t xml:space="preserve">- UBND, UBMTTQVN tỉnh;</w:t>
            </w:r>
            <w:r>
              <w:t xml:space="preserve">- Đoàn ĐBQH tỉnh;</w:t>
            </w:r>
            <w:r>
              <w:t xml:space="preserve">- Các ban HĐND tỉnh, các đại biểu HĐND tỉnh;</w:t>
            </w:r>
            <w:r>
              <w:t xml:space="preserve">- Các Ban đảng của Tỉnh ủy, Trường Chính trị tỉnh;</w:t>
            </w:r>
            <w:r>
              <w:t xml:space="preserve">- Vp: Tình ủy, HĐND, UBND tỉnh;</w:t>
            </w:r>
            <w:r>
              <w:t xml:space="preserve">- Các Sở, Ban, ngành, đoàn thể của tỉnh;</w:t>
            </w:r>
            <w:r>
              <w:t xml:space="preserve">- Thường trực HĐND, UBND các huyện, thị xã;</w:t>
            </w:r>
            <w:r>
              <w:t xml:space="preserve">- Báo Đắk Nông</w:t>
            </w:r>
            <w:r>
              <w:t xml:space="preserve">, </w:t>
            </w:r>
            <w:r>
              <w:t xml:space="preserve">Đài PT-TH, Công báo tỉnh;</w:t>
            </w:r>
            <w:r>
              <w:t xml:space="preserve">- Cổng TTĐT tỉnh, Trung tâm Lưu trữ tỉnh;</w:t>
            </w:r>
            <w:r>
              <w:t xml:space="preserve">- Lưu: VT, LĐ và CV Phòng TH, HSKH.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Lê Diễn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4-2015-nd-cp-quy-dinh-chi-tiet-mot-so-noi-dung-ve-quy-hoach-xay-du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2022-06-22T11:57:48Z</dcterms:created>
  <dcterms:modified xsi:type="dcterms:W3CDTF">2022-06-22T11:57:48Z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2022-06-22T11:57:48Z</dcterms:created>
  <dcterms:modified xsi:type="dcterms:W3CDTF">2022-06-22T11:57:48Z</dcterms:modified>
</cp:coreProperties>
</file>