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Ộ</w:t>
            </w:r>
            <w:r>
              <w:rPr>
                <w:b/>
              </w:rPr>
              <w:t xml:space="preserve"> Y T</w:t>
            </w:r>
            <w:r>
              <w:rPr>
                <w:b/>
              </w:rPr>
              <w:t xml:space="preserve">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 1488/QĐ-BYT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04 </w:t>
            </w:r>
            <w:r>
              <w:rPr>
                <w:i/>
              </w:rPr>
              <w:t xml:space="preserve">tháng</w:t>
            </w:r>
            <w:r>
              <w:rPr>
                <w:i/>
              </w:rPr>
              <w:t xml:space="preserve"> </w:t>
            </w:r>
            <w:r>
              <w:rPr>
                <w:i/>
              </w:rPr>
              <w:t xml:space="preserve">0</w:t>
            </w:r>
            <w:r>
              <w:rPr>
                <w:i/>
              </w:rPr>
              <w:t xml:space="preserve">5 năm 2012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PHÊ DUYỆT TÀI LIỆU CHUYÊN MÔN “HƯỚNG DẪN CHẨN ĐOÁN BỆNH, TẬT, DỊ DẠNG, DỊTẬT CÓ LIÊN QUAN ĐẾN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188/2007/NĐ-CP ngày 27 tháng 12năm 2007 và Nghị định số 22/2010/NĐ-CP ngày 09 tháng 3 năm 2010 của</w:t>
      </w:r>
      <w:r>
        <w:rPr>
          <w:i/>
        </w:rPr>
        <w:t xml:space="preserve">Chính phủ</w:t>
      </w:r>
      <w:r>
        <w:rPr>
          <w:i/>
        </w:rPr>
        <w:t xml:space="preserve"> quy định chức năng, nhiệm vụ, quyền hạnvà cơ cấu </w:t>
      </w:r>
      <w:r>
        <w:rPr>
          <w:i/>
        </w:rPr>
        <w:t xml:space="preserve">tổ chức</w:t>
      </w:r>
      <w:r>
        <w:rPr>
          <w:i/>
        </w:rPr>
        <w:t xml:space="preserve"> của Bộ Y t</w:t>
      </w:r>
      <w:r>
        <w:rPr>
          <w:i/>
        </w:rPr>
        <w:t xml:space="preserve">ế</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báo số 87/TB-VPCP ngày 12 tháng 3 năm2012 của Văn phòng Chính phủ thông báo ý kiến k</w:t>
      </w:r>
      <w:r>
        <w:rPr>
          <w:i/>
        </w:rPr>
        <w:t xml:space="preserve">ế</w:t>
      </w:r>
      <w:r>
        <w:rPr>
          <w:i/>
        </w:rPr>
        <w:t xml:space="preserve">t luận của Phó Thủ tướng Nguyễn ThiệnNhân về việc xây dựng tiêu chí xác định nạn nhân chất độc h</w:t>
      </w:r>
      <w:r>
        <w:rPr>
          <w:i/>
        </w:rPr>
        <w:t xml:space="preserve">ó</w:t>
      </w:r>
      <w:r>
        <w:rPr>
          <w:i/>
        </w:rPr>
        <w:t xml:space="preserve">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Biên bản làm việc của Hội đồng chuyên môn sửa đổi,bổ sung và hướng dẫn chẩn đoán bệnh, tật, dị dạng, dị tật có liên quan đến phơinhiễm với chất độc </w:t>
      </w:r>
      <w:r>
        <w:rPr>
          <w:i/>
        </w:rPr>
        <w:t xml:space="preserve">hóa</w:t>
      </w:r>
      <w:r>
        <w:rPr>
          <w:i/>
        </w:rPr>
        <w:t xml:space="preserve"> học/dioxin ngày 19tháng 4 năm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 Quản lý khám, chữa bệnh-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Phê duyệt kèmtheo Quyết định này Tài liệu chuyên môn “Hướng dẫn chẩn đoán bệnh, tật, dị dạng,dị tật có liên quan đến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Quyết địnhnày có hiệu lực kể từ ngày ký, ban hành và thay thế Quyết định số 137/QĐ-BYTngày 17 tháng 01 năm 2012 của Bộ trưởng Bộ Y tế về việc phê duyệt Tài liệuchuyên môn “Hướng dẫn chẩn đoán bệnh, tật, dị dạng, dị tật có liên quan đếnphơi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Các ông, bà:Chánh Văn phòng Bộ, Chánh Thanh tra Bộ, Cục trưởng Cục Quản lý khám, chữa bệnh,Tổng Cục trưởng, các Cục trưởng, Vụ trưởng thuộc Bộ Y tế, Viện trưởng Viện Giámđịnh y khoa, Giám đốc các Bệnh viện, Viện có giường bệnh trực thuộc Bộ Y tế,Giám đốc Sở Y tế các tỉnh, thành phố trực thuộc Trung ương, Thủ trưởng các đơnvị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w:t>
            </w:r>
            <w:r>
              <w:t xml:space="preserve">Như Điều 3;</w:t>
            </w:r>
            <w:r>
              <w:rPr/>
              <w:br/>
            </w:r>
            <w:r>
              <w:t xml:space="preserve"> </w:t>
            </w:r>
            <w:r>
              <w:t xml:space="preserve">- </w:t>
            </w:r>
            <w:r>
              <w:t xml:space="preserve">Văn phòng Ch</w:t>
            </w:r>
            <w:r>
              <w:t xml:space="preserve">í</w:t>
            </w:r>
            <w:r>
              <w:t xml:space="preserve">nh ph</w:t>
            </w:r>
            <w:r>
              <w:t xml:space="preserve">ủ</w:t>
            </w:r>
            <w:r>
              <w:t xml:space="preserve">;</w:t>
            </w:r>
            <w:r>
              <w:rPr/>
              <w:br/>
            </w:r>
            <w:r>
              <w:t xml:space="preserve"> </w:t>
            </w:r>
            <w:r>
              <w:t xml:space="preserve">- </w:t>
            </w:r>
            <w:r>
              <w:t xml:space="preserve">Bộ Lao động T</w:t>
            </w:r>
            <w:r>
              <w:t xml:space="preserve">B</w:t>
            </w:r>
            <w:r>
              <w:t xml:space="preserve">&amp;XH;</w:t>
            </w:r>
            <w:r>
              <w:rPr/>
              <w:br/>
            </w:r>
            <w:r>
              <w:t xml:space="preserve">-</w:t>
            </w:r>
            <w:r>
              <w:t xml:space="preserve">Ban </w:t>
            </w:r>
            <w:r>
              <w:t xml:space="preserve">Chỉ đạo</w:t>
            </w:r>
            <w:r>
              <w:t xml:space="preserve"> 33;</w:t>
            </w:r>
            <w:r>
              <w:rPr/>
              <w:br/>
            </w:r>
            <w:r>
              <w:t xml:space="preserve"> </w:t>
            </w:r>
            <w:r>
              <w:t xml:space="preserve">- </w:t>
            </w:r>
            <w:r>
              <w:t xml:space="preserve">Bộ trưởng, Thứ trưởng Bộ Y tế;</w:t>
            </w:r>
            <w:r>
              <w:rPr/>
              <w:br/>
            </w:r>
            <w:r>
              <w:t xml:space="preserve"> </w:t>
            </w:r>
            <w:r>
              <w:t xml:space="preserve">- </w:t>
            </w:r>
            <w:r>
              <w:t xml:space="preserve">Cổng thông tin điện t</w:t>
            </w:r>
            <w:r>
              <w:t xml:space="preserve">ử</w:t>
            </w:r>
            <w:r>
              <w:t xml:space="preserve"> Bộ Y t</w:t>
            </w:r>
            <w:r>
              <w:t xml:space="preserve">ế</w:t>
            </w:r>
            <w:r>
              <w:t xml:space="preserve">;</w:t>
            </w:r>
            <w:r>
              <w:rPr/>
              <w:br/>
            </w:r>
            <w:r>
              <w:t xml:space="preserve"> </w:t>
            </w:r>
            <w:r>
              <w:t xml:space="preserve">- </w:t>
            </w:r>
            <w:r>
              <w:t xml:space="preserve">Lưu: VT, KCB.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Viết Tiến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HƯỚNGDẪN CHẨN ĐOÁN MỘT SỐ BỆNH, TẬT, DỊ DẠNG, DỊ TẬT CÓ LIÊN QUAN ĐẾN PHƠI NHIỄM VỚICHẤT ĐỘC HÓA HỌC/DIOXIN</w:t>
      </w:r>
      <w:r>
        <w:rPr>
          <w:i/>
        </w:rPr>
        <w:t xml:space="preserve">(Ban hànhkèm theo Quyết định số:</w:t>
      </w:r>
      <w:r>
        <w:rPr>
          <w:i/>
        </w:rPr>
        <w:t xml:space="preserve">1488/QĐ-BYT ngày 04 tháng 5 năm 2012 của Bộ trưởng Bộ Y tế v</w:t>
      </w:r>
      <w:r>
        <w:rPr>
          <w:i/>
        </w:rPr>
        <w:t xml:space="preserve">ề</w:t>
      </w:r>
      <w:r>
        <w:rPr>
          <w:i/>
        </w:rPr>
        <w:t xml:space="preserve"> việc phê duyệt Tài liệu chuyên môn“Hướng dẫn chẩn đoán bệnh, tật, dị dạng, dị tật có liên quan đến phơi nhiễm vớichất độc </w:t>
      </w:r>
      <w:r>
        <w:rPr>
          <w:i/>
        </w:rPr>
        <w:t xml:space="preserve">hóa</w:t>
      </w:r>
      <w:r>
        <w:rPr>
          <w:i/>
        </w:rPr>
        <w:t xml:space="preserve"> học/dioxin”</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lục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bài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 u tủy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Ung thư tế bào gan nguyên phát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Ung thư phổi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Ung thư thanh quản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Ung thư khí quản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Ung thư tiền liệt tuy</w:t>
            </w:r>
            <w:r>
              <w:t xml:space="preserve">ế</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Ung thư phần mềm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w:t>
            </w:r>
            <w:r>
              <w:t xml:space="preserve"> lympho Hodkin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w:t>
            </w:r>
            <w:r>
              <w:t xml:space="preserve"> lympho không Hodki</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thần kinh ngoại 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số bất thường sinh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Tật của ống thần kinh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Tật các giác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Tật của đầu mặt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Khuyết tật tay,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Song thai dính nhau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số các hội chứng di truyền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Đái tháo </w:t>
            </w:r>
            <w:r>
              <w:t xml:space="preserve">đ</w:t>
            </w:r>
            <w:r>
              <w:t xml:space="preserve">ường typ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Porphyria muộn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trứng cá do Clo (Chloracne)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Rối loạn tâm thần liên quan đến dioxin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chứng quên thực tồn do các chất tác động tâm thần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rối lo</w:t>
            </w:r>
            <w:r>
              <w:t xml:space="preserve">ạ</w:t>
            </w:r>
            <w:r>
              <w:t xml:space="preserve">n tâm thần khác do tổn thương và rối loạn chức năng não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Rối loạn căng trương lực thực tổn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Rối loạn hoang tưởng thực tổn (giốn</w:t>
            </w:r>
            <w:r>
              <w:t xml:space="preserve">g</w:t>
            </w:r>
            <w:r>
              <w:t xml:space="preserve"> tâm thần phân liệt)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rối loạn khí sắc (cảm xúc) thực t</w:t>
            </w:r>
            <w:r>
              <w:t xml:space="preserve">ổ</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Rối loạn lo âu thực t</w:t>
            </w:r>
            <w:r>
              <w:t xml:space="preserve">ổ</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Rối loạn nhân cách thực tổn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Rối loạn nhân cách và hành vi thực tổn khác do bệnh não, tổn thương não hoặc rối loạn chức năng não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Rối loạn tâm căn suy nhược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phát triển tâm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ĐAU TỦY XƯƠNG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 u t</w:t>
      </w:r>
      <w:r>
        <w:t xml:space="preserve">ủ</w:t>
      </w:r>
      <w:r>
        <w:t xml:space="preserve">y xương là một trong hai nhóm bệnh chính của ung thư tương bào - là tìnhtrạng bệnh lý của các tế bào tiết kháng thể. Khi tế bào trở nên ác tính, ch</w:t>
      </w:r>
      <w:r>
        <w:t xml:space="preserve">ú</w:t>
      </w:r>
      <w:r>
        <w:t xml:space="preserve">ng chỉ tiết một loại kháng thể đơndòng (Monoclonal immunoga</w:t>
      </w:r>
      <w:r>
        <w:t xml:space="preserve">mm</w:t>
      </w:r>
      <w:r>
        <w:t xml:space="preserve">aglobuline) IgG, IgA, IgM...Các phân tử kháng thể đơn dòng này không có chức năng của một kháng thể đơndòng bình thường, ch</w:t>
      </w:r>
      <w:r>
        <w:t xml:space="preserve">ú</w:t>
      </w:r>
      <w:r>
        <w:t xml:space="preserve">ng có thể lắng đọng ở các tổchức liên kết hoặc các cơ quan quan trọng của cơ thể, gây rối loạn chức năng củacác cơ quan này. Mặt khác các globulin miễn dịch bình thường bị giảm nặng nênkhả năng miễn dịch của bệnh nhân bị giảm sút.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 u tủy xương chiếm khoảng 8% các bệnh lý ác tính củahệ tạo huyết.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Dịch tễ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Giới:</w:t>
      </w:r>
      <w:r>
        <w:t xml:space="preserve"> Tỷ lệ mắc bệnh ở nam cao hơn nữ với tỷ lệ 1,4/1.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Tuổi:</w:t>
      </w:r>
      <w:r>
        <w:t xml:space="preserve"> Tuổi mắc bệnh trung bình là 65, mặc dù tuổi trung bình đượcghi nhận trong các nghiên cứu là 60.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Các yếu tố nguy cơ gây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Môi trường:</w:t>
      </w:r>
      <w:r>
        <w:t xml:space="preserve"> Một số yếu tố gợi ý liên quan đến bệnh như tiếp xúcvới dioxin, tia phóng xạ (các nhà chẩn đoán hình ảnh, các công nhân tiếp x</w:t>
      </w:r>
      <w:r>
        <w:t xml:space="preserve">ú</w:t>
      </w:r>
      <w:r>
        <w:t xml:space="preserve">c phóng xạ), yếu tố nghề nghiệp(công nhân nông nghiệp, </w:t>
      </w:r>
      <w:r>
        <w:t xml:space="preserve">hóa</w:t>
      </w:r>
      <w:r>
        <w:t xml:space="preserve"> học, cao su,sản xuất giấy...) và sự tiếp xúc với benzen, </w:t>
      </w:r>
      <w:r>
        <w:t xml:space="preserve">fo</w:t>
      </w:r>
      <w:r>
        <w:t xml:space="preserve">rmaldehyd, chất nhuộm tóc... Các nghiên cứu của thế giới đãghi nhận phơi nhiễm dioxin có liên quan với bệnh đau tủy xương.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Virus:</w:t>
      </w:r>
      <w:r>
        <w:t xml:space="preserve"> Trong một nghiên cứu trước đây người ta cho rằng có sự liênquan về tỷ lệ mắc bệnh đa u tủy xương và nhiễm virus Herpes 8 (HPV8) ở các tếbào thần kinh. Tuy nhiên, theo kết quả các nghiên cứu với số lượng lớn hơn saunà</w:t>
      </w:r>
      <w:r>
        <w:t xml:space="preserve">y</w:t>
      </w:r>
      <w:r>
        <w:t xml:space="preserve"> đã bác bỏ kết quả ban đầuvà các bệnh nhân đa</w:t>
      </w:r>
      <w:r>
        <w:t xml:space="preserve">u tủyxương không có đáp ứng miễn dịch kháng lại HPV8.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Y</w:t>
      </w:r>
      <w:r>
        <w:rPr>
          <w:i/>
        </w:rPr>
        <w:t xml:space="preserve">ế</w:t>
      </w:r>
      <w:r>
        <w:rPr>
          <w:i/>
        </w:rPr>
        <w:t xml:space="preserve">u t</w:t>
      </w:r>
      <w:r>
        <w:rPr>
          <w:i/>
        </w:rPr>
        <w:t xml:space="preserve">ố</w:t>
      </w:r>
      <w:r>
        <w:rPr>
          <w:i/>
        </w:rPr>
        <w:t xml:space="preserve">gen</w:t>
      </w:r>
      <w:r>
        <w:rPr>
          <w:i/>
        </w:rPr>
        <w:t xml:space="preserve">:</w:t>
      </w:r>
      <w:r>
        <w:t xml:space="preserve"> Mặc dù đa u tủy xương khôngphải là bệnh di truyền, người ta có ghi nhận nhiều trường hợp mắc bệnh trongcùng gia đình. Tuy nhiên, các nghiên cứu không đưa ra kết luận về nguy cơ mắc bệnhđa u tủy xương, bệnh lý hệ tạo máu hay bệnh lý ác tính khác ở họ hàng của các bệnhnhân đa u tủy xương.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w:t>
      </w:r>
      <w:r>
        <w:rPr>
          <w:b/>
        </w:rPr>
        <w:t xml:space="preserve">TI</w:t>
      </w:r>
      <w:r>
        <w:rPr>
          <w:b/>
        </w:rPr>
        <w:t xml:space="preserve">Ề</w:t>
      </w:r>
      <w:r>
        <w:rPr>
          <w:b/>
        </w:rPr>
        <w:t xml:space="preserve">NSỬ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đã hoặc đang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w:t>
      </w:r>
      <w:r>
        <w:rPr>
          <w:b/>
        </w:rPr>
        <w:t xml:space="preserve">TRIỆU CHỨNG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chứng đa u tủy xương khá đa dạng. Các triệu chứnggợi ý chẩn đoán</w:t>
      </w:r>
      <w:r>
        <w:t xml:space="preserve">bệnh bao gồm: Tổnthương tiêu xương, thiếu máu, tăng urê huyết, tăng calci huyết và nhiễm khuẩntái phát. Khoảng 30% các bệnh nhân không có biểu hiệ</w:t>
      </w:r>
      <w:r>
        <w:t xml:space="preserve">n</w:t>
      </w:r>
      <w:r>
        <w:t xml:space="preserve"> triệu chứng và được phát hiện tìnhcờ.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Bệnh lý xương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Đau xương, đặc biệt chèn ép tủy hoặc gẫy xương sườnlà các triệu chứng thường gặp nhất. Tại thời điểm chẩn đoán, 70% bệnh nhân cóbiểu hiện tiêu xương do tăng quá trình h</w:t>
      </w:r>
      <w:r>
        <w:t xml:space="preserve">ủy</w:t>
      </w:r>
      <w:r>
        <w:t xml:space="preserve">xương. Các yếu tố ảnh hưởng đến quá trình này bao gồm các yếu tố như:Interleukin 1B, yếu tố hoại tử u (TNF-</w:t>
      </w:r>
      <w:r>
        <w:t xml:space="preserve">a</w:t>
      </w:r>
      <w:r>
        <w:t xml:space="preserve">), </w:t>
      </w:r>
      <w:r>
        <w:t xml:space="preserve">I</w:t>
      </w:r>
      <w:r>
        <w:t xml:space="preserve">L-6, các cytokin kích thíchgiải phóng TNF....</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Thiếu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Thiếu máu b</w:t>
      </w:r>
      <w:r>
        <w:t xml:space="preserve">ì</w:t>
      </w:r>
      <w:r>
        <w:t xml:space="preserve">nh sắc và kích thước hồng cầu bình thường là triệu chứng thường gặp ởkhoảng 60% bệnh nhân. Nguyên nhân thường do sự xâm lấn u vào tủy xương làm giảmquá trình tạo hồng cầu, ngoài ra sự giảm erythropoietin ở những bệnh nhân có hoặckhông có suy thận cũng làm cho thiếu máu nặng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Tăng calci huyết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20% bệnh nhân c</w:t>
      </w:r>
      <w:r>
        <w:t xml:space="preserve">ó</w:t>
      </w:r>
      <w:r>
        <w:t xml:space="preserve"> tăng calci huyết thứ phát do tăng quá trình hủy xương và dosự bất động kéo dài. Các triệu chứng gợi ý t</w:t>
      </w:r>
      <w:r>
        <w:t xml:space="preserve">ă</w:t>
      </w:r>
      <w:r>
        <w:t xml:space="preserve">ng calci huyết ở bệnh nhân đa u tủy xương đặc biệt ở những bệnh nhân cókhối u lớn như buồn nôn, mệt mỏi, lú lẫn, đa niệu hoặc táo bón. Tăng calci huyếtđược coi như một cấp cứu ung thư và cần được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rPr>
          <w:b/>
        </w:rPr>
        <w:t xml:space="preserve">Suy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20% bệnh nhân có biểu hiện suy thận tại thờiđiểm chẩn đoán và khoảng 20% xuất hiện biến chứng suy thận ở những giai đoạnsau. Sự lắng đọng protein Bence Jones ở ống lượn xa là nguyên nhân chủ yếu gâysuy thận, ngoài ra các yếu tố như tăng calci huyết, mất nước, tăng urê huyết hoặcít gặp hơn như </w:t>
      </w:r>
      <w:r>
        <w:t xml:space="preserve">thoái</w:t>
      </w:r>
      <w:r>
        <w:t xml:space="preserve"> </w:t>
      </w:r>
      <w:r>
        <w:t xml:space="preserve">hóa</w:t>
      </w:r>
      <w:r>
        <w:t xml:space="preserve"> dạng tinh bột, bệnh lắng đọng chuỗi nhẹ, sửdụng thuốc giảm đau không steroid cũng góp phần gây suy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rPr>
          <w:b/>
        </w:rPr>
        <w:t xml:space="preserve">Nhiễm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bệnh nhân đa u tủy xương có thể có nhiễm khuẩn nặng.Trước đây, các nguyên nhân nhiễm khuẩn thường gặp là vi khuẩn Gram dương(Streptococcus pneumonia, Staphylococcus aureas) và Haemophilus ifluenzae, gầnđây nhiễm khuẩn Gram âm ngày càng trở nên phổ biến. Sự suy giảm sức đề kháng củangười bệnh, giảm globulin gamma, giảm bạch cầu hạt là những yếu tố thuận lợicho nhiễm khuẩn.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w:t>
      </w:r>
      <w:r>
        <w:rPr>
          <w:b/>
        </w:rPr>
        <w:t xml:space="preserve">CÁC DẤU HIỆU CẬN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chỉ số xét nghiệm trong một số bệnh rối loạntương bào.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Đa u tủy xương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tương bào tủy xương trên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Tăng globulin miễn dịch đ</w:t>
      </w:r>
      <w:r>
        <w:t xml:space="preserve">ơn</w:t>
      </w:r>
      <w:r>
        <w:t xml:space="preserve"> dòng (đỉnh thường trên 3g/d</w:t>
      </w:r>
      <w:r>
        <w:t xml:space="preserve">l</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Giảm các dòng globulin miễn dịch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Xuất hiện Protein Bence Jones.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 thương tiêu xương hoặc thiểu năng xương lan t</w:t>
      </w:r>
      <w:r>
        <w:t xml:space="preserve">ỏa</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U</w:t>
      </w:r>
      <w:r>
        <w:rPr>
          <w:b/>
        </w:rPr>
        <w:t xml:space="preserve"> tủy xương thể tiềm 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Bệnh không biểu hiện triệu chứng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Hemoglobin trên 10,5 g/d</w:t>
      </w:r>
      <w:r>
        <w:t xml:space="preserve">l</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Tăng globu</w:t>
      </w:r>
      <w:r>
        <w:t xml:space="preserve">l</w:t>
      </w:r>
      <w:r>
        <w:t xml:space="preserve">in miễn dịch đơn dòng (đỉnhdưới 4,5g/</w:t>
      </w:r>
      <w:r>
        <w:t xml:space="preserve">dl</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Calci huyết và creatinin huyết 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Không có tổn thương xương.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U</w:t>
      </w:r>
      <w:r>
        <w:rPr>
          <w:b/>
        </w:rPr>
        <w:t xml:space="preserve"> tương bào đơn độc ở xương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 thương xương đơn độc do u tương bào.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Hệ thống xương và hình ảnh cộng hưởng từ (CHT) xương sọ, cột sống, xươngchậu 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tương bào tủy xương 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Không thiếu máu, không tăng calci và không có bệnh lý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dòng globulin miễn dịch khác ở giới hạn 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rPr>
          <w:b/>
        </w:rPr>
        <w:t xml:space="preserve">Bệnh lý tăng đơn dòng gamma (MG</w:t>
      </w:r>
      <w:r>
        <w:rPr>
          <w:b/>
        </w:rPr>
        <w:t xml:space="preserve">U</w:t>
      </w:r>
      <w:r>
        <w:rPr>
          <w:b/>
        </w:rPr>
        <w:t xml:space="preserv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tăng globu</w:t>
      </w:r>
      <w:r>
        <w:t xml:space="preserve">l</w:t>
      </w:r>
      <w:r>
        <w:t xml:space="preserve">in miễn dịch đ</w:t>
      </w:r>
      <w:r>
        <w:t xml:space="preserve">ơn</w:t>
      </w:r>
      <w:r>
        <w:t xml:space="preserve"> dòng dưới 3,0 g/dl.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tương bào tủy xương dưới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Không có tổn thương xương.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Không có triệu chứng gây ra do rối loạn tương bào.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dòng globulin miễn dịch khác ở giới hạn 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rPr>
          <w:b/>
        </w:rPr>
        <w:t xml:space="preserve">Bệnh </w:t>
      </w:r>
      <w:r>
        <w:rPr>
          <w:b/>
        </w:rPr>
        <w:t xml:space="preserve">thoái</w:t>
      </w:r>
      <w:r>
        <w:rPr>
          <w:b/>
        </w:rPr>
        <w:t xml:space="preserve"> </w:t>
      </w:r>
      <w:r>
        <w:rPr>
          <w:b/>
        </w:rPr>
        <w:t xml:space="preserve">hóa</w:t>
      </w:r>
      <w:r>
        <w:rPr>
          <w:b/>
        </w:rPr>
        <w:t xml:space="preserve"> dạng t</w:t>
      </w:r>
      <w:r>
        <w:rPr>
          <w:b/>
        </w:rPr>
        <w:t xml:space="preserve">i</w:t>
      </w:r>
      <w:r>
        <w:rPr>
          <w:b/>
        </w:rPr>
        <w:t xml:space="preserve">nh bột không kèm </w:t>
      </w:r>
      <w:r>
        <w:rPr>
          <w:b/>
        </w:rPr>
        <w:t xml:space="preserve">u</w:t>
      </w:r>
      <w:r>
        <w:rPr>
          <w:b/>
        </w:rPr>
        <w:t xml:space="preserve"> tủy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Tương tự như MGUS kèm theo có bằng chứng </w:t>
      </w:r>
      <w:r>
        <w:t xml:space="preserve">thoái</w:t>
      </w:r>
      <w:r>
        <w:t xml:space="preserve">hóa</w:t>
      </w:r>
      <w:r>
        <w:t xml:space="preserve"> dạng tinh bột trên bệnh phẩm sinh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Hiện tại chưa có biện pháp sàng lọc nào được xác định có hiệu quả </w:t>
      </w:r>
      <w:r>
        <w:t xml:space="preserve">trong</w:t>
      </w:r>
      <w:r>
        <w:t xml:space="preserve"> bệnh đa u tủy xương.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Chẩn đoán thường dựa 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Xuất hiện tương bào trong tủy xương.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Tăng protein đơn dòng </w:t>
      </w:r>
      <w:r>
        <w:t xml:space="preserve">tr</w:t>
      </w:r>
      <w:r>
        <w:t xml:space="preserve">ong nướctiểu hoặc trong huyết thanh.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Một dòng globulin miễn dịch thường tăng cao trong khi các dòng khác suygiảm.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Quy </w:t>
      </w:r>
      <w:r>
        <w:rPr>
          <w:i/>
        </w:rPr>
        <w:t xml:space="preserve">trì</w:t>
      </w:r>
      <w:r>
        <w:rPr>
          <w:i/>
        </w:rPr>
        <w:t xml:space="preserve">nh chẩn đoán ở những bệnh nhân ng</w:t>
      </w:r>
      <w:r>
        <w:rPr>
          <w:i/>
        </w:rPr>
        <w:t xml:space="preserve">hi</w:t>
      </w:r>
      <w:r>
        <w:rPr>
          <w:i/>
        </w:rPr>
        <w:t xml:space="preserve"> ngờ có rối loạn tương bào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thức máu: Công thức bạch cầu và đếm số lượng tiểu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nghiêm sinh </w:t>
      </w:r>
      <w:r>
        <w:t xml:space="preserve">hóa</w:t>
      </w:r>
      <w:r>
        <w:t xml:space="preserve"> máu: Ca</w:t>
      </w:r>
      <w:r>
        <w:t xml:space="preserve">l</w:t>
      </w:r>
      <w:r>
        <w:t xml:space="preserve">ci huyết, creatinin huyết...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Chọc tủy đồ: Tỷ lệ tương bào tủy thường tăng trên 15%. Các tế bào n</w:t>
      </w:r>
      <w:r>
        <w:t xml:space="preserve">à</w:t>
      </w:r>
      <w:r>
        <w:t xml:space="preserve">y dương t</w:t>
      </w:r>
      <w:r>
        <w:t xml:space="preserve">í</w:t>
      </w:r>
      <w:r>
        <w:t xml:space="preserve">nh mạnh với CD38</w:t>
      </w:r>
      <w:r>
        <w:t xml:space="preserve">,</w:t>
      </w:r>
      <w:r>
        <w:t xml:space="preserve"> CD138 và globulin miễn dịch bàotương (clg: Cytoplasmic immunoglobulin), âm tính CD5, CD20 và globulin miễn dịchb</w:t>
      </w:r>
      <w:r>
        <w:t xml:space="preserve">ề</w:t>
      </w:r>
      <w:r>
        <w:t xml:space="preserve"> mặt (slg: Surface im</w:t>
      </w:r>
      <w:r>
        <w:t xml:space="preserve">m</w:t>
      </w:r>
      <w:r>
        <w:t xml:space="preserve">unoglobulin). Xâm nhiễm tủy xương c</w:t>
      </w:r>
      <w:r>
        <w:t xml:space="preserve">ó</w:t>
      </w:r>
      <w:r>
        <w:t xml:space="preserve"> thể khu trú đại thể,</w:t>
      </w:r>
      <w:r>
        <w:t xml:space="preserve">do đó đếm số lượng tương bào có thểbình thường và chọc tủy đồ có thể bỏ qua tổn thương thâm nhiễm của tương bào,trong trường hợp này, sinh thiết trực tiếp dưới hướng dẫn X-quang sẽ cho kết quảchính xác.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Điện di protein huyết và cố định miễn dịch để xác định loại protein bệnh</w:t>
      </w:r>
      <w:r>
        <w:t xml:space="preserve">lý. Thường gặp nhất là t</w:t>
      </w:r>
      <w:r>
        <w:t xml:space="preserve">ă</w:t>
      </w:r>
      <w:r>
        <w:t xml:space="preserve">ng IgG (60%), IgA (20%), IgD (2%),IgE (&lt; 0,1%)="" hoặc="" chỉ="" tăng="" chuỗi="" nhẹ=""&gt;</w:t>
      </w:r>
      <w:r>
        <w:t xml:space="preserve">k</w:t>
      </w:r>
      <w:r>
        <w:t xml:space="preserve"> hoặc </w:t>
      </w:r>
      <w:r>
        <w:t xml:space="preserve">l</w:t>
      </w:r>
      <w:r>
        <w:t xml:space="preserve"> (18%). Dưới 1 % bệnh nhân có tăng hai dòng globulin miễn dịch và dưới5% không tăng globul</w:t>
      </w:r>
      <w:r>
        <w:t xml:space="preserve">i</w:t>
      </w:r>
      <w:r>
        <w:t xml:space="preserve">n miễn dịch do tương bàokhông tiết</w:t>
      </w:r>
      <w:r>
        <w:t xml:space="preserve">globulin miễn dịch đ</w:t>
      </w:r>
      <w:r>
        <w:t xml:space="preserve">ơn</w:t>
      </w:r>
      <w:r>
        <w:t xml:space="preserve"> dòng có thể phát hiện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Protein niệu 24 giờ, điện d</w:t>
      </w:r>
      <w:r>
        <w:t xml:space="preserve">i</w:t>
      </w:r>
      <w:r>
        <w:t xml:space="preserve"> protein niệu và cố định miễn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Định lượng globulin miễn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Chụp phim xương đánh giá t</w:t>
      </w:r>
      <w:r>
        <w:t xml:space="preserve">ì</w:t>
      </w:r>
      <w:r>
        <w:t xml:space="preserve">nh trạng tiêu xương. Chụp cộng hưởng từ là</w:t>
      </w:r>
      <w:r>
        <w:t xml:space="preserve">một xét ngh</w:t>
      </w:r>
      <w:r>
        <w:t xml:space="preserve">i</w:t>
      </w:r>
      <w:r>
        <w:t xml:space="preserve">ệm rất có giá trị trong đánh giá sựchèn ép hoặc xâm lấn tủy xương, ngoài ra CHT còn giúp đánh giá đáp ứng bệnh sauđiều trị. Chụp CHT rất có ý nghĩa trong đánh giá giai đoạn các bệnh nhân khôngtăng tiết globulin miễn dịch</w:t>
      </w:r>
      <w:r>
        <w:t xml:space="preserve">mà chỉ biểu hiện bằng các tổn thương đại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 truyền học tế bào.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Ngoài ra, còn một số xét nghiệm khác giúp tiên lượng bệnh như: </w:t>
      </w:r>
      <w:r>
        <w:t xml:space="preserve">b</w:t>
      </w:r>
      <w:r>
        <w:rPr>
          <w:vertAlign w:val="subscript"/>
        </w:rPr>
        <w:t xml:space="preserve">2</w:t>
      </w:r>
      <w:r>
        <w:t xml:space="preserve">- </w:t>
      </w:r>
      <w:r>
        <w:t xml:space="preserve">mi</w:t>
      </w:r>
      <w:r>
        <w:t xml:space="preserve">croglobulin (</w:t>
      </w:r>
      <w:r>
        <w:t xml:space="preserve">b</w:t>
      </w:r>
      <w:r>
        <w:rPr>
          <w:vertAlign w:val="subscript"/>
        </w:rPr>
        <w:t xml:space="preserve">2</w:t>
      </w:r>
      <w:r>
        <w:t xml:space="preserve">M), protein phản ứng </w:t>
      </w:r>
      <w:r>
        <w:t xml:space="preserve">C</w:t>
      </w:r>
      <w:r>
        <w:t xml:space="preserve"> (CPR), men lactat dehydrogenase (LDH)....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CHẨN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Chẩn đoán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Dựa vào lâm sàng, cận lâm sàng và mô bệnh học. Cáctiêu chuẩn chẩn đoán đa </w:t>
      </w:r>
      <w:r>
        <w:t xml:space="preserve">u</w:t>
      </w:r>
      <w:r>
        <w:t xml:space="preserve"> tủy xương: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 </w:t>
      </w:r>
      <w:r>
        <w:rPr>
          <w:b/>
          <w:i/>
        </w:rPr>
        <w:t xml:space="preserve">Các tiêu chuẩn ch</w:t>
      </w:r>
      <w:r>
        <w:rPr>
          <w:b/>
          <w:i/>
        </w:rPr>
        <w:t xml:space="preserve">í</w:t>
      </w:r>
      <w:r>
        <w:rPr>
          <w:b/>
          <w:i/>
        </w:rPr>
        <w:t xml:space="preserve">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Sinh thiết t</w:t>
      </w:r>
      <w:r>
        <w:t xml:space="preserve">ổ</w:t>
      </w:r>
      <w:r>
        <w:t xml:space="preserve">n thương có mô bệnh học là utương bào.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Tăng % tương bào trong tủy xương (trên 30% tương bào).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IgG trên 3,5 g/dl hoặc IgA trên 2,0 g/dl.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1.2. </w:t>
      </w:r>
      <w:r>
        <w:rPr>
          <w:b/>
          <w:i/>
        </w:rPr>
        <w:t xml:space="preserve">C</w:t>
      </w:r>
      <w:r>
        <w:rPr>
          <w:b/>
          <w:i/>
        </w:rPr>
        <w:t xml:space="preserve">á</w:t>
      </w:r>
      <w:r>
        <w:rPr>
          <w:b/>
          <w:i/>
        </w:rPr>
        <w:t xml:space="preserve">c tiêu chuẩn phụ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Tăng % tương bào trong tủy xương từ 10 - 30%.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M-protein (trong nước ti</w:t>
      </w:r>
      <w:r>
        <w:t xml:space="preserve">ể</w:t>
      </w:r>
      <w:r>
        <w:t xml:space="preserve">u) dưới1,0 g/24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 thương </w:t>
      </w:r>
      <w:r>
        <w:t xml:space="preserve">t</w:t>
      </w:r>
      <w:r>
        <w:t xml:space="preserve">ủy xương.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Giảm Ig trong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IgM dưới 50 mg/dl.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IgA dưới 100 mg/dl.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IgG dưới 600 mg/dl.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Chẩn đoán đa u tủy xương được đặt ra khi: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hai tiêu chuẩn chính bất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Hoặc tiêu chuẩn chính số một và các tiêu chuẩn phụ hai, ba hoặc bốn.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Hoặc có tiêu chuẩn chính số ba và tiêu chuẩn phụ số một hoặc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Hoặc có tiêu chuẩn phụ một, hai và ba.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Hoặc có tiêu chuẩn phụ một, hai và bốn.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Đánh giá giai đoạn, tiên lượng và tiêu chuẩn đánh giá đáp ứngđiều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 </w:t>
      </w:r>
      <w:r>
        <w:rPr>
          <w:b/>
          <w:i/>
        </w:rPr>
        <w:t xml:space="preserve">Đánh giá giai đoạn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nhi</w:t>
      </w:r>
      <w:r>
        <w:t xml:space="preserve">ề</w:t>
      </w:r>
      <w:r>
        <w:t xml:space="preserve">u hệ thống phân loại khác nhau được áp dụng cho bệnh đa u tủy xương vàphân loại Durie-Salmon được sử dụng nhiều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loại Durie-Salmon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tế bào u tủy</w:t>
            </w:r>
            <w:r>
              <w:rPr>
                <w:b/>
              </w:rPr>
              <w:t xml:space="preserve">(x 10</w:t>
            </w:r>
            <w:r>
              <w:rPr>
                <w:b/>
                <w:vertAlign w:val="superscript"/>
              </w:rPr>
              <w:t xml:space="preserve">12</w:t>
            </w:r>
            <w:r>
              <w:rPr>
                <w:b/>
              </w:rPr>
              <w:t xml:space="preserve">TB/m</w:t>
            </w:r>
            <w:r>
              <w:rPr>
                <w:b/>
                <w:vertAlign w:val="superscript"/>
              </w:rPr>
              <w:t xml:space="preserve">2</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Hemoglobin trên </w:t>
            </w:r>
            <w:r>
              <w:t xml:space="preserve">10g</w:t>
            </w:r>
            <w:r>
              <w:t xml:space="preserve">/dl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Calci huyết bình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ảnh X-quang xương bình thường hoặc có u tương bào đ</w:t>
            </w:r>
            <w:r>
              <w:t xml:space="preserve">ơn</w:t>
            </w:r>
            <w:r>
              <w:t xml:space="preserve"> độc.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IgG dưới 5g/dl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IgA dưới 3g/dl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Protein Bence-Jones dưới 4g/24giờ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0,6 (thấp)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thuộc giai đoạn một hoặc ba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0,6-1,2 (trung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Hemoglobin d</w:t>
            </w:r>
            <w:r>
              <w:t xml:space="preserve">ướ</w:t>
            </w:r>
            <w:r>
              <w:t xml:space="preserve">i 8,5g/dl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Caici huyết tăng trên 12mg/dl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X-quang xương có nhiều ổ tiêu xương.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IgG trên 7g/d</w:t>
            </w: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w:t>
            </w:r>
            <w:r>
              <w:t xml:space="preserve">1,</w:t>
            </w:r>
            <w:r>
              <w:t xml:space="preserve">2 (cao)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IgA trên 5g/dl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Protein Bence-Jones trên 12g/24giờ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Dưới nhóm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năng thận bình thường (creatinin huyết dưới 2</w:t>
            </w:r>
            <w:r>
              <w:t xml:space="preserve">,</w:t>
            </w:r>
            <w:r>
              <w:t xml:space="preserve">0 mg/dl)</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Suy giảm chức năng thận (creatinin huyết trên hoặc bằng 2,0 mg/d</w:t>
            </w:r>
            <w:r>
              <w:t xml:space="preserve">l</w:t>
            </w:r>
            <w:r>
              <w:t xml:space="preserve">)</w:t>
            </w:r>
          </w:p>
        </w:tc>
        <w:tc>
          <w:tcPr>
            <w:tcW w:w="0" w:type="auto"/>
            <w:h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 </w:t>
      </w:r>
      <w:r>
        <w:rPr>
          <w:b/>
          <w:i/>
        </w:rPr>
        <w:t xml:space="preserve">Tiên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Bất thường gen - tế bào:</w:t>
      </w:r>
      <w:r>
        <w:t xml:space="preserve"> Đã có rất nhiều công trình nghiên cứucho thấy</w:t>
      </w:r>
      <w:r>
        <w:t xml:space="preserve">các thay đổi nhiễm sắc thể(NST) là yếu tố tiên </w:t>
      </w:r>
      <w:r>
        <w:t xml:space="preserve">l</w:t>
      </w:r>
      <w:r>
        <w:t xml:space="preserve">ượng quan trọng. Các bất thườngNST đặc biệt mất hoàn toàn hoặc một phần NST 13 (13q) thường đi kèm với th</w:t>
      </w:r>
      <w:r>
        <w:t xml:space="preserve">ời</w:t>
      </w:r>
      <w:r>
        <w:t xml:space="preserve"> gian sống thêm thấp hơn sau điều trị</w:t>
      </w:r>
      <w:r>
        <w:t xml:space="preserve">hóa</w:t>
      </w:r>
      <w:r>
        <w:t xml:space="preserve"> chất thông thường hoặc </w:t>
      </w:r>
      <w:r>
        <w:t xml:space="preserve">hóa</w:t>
      </w:r>
      <w:r>
        <w:t xml:space="preserve"> chất </w:t>
      </w:r>
      <w:r>
        <w:t xml:space="preserve">l</w:t>
      </w:r>
      <w:r>
        <w:t xml:space="preserve">iều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Nồng độ </w:t>
      </w:r>
      <w:r>
        <w:rPr>
          <w:i/>
        </w:rPr>
        <w:t xml:space="preserve">b</w:t>
      </w:r>
      <w:r>
        <w:rPr>
          <w:i/>
          <w:vertAlign w:val="subscript"/>
        </w:rPr>
        <w:t xml:space="preserve">2</w:t>
      </w:r>
      <w:r>
        <w:rPr>
          <w:i/>
        </w:rPr>
        <w:t xml:space="preserve">M</w:t>
      </w:r>
      <w:r>
        <w:t xml:space="preserve"> </w:t>
      </w:r>
      <w:r>
        <w:t xml:space="preserve">là</w:t>
      </w:r>
      <w:r>
        <w:t xml:space="preserve"> yếu tố tiên lượngquan trọng đặc biệt trong trường hợp</w:t>
      </w:r>
      <w:r>
        <w:t xml:space="preserve">các nghiên cứu gen không xác định được. Tuy nhiên do </w:t>
      </w:r>
      <w:r>
        <w:t xml:space="preserve">b</w:t>
      </w:r>
      <w:r>
        <w:rPr>
          <w:vertAlign w:val="subscript"/>
        </w:rPr>
        <w:t xml:space="preserve">2</w:t>
      </w:r>
      <w:r>
        <w:t xml:space="preserve">M được ti</w:t>
      </w:r>
      <w:r>
        <w:t xml:space="preserve">ế</w:t>
      </w:r>
      <w:r>
        <w:t xml:space="preserve">t từ thận nên trong các trường hợpcó kèm theo suy thận thì </w:t>
      </w:r>
      <w:r>
        <w:t xml:space="preserve">b</w:t>
      </w:r>
      <w:r>
        <w:rPr>
          <w:vertAlign w:val="subscript"/>
        </w:rPr>
        <w:t xml:space="preserve">2</w:t>
      </w:r>
      <w:r>
        <w:t xml:space="preserve">M tăng khó đánh giá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Nồng độ LDH huyết thanh</w:t>
      </w:r>
      <w:r>
        <w:rPr>
          <w:i/>
        </w:rPr>
        <w:t xml:space="preserve">:</w:t>
      </w:r>
      <w:r>
        <w:t xml:space="preserve"> Nồng độ LDH tăng cao thường đi kèm với bệnh u tương bàonon, tổn thương ngoài xương, Leucemie thể tương bào, bệnh kháng thuốc và thờigian sống thêm ngắn.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Các yếu tố tiên lượng khác:</w:t>
      </w:r>
      <w:r>
        <w:t xml:space="preserve"> CPR, DNA, thể giải phẫu bệnh utương bào non, biểu hiện các kháng nguyên bạch cầu lympho non (CALLA: CommonAcute Lymphoblastic Leukemia Antigen) là các yếu tố tiên lượng xấu liên quan đếnsự đáp ứng </w:t>
      </w:r>
      <w:r>
        <w:t xml:space="preserve">hóa</w:t>
      </w:r>
      <w:r>
        <w:t xml:space="preserve">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w:t>
      </w:r>
      <w:r>
        <w:rPr>
          <w:b/>
          <w:i/>
        </w:rPr>
        <w:t xml:space="preserve">.</w:t>
      </w:r>
      <w:r>
        <w:rPr>
          <w:b/>
          <w:i/>
        </w:rPr>
        <w:t xml:space="preserve">3. Tiêu chuẩn đ</w:t>
      </w:r>
      <w:r>
        <w:rPr>
          <w:b/>
          <w:i/>
        </w:rPr>
        <w:t xml:space="preserve">á</w:t>
      </w:r>
      <w:r>
        <w:rPr>
          <w:b/>
          <w:i/>
        </w:rPr>
        <w:t xml:space="preserve">nh gi</w:t>
      </w:r>
      <w:r>
        <w:rPr>
          <w:b/>
          <w:i/>
        </w:rPr>
        <w:t xml:space="preserve">á</w:t>
      </w:r>
      <w:r>
        <w:rPr>
          <w:b/>
          <w:i/>
        </w:rPr>
        <w:t xml:space="preserve"> đáp ứng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đánh giá đáp ứng điều trị khác nhau giữacác trung tâm nghiên cứu do đó việc so sánh kết quả khá khó khăn.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Các tiêu chuẩn đánh giá bệnh đáp ứng một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trên 50% nồng độ protein u tủy </w:t>
      </w:r>
      <w:r>
        <w:t xml:space="preserve">trong</w:t>
      </w:r>
      <w:r>
        <w:t xml:space="preserve"> huy</w:t>
      </w:r>
      <w:r>
        <w:t xml:space="preserve">ế</w:t>
      </w:r>
      <w:r>
        <w:t xml:space="preserve">t thanh.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trên 90% nồng độ protein Bence Jones.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Các tiêu chuẩn đánh giá bệnh đáp ứng hoàn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còn protein u tủy và protein Bence Jones quaxét nghiệm cố định miễn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có tương bào đ</w:t>
      </w:r>
      <w:r>
        <w:t xml:space="preserve">ơn</w:t>
      </w:r>
      <w:r>
        <w:t xml:space="preserve"> dòng </w:t>
      </w:r>
      <w:r>
        <w:t xml:space="preserve">trong</w:t>
      </w:r>
      <w:r>
        <w:t xml:space="preserve"> tủy xương.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Chẩn đoán phân b</w:t>
      </w:r>
      <w:r>
        <w:rPr>
          <w:b/>
        </w:rPr>
        <w:t xml:space="preserve">i</w:t>
      </w:r>
      <w:r>
        <w:rPr>
          <w:b/>
        </w:rPr>
        <w:t xml:space="preserve">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 c</w:t>
      </w:r>
      <w:r>
        <w:t xml:space="preserve">ă</w:t>
      </w:r>
      <w:r>
        <w:t xml:space="preserve">n xương của các ung thưkhác.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Viêm tủy xương.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UNG THƯ TẾ BÀO GAN NGUYÊNPHÁT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w:t>
      </w:r>
      <w:r>
        <w:rPr>
          <w:b/>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Ung thư tế bào gan nguyên phát (Hepato CellularCarcinoma/HCC), thường được gọi tắt </w:t>
      </w:r>
      <w:r>
        <w:t xml:space="preserve">l</w:t>
      </w:r>
      <w:r>
        <w:t xml:space="preserve">à ung thư gan nguyên phát, là ung thư xuất phát từ tế bào gan. Ung thưgan nguyên phát là loại tổn thương thường gặp nhất trong các loại u gan, nằm </w:t>
      </w:r>
      <w:r>
        <w:t xml:space="preserve">tro</w:t>
      </w:r>
      <w:r>
        <w:t xml:space="preserve">ng sáu loại ung thư phổ biến nhấttrên thế gi</w:t>
      </w:r>
      <w:r>
        <w:t xml:space="preserve">ớ</w:t>
      </w:r>
      <w:r>
        <w:t xml:space="preserve">i và nằm trong ba loại ungthư phổ biến nhất tại Việt Nam. Ung </w:t>
      </w:r>
      <w:r>
        <w:t xml:space="preserve">thư</w:t>
      </w:r>
      <w:r>
        <w:t xml:space="preserve"> gan nguyên phát đứng hàng thứ ba trong các nguyên </w:t>
      </w:r>
      <w:r>
        <w:t xml:space="preserve">n</w:t>
      </w:r>
      <w:r>
        <w:t xml:space="preserve">hân tử vong liên quan đến ung thưtrên toàn thế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Yếu tố ng</w:t>
      </w:r>
      <w:r>
        <w:rPr>
          <w:i/>
        </w:rPr>
        <w:t xml:space="preserve">u</w:t>
      </w:r>
      <w:r>
        <w:rPr>
          <w:i/>
        </w:rPr>
        <w:t xml:space="preserve">y cơ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Ung thư gan nguyên phát có mối liên hệ chặt chẽ vớitình </w:t>
      </w:r>
      <w:r>
        <w:t xml:space="preserve">tr</w:t>
      </w:r>
      <w:r>
        <w:t xml:space="preserve">ạng nhiễm virus viêm gan B,virus viêm gan </w:t>
      </w:r>
      <w:r>
        <w:t xml:space="preserve">C</w:t>
      </w:r>
      <w:r>
        <w:t xml:space="preserve">, cũng như với bệnh lý xơgan do rượu. Ngoài ra còn có một số yếu tố nguy cơ khác hiếm gặp hơn như nhiễmđộc tố alfatoxin trong ngũ cốc, thực ph</w:t>
      </w:r>
      <w:r>
        <w:t xml:space="preserve">ẩ</w:t>
      </w:r>
      <w:r>
        <w:t xml:space="preserve">m mốc, 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Tầm soát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Nên sàng lọc, phát hiện sớm ung thư gan nguyên phát bằngcách làm siêu âm bụng mỗi 3</w:t>
      </w:r>
      <w:r>
        <w:t xml:space="preserve">-</w:t>
      </w:r>
      <w:r>
        <w:t xml:space="preserve">6 tháng cho các đối tượng cócác yếu tố nguy cơ nói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w:t>
      </w:r>
      <w:r>
        <w:rPr>
          <w:b/>
        </w:rPr>
        <w:t xml:space="preserve">TIỀN SỬ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đã hoặc đang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Sự kết hợp hai, ba hay nhiều yếu tố nguy cơ </w:t>
      </w:r>
      <w:r>
        <w:t xml:space="preserve">tr</w:t>
      </w:r>
      <w:r>
        <w:t xml:space="preserve">ên làm tăng tỷ lệ ung thư tế bàogan.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w:t>
      </w:r>
      <w:r>
        <w:rPr>
          <w:b/>
        </w:rPr>
        <w:t xml:space="preserve">TRIỆU CHỨNG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Hỏi bệnh sử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tìm hiểu các yếu tố nguy cơ của bệnh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Đã từng bị nhiễm virus viêm gan B hay virus viêm gan </w:t>
      </w:r>
      <w:r>
        <w:t xml:space="preserve">C</w:t>
      </w:r>
      <w:r>
        <w:t xml:space="preserve">, hay cả hai, do đến khám bệnh (đaubụng, vàng da, bụng to... hay chỉ là kiểm tra sức khỏe).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Dấu hiệu xơ gan: </w:t>
      </w:r>
      <w:r>
        <w:t xml:space="preserve">C</w:t>
      </w:r>
      <w:r>
        <w:t xml:space="preserve">ổ trướng, lách to.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Dấu hiệu suy chức năng gan: Sao mạch, bàn tay son, chảy máu (tiêu hóa,da).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bệnh lý khác đi kèm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Khám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Đánh giá tổng trạng người bệnh, tình trạng vàng da niêm mạc.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Khám tổng quát, khám bụng, chú ý có sờ th</w:t>
      </w:r>
      <w:r>
        <w:t xml:space="preserve">ấ</w:t>
      </w:r>
      <w:r>
        <w:t xml:space="preserve">y gan to hay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w:t>
      </w:r>
      <w:r>
        <w:rPr>
          <w:b/>
        </w:rPr>
        <w:t xml:space="preserve">CÁC XÉT NGHIỆM CẬN L</w:t>
      </w:r>
      <w:r>
        <w:rPr>
          <w:b/>
        </w:rPr>
        <w:t xml:space="preserve">Â</w:t>
      </w:r>
      <w:r>
        <w:rPr>
          <w:b/>
        </w:rPr>
        <w:t xml:space="preserve">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w:t>
      </w:r>
      <w:r>
        <w:t xml:space="preserve">th</w:t>
      </w:r>
      <w:r>
        <w:t xml:space="preserve">ức máu, chức năng đông máutoàn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Chức năng gan, thận: ALT, AST, bilirubin, albumin, nồng độ phức hợp ureani</w:t>
      </w:r>
      <w:r>
        <w:t xml:space="preserve">tr</w:t>
      </w:r>
      <w:r>
        <w:t xml:space="preserve">ogen trong máu (BUN), crea</w:t>
      </w:r>
      <w:r>
        <w:t xml:space="preserve">t</w:t>
      </w:r>
      <w:r>
        <w:t xml:space="preserve">inin.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dấu chứng của virus viêm gan B và C: HBsAg, HBeAg, anti HBe, an tiHCV.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Dấu ấn ung thư gan: AFP.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X-quang phổi thẳng.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Siêu âm Doppler mạch máu gan.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Chụp cắt lớp vi tính (CLVT) bụng có cản quang (và cộng hưởng từ bụng cócản từ nếu 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w:t>
      </w:r>
      <w:r>
        <w:rPr>
          <w:b/>
        </w:rPr>
        <w:t xml:space="preserve">CH</w:t>
      </w:r>
      <w:r>
        <w:rPr>
          <w:b/>
        </w:rPr>
        <w:t xml:space="preserve">Ẩ</w:t>
      </w:r>
      <w:r>
        <w:rPr>
          <w:b/>
        </w:rPr>
        <w:t xml:space="preserve">NĐOÁN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Chẩn đoán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một </w:t>
      </w:r>
      <w:r>
        <w:t xml:space="preserve">trong</w:t>
      </w:r>
      <w:r>
        <w:t xml:space="preserve"> batiêu chuẩn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bằng chứng giải phẫu bệnh lý là ung </w:t>
      </w:r>
      <w:r>
        <w:t xml:space="preserve">thư</w:t>
      </w:r>
      <w:r>
        <w:t xml:space="preserve"> tế bào gan nguyên phát.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Hình ảnh điển hình trên CLVT bụng có cản quang hoặc cộng hưởng từ (MRI)bụng có cản từ + AFP trên 400 ng/ml.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Hình ảnh điển hình </w:t>
      </w:r>
      <w:r>
        <w:t xml:space="preserve">tr</w:t>
      </w:r>
      <w:r>
        <w:t xml:space="preserve">ênCLVT bụng có cản quang hoặc cộng hưởng từ (MRI) bụng có cản từ + AFP tăng caohơn bình thường (nhưng chưa đến 400 ng/ml) </w:t>
      </w:r>
      <w:r>
        <w:t xml:space="preserve">+</w:t>
      </w:r>
      <w:r>
        <w:t xml:space="preserve"> có nhiễm virus viêm gan B hoặc </w:t>
      </w:r>
      <w:r>
        <w:t xml:space="preserve">C</w:t>
      </w:r>
      <w:r>
        <w:t xml:space="preserve">. Trong nhóm này, có th</w:t>
      </w:r>
      <w:r>
        <w:t xml:space="preserve">ể</w:t>
      </w:r>
      <w:r>
        <w:t xml:space="preserve"> làmsinh thiết gan để chẩn đoán xác định nếu dấu hiệu lâm sàng thấy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trường hợp không đủ các tiêu chuẩn n</w:t>
      </w:r>
      <w:r>
        <w:t xml:space="preserve">ó</w:t>
      </w:r>
      <w:r>
        <w:t xml:space="preserve">i trên đều phải làm sinh thiết gan để chẩn đoán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ảnh điển hình </w:t>
      </w:r>
      <w:r>
        <w:t xml:space="preserve">tr</w:t>
      </w:r>
      <w:r>
        <w:t xml:space="preserve">ên CLVT bụng có cản quang hoặc cộng hưởng từ (MRI) bụng có cảntừ: Khối u tăng quang </w:t>
      </w:r>
      <w:r>
        <w:t xml:space="preserve">tr</w:t>
      </w:r>
      <w:r>
        <w:t xml:space="preserve">ên thì động mạch gan và </w:t>
      </w:r>
      <w:r>
        <w:t xml:space="preserve">thoát</w:t>
      </w:r>
      <w:r>
        <w:t xml:space="preserve"> thuốc (wash out) trên thì tĩnh mạch cửahay thì chậm, hoặc khối u giảm quang trên thì chưa tiêm cản quang và tăng quang</w:t>
      </w:r>
      <w:r>
        <w:t xml:space="preserve">tr</w:t>
      </w:r>
      <w:r>
        <w:t xml:space="preserve">ên thì động mạch gan.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Chẩn đoán gi</w:t>
      </w:r>
      <w:r>
        <w:rPr>
          <w:b/>
        </w:rPr>
        <w:t xml:space="preserve">a</w:t>
      </w:r>
      <w:r>
        <w:rPr>
          <w:b/>
        </w:rPr>
        <w:t xml:space="preserve">i đoạn bệnh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w:t>
            </w:r>
            <w:r>
              <w:rPr>
                <w:b/>
              </w:rPr>
              <w:t xml:space="preserve">i</w:t>
            </w:r>
            <w:r>
              <w:rPr>
                <w:b/>
              </w:rPr>
              <w:t xml:space="preserve">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Tình trạng 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năng gan (Child-Pugh)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w:t>
            </w:r>
            <w:r>
              <w:t xml:space="preserve"> (r</w:t>
            </w:r>
            <w:r>
              <w:t xml:space="preserve">ấ</w:t>
            </w:r>
            <w:r>
              <w:t xml:space="preserve">t sớm)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u đ</w:t>
            </w:r>
            <w:r>
              <w:t xml:space="preserve">ơn</w:t>
            </w:r>
            <w:r>
              <w:t xml:space="preserve"> độc d</w:t>
            </w:r>
            <w:r>
              <w:t xml:space="preserve">ư</w:t>
            </w:r>
            <w:r>
              <w:t xml:space="preserve">ới 2cm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(sớm)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u đ</w:t>
            </w:r>
            <w:r>
              <w:t xml:space="preserve">ơn</w:t>
            </w:r>
            <w:r>
              <w:t xml:space="preserve"> độc dưới hoặc bằng 5cm hoặc dưới hoặc bằng 3 u, mỗi u dưới hoặc bằng 3cm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(trung gian)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w:t>
            </w:r>
            <w:r>
              <w:t xml:space="preserve"> lớn, nhiều 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 (tiến triển)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w:t>
            </w:r>
            <w:r>
              <w:t xml:space="preserve"> mọi kích thước, huyết khối tĩnh mạch cửa hoặc di căn ngoài gan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ấ</w:t>
            </w:r>
            <w:r>
              <w:t xml:space="preserve">t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PS (Performance Status): Chỉsố hoạt động cơ thể</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s</w:t>
            </w:r>
            <w:r>
              <w:rPr>
                <w:b/>
              </w:rPr>
              <w:t xml:space="preserve">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w:t>
            </w:r>
            <w:r>
              <w:rPr>
                <w:b/>
              </w:rPr>
              <w:t xml:space="preserve">i</w:t>
            </w:r>
            <w:r>
              <w:rPr>
                <w:b/>
              </w:rPr>
              <w:t xml:space="preserve">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Bilirubin huyết thanh (mg%)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Albumin huyết thanh (g%)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w:t>
            </w:r>
            <w:r>
              <w:t xml:space="preserve">8 - 3.5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r>
              <w:t xml:space="preserve">NR (International</w:t>
            </w:r>
            <w:r>
              <w:t xml:space="preserve">Normalised Ratio)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1.71</w:t>
            </w:r>
            <w:r>
              <w:t xml:space="preserve">-</w:t>
            </w: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Báng bụng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w:t>
            </w:r>
            <w:r>
              <w:t xml:space="preserve">ể</w:t>
            </w:r>
            <w:r>
              <w:t xml:space="preserve">m soát được bằng thuốc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kiểm soát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lý não gan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w:t>
            </w:r>
            <w:r>
              <w:t xml:space="preserve">ể</w:t>
            </w:r>
            <w:r>
              <w:t xml:space="preserve">m soát được bằng thuốc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w:t>
            </w:r>
            <w:r>
              <w:t xml:space="preserve">ó</w:t>
            </w:r>
            <w:r>
              <w:t xml:space="preserve"> kiểm soát</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thống điểm Chil</w:t>
      </w:r>
      <w:r>
        <w:rPr>
          <w:b/>
        </w:rPr>
        <w:t xml:space="preserve">d</w:t>
      </w:r>
      <w:r>
        <w:rPr>
          <w:b/>
        </w:rPr>
        <w:t xml:space="preserve">-Pugh đánh giá chức năng gan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loại Child-Pugh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t xml:space="preserve">-</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(xơ gan còn bù)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r>
              <w:t xml:space="preserve">-</w:t>
            </w: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(xơ gan mất bù)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t xml:space="preserve">-</w:t>
            </w: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 (xơ gan mất bù)</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Chẩn đoán phân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w:t>
      </w:r>
      <w:r>
        <w:t xml:space="preserve"> máu ở gan (Hemangioma): Khối u tăngquang dần từ thì động mạch gan đến th</w:t>
      </w:r>
      <w:r>
        <w:t xml:space="preserve">ì</w:t>
      </w:r>
      <w:r>
        <w:t xml:space="preserve"> chậm, không có hiện tượng </w:t>
      </w:r>
      <w:r>
        <w:t xml:space="preserve">thoát</w:t>
      </w:r>
      <w:r>
        <w:t xml:space="preserve"> thuốc,</w:t>
      </w:r>
      <w:r>
        <w:t xml:space="preserve"> AFP bình thường, có thể có hoặc khôngnhiễm virus viêm gan B hay </w:t>
      </w:r>
      <w:r>
        <w:t xml:space="preserve">C</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u lành ở gan (u tuyến, tăng sinh dạng nốt, áp xe gan, nốt vôi hóa ởgan...): H</w:t>
      </w:r>
      <w:r>
        <w:t xml:space="preserve">ì</w:t>
      </w:r>
      <w:r>
        <w:t xml:space="preserve">nh ảnh không điển hình, chủyếu xác định nhờ CHT hoặc sinh thiết gan.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Ung thư đường mật trong gan: Tăng quang không đồng đều, không có hiện tượng</w:t>
      </w:r>
      <w:r>
        <w:t xml:space="preserve">thoát</w:t>
      </w:r>
      <w:r>
        <w:t xml:space="preserve"> thuốc, </w:t>
      </w:r>
      <w:r>
        <w:t xml:space="preserve">d</w:t>
      </w:r>
      <w:r>
        <w:t xml:space="preserve">ấu chứng ung thư CA 19.9 tăng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 c</w:t>
      </w:r>
      <w:r>
        <w:t xml:space="preserve">ă</w:t>
      </w:r>
      <w:r>
        <w:t xml:space="preserve">n gan </w:t>
      </w:r>
      <w:r>
        <w:t xml:space="preserve">của</w:t>
      </w:r>
      <w:r>
        <w:t xml:space="preserve"> các ung </w:t>
      </w:r>
      <w:r>
        <w:t xml:space="preserve">th</w:t>
      </w:r>
      <w:r>
        <w:t xml:space="preserve">ư khác (ung thư dạ dày, ung thư đại, trực </w:t>
      </w:r>
      <w:r>
        <w:t xml:space="preserve">tr</w:t>
      </w:r>
      <w:r>
        <w:t xml:space="preserve">àng, ung thư phổi, ung thư vú...): Hình ảnh tăng quang vi</w:t>
      </w:r>
      <w:r>
        <w:t xml:space="preserve">ề</w:t>
      </w:r>
      <w:r>
        <w:t xml:space="preserve">n, các dấu ấn ung thư (Tumor marker)tương ứng tăng cao, có tổn thương nguyên phát...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UNG THƯ PHỔI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w:t>
      </w:r>
      <w:r>
        <w:rPr>
          <w:b/>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w:t>
      </w:r>
      <w:r>
        <w:t xml:space="preserve">ng thư phổi (</w:t>
      </w:r>
      <w:r>
        <w:t xml:space="preserve">U</w:t>
      </w:r>
      <w:r>
        <w:t xml:space="preserve">TP) là loại ung thư phổ biếnnhất trên toàn cầu. Tỷ lệ mắc UTP rất khác biệt giữa các nước. Ở Hoa Kỳ, </w:t>
      </w:r>
      <w:r>
        <w:t xml:space="preserve">U</w:t>
      </w:r>
      <w:r>
        <w:t xml:space="preserve">TP là nguyên nhân tử vong hàng đầu ởcả hai giới, năm 2006 ước tính có khoảng 174.470 trường hợp mới mắc và có khoảng162.460 trường hợp tử vong do căn bệnh này. Tại Việt Nam theo ghi nhận ung thưquốc tế 2002, tỷ lệ mắc chuẩn </w:t>
      </w:r>
      <w:r>
        <w:t xml:space="preserve">hóa</w:t>
      </w:r>
      <w:r>
        <w:t xml:space="preserve"> theo tuổi(ASR) ở nam là 29.6/100.000 dân, đứng đầu trong các loại ung thư ở nam, ở nữ là7.3/100.000 dân, đứng thứ năm sau ung thư cổ tử cung, vú, dạ dày, và đại trựctràng. Tỷ lệ tử vong chuẩn </w:t>
      </w:r>
      <w:r>
        <w:t xml:space="preserve">hóa</w:t>
      </w:r>
      <w:r>
        <w:t xml:space="preserve"> theo tuổilà 27.4/100.000 dân ở nam, 6.7/100.000 dân ở nữ.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UTP có tiên lượng xấu, tỷ lệ sống thêm năm năm khoảng15%, sàng lọc và phát hiện sớm đem lại hiệu quả rất thấp ngay cả khi khối u đượcphát hiện sớm. Phòng bệnh bước 1 rất quan trọng để hạ thấp tỷ lệ mắc </w:t>
      </w:r>
      <w:r>
        <w:t xml:space="preserve">U</w:t>
      </w:r>
      <w:r>
        <w:t xml:space="preserve">TP.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Yếu tố nguy cơ: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đến nay thuốc </w:t>
      </w:r>
      <w:r>
        <w:t xml:space="preserve">l</w:t>
      </w:r>
      <w:r>
        <w:t xml:space="preserve">á vẫn là yếu tố nguy cơ ngoại sinh hàng đầu gây ra UTP, thuốc </w:t>
      </w:r>
      <w:r>
        <w:t xml:space="preserve">l</w:t>
      </w:r>
      <w:r>
        <w:t xml:space="preserve">á có mặt trong 85% các trường hợp tửvong do bệnh này. Những người nghiện thuốc lá có nguy cơ mắc </w:t>
      </w:r>
      <w:r>
        <w:t xml:space="preserve">U</w:t>
      </w:r>
      <w:r>
        <w:t xml:space="preserve">TP cao gấp 20-40 lần so với ngườikhông hút thuốc lá. S</w:t>
      </w:r>
      <w:r>
        <w:t xml:space="preserve">ố</w:t>
      </w:r>
      <w:r>
        <w:t xml:space="preserve">l</w:t>
      </w:r>
      <w:r>
        <w:t xml:space="preserve">ượng thuốc lá hút trong một ngày, số năm hút thuốc lá liên quan tỷ lệthuận với nguy cơ mắc </w:t>
      </w:r>
      <w:r>
        <w:t xml:space="preserve">U</w:t>
      </w:r>
      <w:r>
        <w:t xml:space="preserve">TP ở cả những người hút thuốcchủ động và những người hút thuốc thụ động. Các yếu tố nguy cơ tiếp theo đó làkhí radon, asen, asbestos, beryl</w:t>
      </w:r>
      <w:r>
        <w:t xml:space="preserve">l</w:t>
      </w:r>
      <w:r>
        <w:t xml:space="preserve">ium, hydrocarbones, khí mustard, tia phóng xạ, phơi nh</w:t>
      </w:r>
      <w:r>
        <w:t xml:space="preserve">i</w:t>
      </w:r>
      <w:r>
        <w:t xml:space="preserve">ễm 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nhóm giải phẫu bệnh lý chính của UTP là UTP tếbào nhỏ (chiếm 20%) và UTP không phải tế bào nhỏ (chiếm 80%), hai nhóm này cóphương pháp đi</w:t>
      </w:r>
      <w:r>
        <w:t xml:space="preserve">ề</w:t>
      </w:r>
      <w:r>
        <w:t xml:space="preserve">u trị và tiên </w:t>
      </w:r>
      <w:r>
        <w:t xml:space="preserve">l</w:t>
      </w:r>
      <w:r>
        <w:t xml:space="preserve">ượng khác nhau. Ung thư bi</w:t>
      </w:r>
      <w:r>
        <w:t xml:space="preserve">ể</w:t>
      </w:r>
      <w:r>
        <w:t xml:space="preserve">u mô t</w:t>
      </w:r>
      <w:r>
        <w:t xml:space="preserve">ế</w:t>
      </w:r>
      <w:r>
        <w:t xml:space="preserve"> bào nhỏ chủ y</w:t>
      </w:r>
      <w:r>
        <w:t xml:space="preserve">ế</w:t>
      </w:r>
      <w:r>
        <w:t xml:space="preserve">u điều </w:t>
      </w:r>
      <w:r>
        <w:t xml:space="preserve">tr</w:t>
      </w:r>
      <w:r>
        <w:t xml:space="preserve">ị </w:t>
      </w:r>
      <w:r>
        <w:t xml:space="preserve">hóa</w:t>
      </w:r>
      <w:r>
        <w:t xml:space="preserve"> chất phối hợp với tia xạ và có tiên lượng xấu. UTP không phảit</w:t>
      </w:r>
      <w:r>
        <w:t xml:space="preserve">ế</w:t>
      </w:r>
      <w:r>
        <w:t xml:space="preserve"> bào nhỏ điều trị chủ yếu bằng phẫuthuật, tia xạ và </w:t>
      </w:r>
      <w:r>
        <w:t xml:space="preserve">hóa</w:t>
      </w:r>
      <w:r>
        <w:t xml:space="preserve"> chất có vai trò hỗtrợ.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Nghiên cứu </w:t>
      </w:r>
      <w:r>
        <w:t xml:space="preserve">ở</w:t>
      </w:r>
      <w:r>
        <w:t xml:space="preserve"> mức phân tử cho thấy có sự biểu hiện quá mức của các thụ thể yếu tốphát triển biểu mô (EGFR), thụ thể phát triển nội mô mạch máu (VEGF), đột biếncác họ gen ras, myc... đã mở ra một phương pháp điều trị mới cho bệnh UTP đó làđiều trị đích.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w:t>
      </w:r>
      <w:r>
        <w:rPr>
          <w:b/>
        </w:rPr>
        <w:t xml:space="preserve">TIỀN SỬ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đã hoặc đang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r>
        <w:rPr>
          <w:b/>
        </w:rPr>
        <w:t xml:space="preserve">. TRIỆU CHỨNG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chứng sớm của UTP nghèo nàn, bệnh phát hiện đượcthường do tình cờ. Giai đoạn muộn bệnh có triệu chứng lâm sàng phong phú, dễ chẩnđoán </w:t>
      </w:r>
      <w:r>
        <w:t xml:space="preserve">với</w:t>
      </w:r>
      <w:r>
        <w:t xml:space="preserve"> các triệu chứng và hội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Triệu chứng hô 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 khan hoặc có máu lẫn đờm.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Khó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Các triệu chứng chèn ép trung thất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Đau ngực ở vị trí tương ứng với khối </w:t>
      </w:r>
      <w:r>
        <w:t xml:space="preserve">u</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Khàn tiếng </w:t>
      </w:r>
      <w:r>
        <w:t xml:space="preserve">d</w:t>
      </w:r>
      <w:r>
        <w:t xml:space="preserve">o u chèn ép dây thần kinh quặtngược.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Phù áo k</w:t>
      </w:r>
      <w:r>
        <w:t xml:space="preserve">h</w:t>
      </w:r>
      <w:r>
        <w:t xml:space="preserve">oác</w:t>
      </w:r>
      <w:r>
        <w:t xml:space="preserve">d</w:t>
      </w:r>
      <w:r>
        <w:t xml:space="preserve">o chènép tĩnh mạch chủ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Các hộ</w:t>
      </w:r>
      <w:r>
        <w:rPr>
          <w:b/>
        </w:rPr>
        <w:t xml:space="preserve">i</w:t>
      </w:r>
      <w:r>
        <w:rPr>
          <w:b/>
        </w:rPr>
        <w:t xml:space="preserve"> chứng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chứng Pancoast - Tobias.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chứng Claude Be</w:t>
      </w:r>
      <w:r>
        <w:t xml:space="preserve">rn</w:t>
      </w:r>
      <w:r>
        <w:t xml:space="preserve">ard -Ho</w:t>
      </w:r>
      <w:r>
        <w:t xml:space="preserve">rn</w:t>
      </w:r>
      <w:r>
        <w:t xml:space="preserve">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chứng tràn dịch màng phổi.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hội chứng cận ung thư (chủ yếu liên quan đến UTP TBN):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chứng cận ung thư thần kinh.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chứng Cushing.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chứng Pierre - Marie.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chứng tiết hormon chống bài niệu không điểnhình.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rPr>
          <w:b/>
        </w:rPr>
        <w:t xml:space="preserve">Các triệu chứng di căn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 căn hạch thượng đòn.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 căn não biểu hiện bằng hội chứng tăng áp lực trong sọ và liệt thầnkinh khu trú.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Tràn dịch màng ngoài tim: Khó th</w:t>
      </w:r>
      <w:r>
        <w:t xml:space="preserve">ở</w:t>
      </w:r>
      <w:r>
        <w:t xml:space="preserve">, tiếng tim mờ.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 căn xương: Đau ở vị trí di căn.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w:t>
      </w:r>
      <w:r>
        <w:rPr>
          <w:b/>
        </w:rPr>
        <w:t xml:space="preserve">CÁC DẤU HIỆU CẬN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Chụp X-quang phổi thẳng </w:t>
      </w:r>
      <w:r>
        <w:t xml:space="preserve">n</w:t>
      </w:r>
      <w:r>
        <w:t xml:space="preserve">ghiêng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Chụp cắt lớp vi tính lồng ngực đánh giá tình trạng u và di căn 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soi phế quản, sinh thiết chẩn đoán mô bệnh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Chọc sinh thiết xuyên thành ngực bằng kim nhỏ dưới sự hướng dẫn của chụpcắt lớp đối với các u ở ngoại vi để chẩn đoán tế bào và mô bệnh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soi lồng ngực sinh thiết u, sinh thiết màng phổi, sinh thiết hạchtrung th</w:t>
      </w:r>
      <w:r>
        <w:t xml:space="preserve">ấ</w:t>
      </w:r>
      <w:r>
        <w:t xml:space="preserve">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Soi trung thất s</w:t>
      </w:r>
      <w:r>
        <w:t xml:space="preserve">inh</w:t>
      </w:r>
      <w:r>
        <w:t xml:space="preserve"> thiết chẩn đoán, đánh giákhả năng phẫu thuật vét 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xét nghiệm khác để chẩn đoán mức độ lan rộng của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Siêu âm ổ bụng, chụp cắt lớp ổ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Chụp cắt lớp vi tính, cộng hưởng từ sọ não khi có </w:t>
      </w:r>
      <w:r>
        <w:t xml:space="preserve">d</w:t>
      </w:r>
      <w:r>
        <w:t xml:space="preserve">ấu hiệu gợi ý di căn não.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Chụp phóng xạ toàn thân khi nghi ngờ hoặc có dấu hiệu di căn xương.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PET/CT có giá trị chẩn đoá</w:t>
      </w:r>
      <w:r>
        <w:t xml:space="preserve">n chín</w:t>
      </w:r>
      <w:r>
        <w:t xml:space="preserve">h xác giai đoạn bệnh bao gồm giai đoạn</w:t>
      </w:r>
      <w:r>
        <w:t xml:space="preserve">u, hạch, và d</w:t>
      </w:r>
      <w:r>
        <w:t xml:space="preserve">i</w:t>
      </w:r>
      <w:r>
        <w:t xml:space="preserve"> căn xa.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nghiệm tế bào </w:t>
      </w:r>
      <w:r>
        <w:t xml:space="preserve">d</w:t>
      </w:r>
      <w:r>
        <w:t xml:space="preserve">ịch màng phổi, màng tim tìmtế bào ác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Sinh thiết hạch thượng đòn khi có ch</w:t>
      </w:r>
      <w:r>
        <w:t xml:space="preserve">ỉ</w:t>
      </w:r>
      <w:r>
        <w:t xml:space="preserve">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nghiệm các </w:t>
      </w:r>
      <w:r>
        <w:t xml:space="preserve">d</w:t>
      </w:r>
      <w:r>
        <w:t xml:space="preserve">ấu ấn chỉ điểm u: SCC, CEA,CA 19.9.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nghiệm sinh </w:t>
      </w:r>
      <w:r>
        <w:t xml:space="preserve">hóa</w:t>
      </w:r>
      <w:r>
        <w:t xml:space="preserve">: Alkalinephosphatase, LDH ở giai đoạn muộn.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Sinh thiết tủy xương khi nghi ngờ có xâm lấn tủy.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xét nghiệm thăm </w:t>
      </w:r>
      <w:r>
        <w:t xml:space="preserve">d</w:t>
      </w:r>
      <w:r>
        <w:t xml:space="preserve">ò chứcnăng: Thăm </w:t>
      </w:r>
      <w:r>
        <w:t xml:space="preserve">d</w:t>
      </w:r>
      <w:r>
        <w:t xml:space="preserve">ò chức năng hô hấp, chứcnăng gan, thận, huyết học và tim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Chẩn đoán mô bệnh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Ung thư phổi tế bào nhỏ.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Ung thư phổi không phải tế bào nhỏ.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Ung thư biểu mô t</w:t>
      </w:r>
      <w:r>
        <w:t xml:space="preserve">ế</w:t>
      </w:r>
      <w:r>
        <w:t xml:space="preserve"> bào vảy.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Ung thư biểu mô tuyến (tuyến nhú, tuyến nang, phếquản, phế nang).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Ung thư biểu mô tuyến vảy.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Ung thư biểu mô tuyến với các phân typ hỗn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Ung thư biểu mô tế bào lớn và các biến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khối u carcinoi</w:t>
      </w:r>
      <w:r>
        <w:t xml:space="preserve">d</w:t>
      </w:r>
      <w:r>
        <w:t xml:space="preserve">: Khôngx</w:t>
      </w:r>
      <w:r>
        <w:t xml:space="preserve">ế</w:t>
      </w:r>
      <w:r>
        <w:t xml:space="preserve">p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Đánh giá độ mô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Gx: Không thể đánh giá được độ mô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t xml:space="preserve">1</w:t>
      </w:r>
      <w:r>
        <w:t xml:space="preserve">: Biệt </w:t>
      </w:r>
      <w:r>
        <w:t xml:space="preserve">hóa</w:t>
      </w:r>
      <w:r>
        <w:t xml:space="preserve">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G2: Biệt </w:t>
      </w:r>
      <w:r>
        <w:t xml:space="preserve">hóa</w:t>
      </w:r>
      <w:r>
        <w:t xml:space="preserve">trung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G3: Biệt </w:t>
      </w:r>
      <w:r>
        <w:t xml:space="preserve">hóa</w:t>
      </w:r>
      <w:r>
        <w:t xml:space="preserve">kém.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G4: Không biệt </w:t>
      </w:r>
      <w:r>
        <w:t xml:space="preserve">hóa</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w:t>
      </w:r>
      <w:r>
        <w:rPr>
          <w:b/>
        </w:rPr>
        <w:t xml:space="preserve">CHẨN ĐO</w:t>
      </w:r>
      <w:r>
        <w:rPr>
          <w:b/>
        </w:rPr>
        <w:t xml:space="preserve">Á</w:t>
      </w:r>
      <w:r>
        <w:rPr>
          <w:b/>
        </w:rP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Chẩn đoán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Chẩn đoán xác định dựa vào lâm sàng, cận lâm sàng vàmô bệnh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Chẩn đoán giai đoạn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 </w:t>
      </w:r>
      <w:r>
        <w:rPr>
          <w:b/>
          <w:i/>
        </w:rPr>
        <w:t xml:space="preserve">Đ</w:t>
      </w:r>
      <w:r>
        <w:rPr>
          <w:b/>
          <w:i/>
        </w:rPr>
        <w:t xml:space="preserve">á</w:t>
      </w:r>
      <w:r>
        <w:rPr>
          <w:b/>
          <w:i/>
        </w:rPr>
        <w:t xml:space="preserve">nh giá TNM (UICC 2009) cho ung thư ph</w:t>
      </w:r>
      <w:r>
        <w:rPr>
          <w:b/>
          <w:i/>
        </w:rPr>
        <w:t xml:space="preserve">ổ</w:t>
      </w:r>
      <w:r>
        <w:rPr>
          <w:b/>
          <w:i/>
        </w:rPr>
        <w:t xml:space="preserve">i không tế bào nhỏ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2.1.1. U </w:t>
      </w:r>
      <w:r>
        <w:rPr>
          <w:i/>
        </w:rPr>
        <w:t xml:space="preserve">nguyên phát (T)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Tx: Có tế bào ung thư trong dịch tiết phế quản nhưng không nhìn thấy utrên phim X-quang hoặc khi soi phế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To: Không có dấu hiệu của u nguyên phát.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Tis: Ung thư tại chỗ.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1</w:t>
      </w:r>
      <w:r>
        <w:t xml:space="preserve">: </w:t>
      </w:r>
      <w:r>
        <w:t xml:space="preserve">U</w:t>
      </w:r>
      <w:r>
        <w:t xml:space="preserve"> có đường kính dưới hoặc bằng 3cm, uđược bao xung quanh bởi nhu mô ph</w:t>
      </w:r>
      <w:r>
        <w:t xml:space="preserve">ổ</w:t>
      </w:r>
      <w:r>
        <w:t xml:space="preserve">i hoặc màng phổi tạng và không có </w:t>
      </w:r>
      <w:r>
        <w:t xml:space="preserve">d</w:t>
      </w:r>
      <w:r>
        <w:t xml:space="preserve">ấu hiệu u xâm lấn tới phế quản</w:t>
      </w:r>
      <w:r>
        <w:t xml:space="preserve">thùy khi thăm khám b</w:t>
      </w:r>
      <w:r>
        <w:t xml:space="preserve">ằ</w:t>
      </w:r>
      <w:r>
        <w:t xml:space="preserve">ng nội soi.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2</w:t>
      </w:r>
      <w:r>
        <w:t xml:space="preserve">: </w:t>
      </w:r>
      <w:r>
        <w:t xml:space="preserve">U</w:t>
      </w:r>
      <w:r>
        <w:t xml:space="preserve"> có đường kính trên 3cm, hoặcu với mọi kích thước nhưng xâm l</w:t>
      </w:r>
      <w:r>
        <w:t xml:space="preserve">ấ</w:t>
      </w:r>
      <w:r>
        <w:t xml:space="preserve">n tới phế mạc tạng hoặc gây xẹp phổi hoặc viêm phổi tắc nghẽn do u xâm lấntới vùng rốn phổi. Khi nội soi ph</w:t>
      </w:r>
      <w:r>
        <w:t xml:space="preserve">ế</w:t>
      </w:r>
      <w:r>
        <w:t xml:space="preserve"> quản, độ xâm lấn của u giới hạn ở phế quản thùy ho</w:t>
      </w:r>
      <w:r>
        <w:t xml:space="preserve">ặ</w:t>
      </w:r>
      <w:r>
        <w:t xml:space="preserve">c cách carina trên hoặc bằng 2cm. Xẹpphổi và viêm phổi tắc nghẽn có thể lan đến vùng rốn phổi nhưng không ảnh hưởngtới toàn bộ phổi.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3</w:t>
      </w:r>
      <w:r>
        <w:t xml:space="preserve">: </w:t>
      </w:r>
      <w:r>
        <w:t xml:space="preserve">U</w:t>
      </w:r>
      <w:r>
        <w:t xml:space="preserve"> với mọi kích thước xâm lấntrực tiếp tới thành ngực, cơ hoành, hoặc phế mạc phần trung thất hoặc ngoại tâmmạc nhưng chưa xâm lấn tới tim, các mạch lớn, khí quản, thực quản, hoặc thân đốtsống, hoặc u ở phế quản gốc cách carina dưới 2cm nhưng chưa xâm lấn tới carina,u vệ tinh ở cùng một thùy.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4</w:t>
      </w:r>
      <w:r>
        <w:t xml:space="preserve">: </w:t>
      </w:r>
      <w:r>
        <w:t xml:space="preserve">U</w:t>
      </w:r>
      <w:r>
        <w:t xml:space="preserve"> với mọi kích thước, xâm lấntrung thất, tim, mạch máu lớn, khí quản, thực quản, thân đốt sống hoặc carinahoặc tràn </w:t>
      </w:r>
      <w:r>
        <w:t xml:space="preserve">d</w:t>
      </w:r>
      <w:r>
        <w:t xml:space="preserve">ịch màng phổi ác tính, hoặccó u vệ tinh ở khác thùy với u nguyên phát.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w:t>
      </w:r>
      <w:r>
        <w:rPr>
          <w:i/>
        </w:rPr>
        <w:t xml:space="preserve">.2. Hạch vàng (N)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w:t>
      </w:r>
      <w:r>
        <w:t xml:space="preserve">o</w:t>
      </w:r>
      <w:r>
        <w:t xml:space="preserve">: Không có </w:t>
      </w:r>
      <w:r>
        <w:t xml:space="preserve">d</w:t>
      </w:r>
      <w:r>
        <w:t xml:space="preserve">i căn hạch vùng.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w:t>
      </w:r>
      <w:r>
        <w:rPr>
          <w:vertAlign w:val="subscript"/>
        </w:rPr>
        <w:t xml:space="preserve">1</w:t>
      </w:r>
      <w:r>
        <w:t xml:space="preserve">: Di căn hạch cạnh khí quảnhoặc hạch rốn phổi cùng bên, hạch trong phổi bao gồm cả sự xâm lấn trực tiếp củau nguyên phát vào các hạch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w:t>
      </w:r>
      <w:r>
        <w:rPr>
          <w:vertAlign w:val="subscript"/>
        </w:rPr>
        <w:t xml:space="preserve">2</w:t>
      </w:r>
      <w:r>
        <w:t xml:space="preserve">: Di căn hạch trung th</w:t>
      </w:r>
      <w:r>
        <w:t xml:space="preserve">ấ</w:t>
      </w:r>
      <w:r>
        <w:t xml:space="preserve">t cùng bên hoặc hạch dưới carina hoặc cả 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w:t>
      </w:r>
      <w:r>
        <w:rPr>
          <w:vertAlign w:val="subscript"/>
        </w:rPr>
        <w:t xml:space="preserve">3</w:t>
      </w:r>
      <w:r>
        <w:t xml:space="preserve">: Di căn hạch trung thất đối bên, hạch rốn phổi đ</w:t>
      </w:r>
      <w:r>
        <w:t xml:space="preserve">ố</w:t>
      </w:r>
      <w:r>
        <w:t xml:space="preserve">i bên, hạch cơ bậc thang cùng hoặc đ</w:t>
      </w:r>
      <w:r>
        <w:t xml:space="preserve">ố</w:t>
      </w:r>
      <w:r>
        <w:t xml:space="preserve">i bên hoặc hạch </w:t>
      </w:r>
      <w:r>
        <w:t xml:space="preserve">th</w:t>
      </w:r>
      <w:r>
        <w:t xml:space="preserve">ượng đòn.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w:t>
      </w:r>
      <w:r>
        <w:rPr>
          <w:i/>
        </w:rPr>
        <w:t xml:space="preserve">3. Di c</w:t>
      </w:r>
      <w:r>
        <w:rPr>
          <w:i/>
        </w:rPr>
        <w:t xml:space="preserve">ă</w:t>
      </w:r>
      <w:r>
        <w:rPr>
          <w:i/>
        </w:rPr>
        <w:t xml:space="preserve">n xa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Mx: Không đánh giá được </w:t>
      </w:r>
      <w:r>
        <w:t xml:space="preserve">d</w:t>
      </w:r>
      <w:r>
        <w:t xml:space="preserve">i cănxa.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Mo: Không c</w:t>
      </w:r>
      <w:r>
        <w:t xml:space="preserve">ó</w:t>
      </w:r>
      <w:r>
        <w:t xml:space="preserve">d</w:t>
      </w:r>
      <w:r>
        <w:t xml:space="preserve">i căn xa.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w:t>
      </w:r>
      <w:r>
        <w:rPr>
          <w:vertAlign w:val="subscript"/>
        </w:rPr>
        <w:t xml:space="preserve">1</w:t>
      </w:r>
      <w:r>
        <w:rPr>
          <w:vertAlign w:val="subscript"/>
        </w:rPr>
        <w:t xml:space="preserve">a</w:t>
      </w:r>
      <w:r>
        <w:t xml:space="preserve">: Tràn </w:t>
      </w:r>
      <w:r>
        <w:t xml:space="preserve">d</w:t>
      </w:r>
      <w:r>
        <w:t xml:space="preserve">ịch màng phổi ác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w:t>
      </w:r>
      <w:r>
        <w:rPr>
          <w:vertAlign w:val="subscript"/>
        </w:rPr>
        <w:t xml:space="preserve">1</w:t>
      </w:r>
      <w:r>
        <w:rPr>
          <w:vertAlign w:val="subscript"/>
        </w:rPr>
        <w:t xml:space="preserve">b</w:t>
      </w:r>
      <w:r>
        <w:t xml:space="preserve">: Di căn xa.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2.1.4</w:t>
      </w:r>
      <w:r>
        <w:rPr>
          <w:i/>
        </w:rPr>
        <w:t xml:space="preserve">. </w:t>
      </w:r>
      <w:r>
        <w:rPr>
          <w:i/>
        </w:rPr>
        <w:t xml:space="preserve">X</w:t>
      </w:r>
      <w:r>
        <w:rPr>
          <w:i/>
        </w:rPr>
        <w:t xml:space="preserve">ếpgiai đoạn theo UICC 2009: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GĐ I</w:t>
      </w:r>
      <w:r>
        <w:rPr>
          <w:vertAlign w:val="subscript"/>
        </w:rPr>
        <w:t xml:space="preserve">A</w:t>
      </w:r>
      <w:r>
        <w:t xml:space="preserve">: T</w:t>
      </w:r>
      <w:r>
        <w:rPr>
          <w:vertAlign w:val="subscript"/>
        </w:rPr>
        <w:t xml:space="preserve">1</w:t>
      </w:r>
      <w:r>
        <w:t xml:space="preserve">, N</w:t>
      </w:r>
      <w:r>
        <w:t xml:space="preserve">o, </w:t>
      </w:r>
      <w:r>
        <w:t xml:space="preserve">M</w:t>
      </w:r>
      <w:r>
        <w:t xml:space="preserve">o</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GĐ</w:t>
      </w:r>
      <w:r>
        <w:t xml:space="preserve">I</w:t>
      </w:r>
      <w:r>
        <w:rPr>
          <w:vertAlign w:val="subscript"/>
        </w:rPr>
        <w:t xml:space="preserve">B</w:t>
      </w:r>
      <w:r>
        <w:t xml:space="preserve">: T</w:t>
      </w:r>
      <w:r>
        <w:rPr>
          <w:vertAlign w:val="subscript"/>
        </w:rPr>
        <w:t xml:space="preserve">2</w:t>
      </w:r>
      <w:r>
        <w:t xml:space="preserve">,</w:t>
      </w:r>
      <w:r>
        <w:t xml:space="preserve">N</w:t>
      </w:r>
      <w:r>
        <w:t xml:space="preserve">o</w:t>
      </w:r>
      <w:r>
        <w:t xml:space="preserve">, Mo;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GĐ</w:t>
      </w:r>
      <w:r>
        <w:t xml:space="preserve">II</w:t>
      </w:r>
      <w:r>
        <w:rPr>
          <w:vertAlign w:val="subscript"/>
        </w:rPr>
        <w:t xml:space="preserve">A</w:t>
      </w:r>
      <w:r>
        <w:t xml:space="preserve">: T</w:t>
      </w:r>
      <w:r>
        <w:rPr>
          <w:vertAlign w:val="subscript"/>
        </w:rPr>
        <w:t xml:space="preserve">1</w:t>
      </w:r>
      <w:r>
        <w:t xml:space="preserve">, N</w:t>
      </w:r>
      <w:r>
        <w:rPr>
          <w:vertAlign w:val="subscript"/>
        </w:rPr>
        <w:t xml:space="preserve">1</w:t>
      </w:r>
      <w:r>
        <w:t xml:space="preserve">, Mo;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GĐ</w:t>
      </w:r>
      <w:r>
        <w:t xml:space="preserve"> II</w:t>
      </w:r>
      <w:r>
        <w:rPr>
          <w:vertAlign w:val="subscript"/>
        </w:rPr>
        <w:t xml:space="preserve">B</w:t>
      </w:r>
      <w:r>
        <w:t xml:space="preserve">: T</w:t>
      </w:r>
      <w:r>
        <w:rPr>
          <w:vertAlign w:val="subscript"/>
        </w:rPr>
        <w:t xml:space="preserve">2</w:t>
      </w:r>
      <w:r>
        <w:t xml:space="preserve">, </w:t>
      </w:r>
      <w:r>
        <w:t xml:space="preserve">N</w:t>
      </w:r>
      <w:r>
        <w:rPr>
          <w:vertAlign w:val="subscript"/>
        </w:rPr>
        <w:t xml:space="preserve">1</w:t>
      </w:r>
      <w:r>
        <w:t xml:space="preserve">, Mo; T</w:t>
      </w:r>
      <w:r>
        <w:rPr>
          <w:vertAlign w:val="subscript"/>
        </w:rPr>
        <w:t xml:space="preserve">3</w:t>
      </w:r>
      <w:r>
        <w:t xml:space="preserve">, No, Mo;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GĐ</w:t>
      </w:r>
      <w:r>
        <w:t xml:space="preserve">III</w:t>
      </w:r>
      <w:r>
        <w:rPr>
          <w:vertAlign w:val="subscript"/>
        </w:rPr>
        <w:t xml:space="preserve">A</w:t>
      </w:r>
      <w:r>
        <w:t xml:space="preserve">: T</w:t>
      </w:r>
      <w:r>
        <w:rPr>
          <w:vertAlign w:val="subscript"/>
        </w:rPr>
        <w:t xml:space="preserve">3</w:t>
      </w:r>
      <w:r>
        <w:t xml:space="preserve">,N</w:t>
      </w:r>
      <w:r>
        <w:rPr>
          <w:vertAlign w:val="subscript"/>
        </w:rPr>
        <w:t xml:space="preserve">1</w:t>
      </w:r>
      <w:r>
        <w:t xml:space="preserve">, Mo ; </w:t>
      </w:r>
      <w:r>
        <w:t xml:space="preserve">T</w:t>
      </w:r>
      <w:r>
        <w:rPr>
          <w:vertAlign w:val="subscript"/>
        </w:rPr>
        <w:t xml:space="preserve">1-3</w:t>
      </w:r>
      <w:r>
        <w:t xml:space="preserve">; </w:t>
      </w:r>
      <w:r>
        <w:t xml:space="preserve">N</w:t>
      </w:r>
      <w:r>
        <w:rPr>
          <w:vertAlign w:val="subscript"/>
        </w:rPr>
        <w:t xml:space="preserve">2</w:t>
      </w:r>
      <w:r>
        <w:t xml:space="preserve">; </w:t>
      </w:r>
      <w:r>
        <w:t xml:space="preserve">Mo;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GĐ</w:t>
      </w:r>
      <w:r>
        <w:t xml:space="preserve">I</w:t>
      </w:r>
      <w:r>
        <w:t xml:space="preserve">I</w:t>
      </w:r>
      <w:r>
        <w:t xml:space="preserve">I</w:t>
      </w:r>
      <w:r>
        <w:rPr>
          <w:vertAlign w:val="subscript"/>
        </w:rPr>
        <w:t xml:space="preserve">B</w:t>
      </w:r>
      <w:r>
        <w:t xml:space="preserve">:</w:t>
      </w:r>
      <w:r>
        <w:t xml:space="preserve"> T</w:t>
      </w:r>
      <w:r>
        <w:rPr>
          <w:vertAlign w:val="subscript"/>
        </w:rPr>
        <w:t xml:space="preserve">4</w:t>
      </w:r>
      <w:r>
        <w:t xml:space="preserve">, bất kỳ N, Mo; Bất kỳ T, N</w:t>
      </w:r>
      <w:r>
        <w:rPr>
          <w:vertAlign w:val="subscript"/>
        </w:rPr>
        <w:t xml:space="preserve">3</w:t>
      </w:r>
      <w:r>
        <w:t xml:space="preserve">, Mo;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GĐ</w:t>
      </w:r>
      <w:r>
        <w:t xml:space="preserve">IV: Bất kỳ T, bất kỳ</w:t>
      </w:r>
      <w:r>
        <w:t xml:space="preserve">N, M</w:t>
      </w:r>
      <w:r>
        <w:rPr>
          <w:vertAlign w:val="subscript"/>
        </w:rPr>
        <w:t xml:space="preserve">1</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 </w:t>
      </w:r>
      <w:r>
        <w:rPr>
          <w:b/>
          <w:i/>
        </w:rPr>
        <w:t xml:space="preserve">Phân giai đoạn cho UTP tế bào nhỏ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2.2.1. </w:t>
      </w:r>
      <w:r>
        <w:rPr>
          <w:i/>
        </w:rPr>
        <w:t xml:space="preserve">Giai đoạn bệnh khu tr</w:t>
      </w:r>
      <w:r>
        <w:rPr>
          <w:i/>
        </w:rPr>
        <w:t xml:space="preserve">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 thương ung thư khu trú ở một bên l</w:t>
      </w:r>
      <w:r>
        <w:t xml:space="preserve">ồ</w:t>
      </w:r>
      <w:r>
        <w:t xml:space="preserve">ng ngực, nằm trong một trường</w:t>
      </w:r>
      <w:r>
        <w:t xml:space="preserve">chiếu xạ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2.2.2. </w:t>
      </w:r>
      <w:r>
        <w:rPr>
          <w:i/>
        </w:rPr>
        <w:t xml:space="preserve">Giai đoạn </w:t>
      </w:r>
      <w:r>
        <w:rPr>
          <w:i/>
        </w:rPr>
        <w:t xml:space="preserve">l</w:t>
      </w:r>
      <w:r>
        <w:rPr>
          <w:i/>
        </w:rPr>
        <w:t xml:space="preserve">an tràn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 thương ung thư vượt qua giới hạn một bên lồng ngựcgây tràn dịch màng phổi hoặc tràn dịch màng tim ác tính hoặc có di căn xa.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Chẩn đoán phân b</w:t>
      </w:r>
      <w:r>
        <w:rPr>
          <w:b/>
        </w:rPr>
        <w:t xml:space="preserve">i</w:t>
      </w:r>
      <w:r>
        <w:rPr>
          <w:b/>
        </w:rPr>
        <w:t xml:space="preserve">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Với lao phổi, viêm phổi, áp-xe phổi và các bệnh lành, tính ở phổi, nấmphổi.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 căn của các ung thư khác đến phổi.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UNG THƯ THANH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w:t>
      </w:r>
      <w:r>
        <w:rPr>
          <w:b/>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w:t>
      </w:r>
      <w:r>
        <w:t xml:space="preserve">ng thư thanh quản chiếm 2% trong tổng số các loại ung thư theo thống kê ởnhiều nước trên thế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Ở Việt Nam, ung thư thanh quản thường gặp sau ung thư vòm, ung thư hạ</w:t>
      </w:r>
      <w:r>
        <w:t xml:space="preserve">họng.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 năm gần đây, ở nước ta ung thư từ thanh quản tăng lên nhiều, ngượclại ung thư từ hạ họng giảm 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Tuổi hay gặp: 50-70 tuổi. Nhiều nhất ở tuổi 60.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Giới: Bệnh gặp nhiều ở nam giới. Tỷ lệ thông thường 4/1 hoặc 8/1 </w:t>
      </w:r>
      <w:r>
        <w:t xml:space="preserve">tùy</w:t>
      </w:r>
      <w:r>
        <w:t xml:space="preserve"> theo từng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Tỷ lệ ở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Nam: 3/100. 000/năm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Nữ: 0,3/100.</w:t>
      </w:r>
      <w:r>
        <w:t xml:space="preserve">000</w:t>
      </w:r>
      <w:r>
        <w:t xml:space="preserve">/năm.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 đặc điểm cấu trúc và vị trí giải phẫu vù</w:t>
      </w:r>
      <w:r>
        <w:t xml:space="preserve">n</w:t>
      </w:r>
      <w:r>
        <w:t xml:space="preserve">g thanh quản - hạ họng phức tạp, nênkhi phát hiện thường ở giai đoạn muộn, u đã lớn phải cắt thanh quản toàn bộ vàvét hạch, ảnh hưởng rất nhiều đến chất lượng cuộc sống của bệnh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Các yếu tố nguy cơ: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Thuốc lá: Là y</w:t>
      </w:r>
      <w:r>
        <w:t xml:space="preserve">ếu</w:t>
      </w:r>
      <w:r>
        <w:t xml:space="preserve"> t</w:t>
      </w:r>
      <w:r>
        <w:t xml:space="preserve">ố</w:t>
      </w:r>
      <w:r>
        <w:t xml:space="preserve"> nguy cơ quan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Rượu: Có tác dụng cộng hưởng lên nguy cơ gây ung thư.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w:t>
      </w:r>
      <w:r>
        <w:t xml:space="preserve">ế</w:t>
      </w:r>
      <w:r>
        <w:t xml:space="preserve">u vừa hút thuốc và uống rượusẽ tăng nguy cơ ung thư lớn gấp nhi</w:t>
      </w:r>
      <w:r>
        <w:t xml:space="preserve">ề</w:t>
      </w:r>
      <w:r>
        <w:t xml:space="preserve">u lần so với hút thuốc và uống rượu đơn thuần.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nguyên nhân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Viêm thanh quản </w:t>
      </w:r>
      <w:r>
        <w:t xml:space="preserve">thoái</w:t>
      </w:r>
      <w:r>
        <w:t xml:space="preserve"> </w:t>
      </w:r>
      <w:r>
        <w:t xml:space="preserve">hóa</w:t>
      </w:r>
      <w:r>
        <w:t xml:space="preserve"> đặc biệt là tổn thương bạch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w:t>
      </w:r>
      <w:r>
        <w:t xml:space="preserve"> nhú sừng </w:t>
      </w:r>
      <w:r>
        <w:t xml:space="preserve">hóa</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Nhóm c</w:t>
      </w:r>
      <w:r>
        <w:rPr>
          <w:i/>
        </w:rPr>
        <w:t xml:space="preserve">ó</w:t>
      </w:r>
      <w:r>
        <w:rPr>
          <w:i/>
        </w:rPr>
        <w:t xml:space="preserve"> nguy cơ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Là những người làm việc trong môi trường tiếp xúc với </w:t>
      </w:r>
      <w:r>
        <w:t xml:space="preserve">hóa</w:t>
      </w:r>
      <w:r>
        <w:t xml:space="preserve"> chất, nhựa đường hoặc thợ đốt lò.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Phơi nhiễm 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w:t>
      </w:r>
      <w:r>
        <w:rPr>
          <w:b/>
        </w:rPr>
        <w:t xml:space="preserve">TI</w:t>
      </w:r>
      <w:r>
        <w:rPr>
          <w:b/>
        </w:rPr>
        <w:t xml:space="preserve">Ề</w:t>
      </w:r>
      <w:r>
        <w:rPr>
          <w:b/>
        </w:rPr>
        <w:t xml:space="preserve">NSỬ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đã hoặc đang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w:t>
      </w:r>
      <w:r>
        <w:rPr>
          <w:b/>
        </w:rPr>
        <w:t xml:space="preserve">TRIỆU CHỨNG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Cơ năng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 tự xuất hiện các triệu chứng cơ năng, </w:t>
      </w:r>
      <w:r>
        <w:t xml:space="preserve">tùy</w:t>
      </w:r>
      <w:r>
        <w:t xml:space="preserve"> theo vị trí xuất phát của khối u</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Ung thư thượng thanh môn: Chiếm tỷ lệ khoảng 45% các trường h</w:t>
      </w:r>
      <w:r>
        <w:t xml:space="preserve">ợ</w:t>
      </w:r>
      <w:r>
        <w:t xml:space="preserve">p, gồm có các ung thư của tiền đìnhthanh quản và buồng thanh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Nuốt vướng: Có cảm giác như có dị vật ở bên trong. Có cảm giác đờm đọng,không khạc ra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Nuốt nghẹn, nuốt đau: Đau thường tăng d</w:t>
      </w:r>
      <w:r>
        <w:t xml:space="preserve">ầ</w:t>
      </w:r>
      <w:r>
        <w:t xml:space="preserve">n lên, đau lan lên tai.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Khàn tiếng, khó thở khi u to dần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Ung thư ở thanh môn: Chiếm tỷ lệ khoảng 45% các trường hợp. Gồm có cáckhối u nằm trên hai dây thanh.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y</w:t>
      </w:r>
      <w:r>
        <w:t xml:space="preserve">ế</w:t>
      </w:r>
      <w:r>
        <w:t xml:space="preserve">u là triệu chứng khản tiếngkéo dài, điều trị nội khoa không khỏi.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Khó thở: Khi u to d</w:t>
      </w:r>
      <w:r>
        <w:t xml:space="preserve">ầ</w:t>
      </w:r>
      <w:r>
        <w:t xml:space="preserve">n, chelấp thanh môn. Khó thở thì thở 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Ung thư hạ thanh môn: Chiếm khoảng 10% các trường hợp. Gồm các khối u nằmở phần giữa vòng sụn đầu tiên của khí quản và bờ dưới dây thanh.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Triệu chứng đầu tiên là khó thở nhẹ, sau tăng dần.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Muộn hơn khó thở như kiểu bị hen.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Triệu chứng thực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 </w:t>
      </w:r>
      <w:r>
        <w:rPr>
          <w:b/>
          <w:i/>
        </w:rPr>
        <w:t xml:space="preserve">Triệu chứng tại </w:t>
      </w:r>
      <w:r>
        <w:rPr>
          <w:b/>
          <w:i/>
        </w:rPr>
        <w:t xml:space="preserve">th</w:t>
      </w:r>
      <w:r>
        <w:rPr>
          <w:b/>
          <w:i/>
        </w:rPr>
        <w:t xml:space="preserve">anh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Thăm khám thanh quản bằng phương pháp nội soi có thểthấy hình ảnh tổn thương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w:t>
      </w:r>
      <w:r>
        <w:t xml:space="preserve"> sùi ở bờ tự d</w:t>
      </w:r>
      <w:r>
        <w:t xml:space="preserve">o</w:t>
      </w:r>
      <w:r>
        <w:t xml:space="preserve"> của chân thanh thiệt.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w:t>
      </w:r>
      <w:r>
        <w:t xml:space="preserve"> sùi ở khoảng trước ch</w:t>
      </w:r>
      <w:r>
        <w:t xml:space="preserve">â</w:t>
      </w:r>
      <w:r>
        <w:t xml:space="preserve">n thanhthiệt.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w:t>
      </w:r>
      <w:r>
        <w:t xml:space="preserve"> sùi ở 1/3 trước của dây thanh có thể lan tới sụn phễu, cố định sụn phễu,hoặc lan qua mép trước sang dây thanh đối diện.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w:t>
      </w:r>
      <w:r>
        <w:t xml:space="preserve"> sùi toàn bộ băng thanh thất và buồng Morgagni.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w:t>
      </w:r>
      <w:r>
        <w:t xml:space="preserve"> sùi lấp ló ở phía dưới của dây thanh. Khối u lớn gây tổn thương xâm lấnra toàn bộ vùng sụn thanh quản, cơ, da tạo thành tổn thương cứng chắc như “mairùa” ở vùng sụn giáp.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 </w:t>
      </w:r>
      <w:r>
        <w:rPr>
          <w:b/>
          <w:i/>
        </w:rPr>
        <w:t xml:space="preserve">Tổn thương tại hạch c</w:t>
      </w:r>
      <w:r>
        <w:rPr>
          <w:b/>
          <w:i/>
        </w:rPr>
        <w:t xml:space="preserve">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Hạch cổ có thể ở một bên, cùng với khối u, hoặc lan sang bên đối diện.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Vị trí: Thường ở hạch cảnh trên, cảnh giữa, hạch trước khí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Tính chất: Hạch rắn, di động kém, hoặc dính.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Toàn thân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Lúc đ</w:t>
      </w:r>
      <w:r>
        <w:t xml:space="preserve">ầ</w:t>
      </w:r>
      <w:r>
        <w:t xml:space="preserve">u bìnhthường, về sau tiến triển thiếu oxy kéo dài, gầy sút, suy dinh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w:t>
      </w:r>
      <w:r>
        <w:rPr>
          <w:b/>
        </w:rPr>
        <w:t xml:space="preserve">CÁC DẤU HIỆU CẬN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Nội soi thanh quản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Đây là phương pháp bắt buộc, để đánh giá trực tiếp khốiu, vị trí tổn thương, sự lan tràn, tiến triển và làm sinh thiết khối u để đánhgiá tổn thương giải phẫu bệnh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Chẩn đoán hình 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Chụp c</w:t>
      </w:r>
      <w:r>
        <w:t xml:space="preserve">ắ</w:t>
      </w:r>
      <w:r>
        <w:t xml:space="preserve">t lớp thanh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Chụp cắt lớp vi tính vùng cổ.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Chụp cộng hưởng từ (IMR).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Chụp cắt lớp vi tính phát điện tử dương (PET) là phương p</w:t>
      </w:r>
      <w:r>
        <w:t xml:space="preserve">h</w:t>
      </w:r>
      <w:r>
        <w:t xml:space="preserve">áp chụp mới nhất, giúp cho việc chẩnđoán khi các khối u còn rất nhỏ và các ổ di căn mà các phương pháp chụp kháckhông phát h</w:t>
      </w:r>
      <w:r>
        <w:t xml:space="preserve">i</w:t>
      </w:r>
      <w:r>
        <w:t xml:space="preserve">ện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Chẩn đoán tế bào - giải phẫu bệnh l</w:t>
      </w:r>
      <w:r>
        <w:rPr>
          <w:b/>
        </w:rPr>
        <w:t xml:space="preserve">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Chẩn đoán tế bào: Khi có di căn các hạch vùng cổ sử dụng chọc hút t</w:t>
      </w:r>
      <w:r>
        <w:t xml:space="preserve">ế</w:t>
      </w:r>
      <w:r>
        <w:t xml:space="preserve"> bào để đánh giá di căn vào 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Chẩn đoán giải phẫu bệnh lý: Đây là phương pháp quan trọng để quyết địnhviệc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Đại thể: Hay gặp là dạng u sùi, loét, dạng 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Hiếm gặp hơn là u ở thể thâm nhiễm cứng.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 thể: 95% ung thư thanh quản tổn thương là loại biểu mô vẩy. Ung thư củatổ chức liên kết rất ít gặp.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Còn có thể thấy ung thư biểu mô tuy</w:t>
      </w:r>
      <w:r>
        <w:t xml:space="preserve">ế</w:t>
      </w:r>
      <w:r>
        <w:t xml:space="preserve">n, hoặc sarcoma, u hắc tố (melanoma).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rPr>
          <w:b/>
        </w:rPr>
        <w:t xml:space="preserve">Khám các chuyên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Khám kỹ các chuyên khoa Răng - Hàm - Mặt và Tai - Mũi - Họng để đánh giásự xâm lấn của 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Siêu âm </w:t>
      </w:r>
      <w:r>
        <w:t xml:space="preserve">ổ</w:t>
      </w:r>
      <w:r>
        <w:t xml:space="preserve"> bụng: Phát hiện di căn đếncác nội tạng: Gan, lách, hạch ổ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Chụp X-quang phổi th</w:t>
      </w:r>
      <w:r>
        <w:t xml:space="preserve">ẳ</w:t>
      </w:r>
      <w:r>
        <w:t xml:space="preserve">ng,nghiêng tìm di căn phổi.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soi thực quản và phế quản giúp phát hiện ung thư thứ hai: Có khoảngtừ 10% đến 15% các trường hợp ung thư của tai, mũi, họng có ung thư thứ hai xuấthiện c</w:t>
      </w:r>
      <w:r>
        <w:t xml:space="preserve">ù</w:t>
      </w:r>
      <w:r>
        <w:t xml:space="preserve">ng lúc hoặc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Chụp đồng vị phóng xạ tim các ổ di căn xương toàn thân.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w:t>
      </w:r>
      <w:r>
        <w:rPr>
          <w:b/>
        </w:rPr>
        <w:t xml:space="preserve">CHẨN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Chẩn đoán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Chẩn đoán xác định dựa vào lâm sàng và sinh thiết tổnthương làm xét nghiệm mô bệnh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Chẩn đoán giai đoạn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 U </w:t>
      </w:r>
      <w:r>
        <w:rPr>
          <w:b/>
          <w:i/>
        </w:rPr>
        <w:t xml:space="preserve">nguyên phát (T</w:t>
      </w:r>
      <w:r>
        <w:rPr>
          <w:b/>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x</w:t>
      </w:r>
      <w:r>
        <w:t xml:space="preserve">: </w:t>
      </w:r>
      <w:r>
        <w:t xml:space="preserve">U</w:t>
      </w:r>
      <w:r>
        <w:t xml:space="preserve"> nguyên phát không xác địnhđược.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0</w:t>
      </w:r>
      <w:r>
        <w:t xml:space="preserve">: Không có u nguyên phát.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is</w:t>
      </w:r>
      <w:r>
        <w:t xml:space="preserve">: </w:t>
      </w:r>
      <w:r>
        <w:t xml:space="preserve">U</w:t>
      </w:r>
      <w:r>
        <w:t xml:space="preserve">ng thư tại chỗ (tiền xâm lấn).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2.1.1.</w:t>
      </w:r>
      <w:r>
        <w:rPr>
          <w:i/>
        </w:rPr>
        <w:t xml:space="preserve">U</w:t>
      </w:r>
      <w:r>
        <w:rPr>
          <w:i/>
        </w:rPr>
        <w:t xml:space="preserve">ngthư thượng thanh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1</w:t>
      </w:r>
      <w:r>
        <w:t xml:space="preserve">:</w:t>
      </w:r>
      <w:r>
        <w:t xml:space="preserve">U</w:t>
      </w:r>
      <w:r>
        <w:t xml:space="preserve"> giới hạn </w:t>
      </w:r>
      <w:r>
        <w:t xml:space="preserve">tr</w:t>
      </w:r>
      <w:r>
        <w:t xml:space="preserve">ên thanh môn với dây thanh di độngbình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2</w:t>
      </w:r>
      <w:r>
        <w:t xml:space="preserve">: </w:t>
      </w:r>
      <w:r>
        <w:t xml:space="preserve">U</w:t>
      </w:r>
      <w:r>
        <w:t xml:space="preserve"> xâm lấn nhiều hơn một vùngthượng thanh môn hoặc lan xuống thanh môn hoặc vùng bên ngoài của thượng thanhmôn, không cố định thanh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3</w:t>
      </w:r>
      <w:r>
        <w:t xml:space="preserve">: </w:t>
      </w:r>
      <w:r>
        <w:t xml:space="preserve">U</w:t>
      </w:r>
      <w:r>
        <w:t xml:space="preserve"> giới hạn ở thanh quản vớidây thanh cố định hoặc u xâm lấn sau sụn nhẫn hoặc tổ chức trước sụn nắp thanhquản.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4</w:t>
      </w:r>
      <w:r>
        <w:t xml:space="preserve">: </w:t>
      </w:r>
      <w:r>
        <w:t xml:space="preserve">U</w:t>
      </w:r>
      <w:r>
        <w:t xml:space="preserve"> xâm lấn qua sụn giáp rangoài thanh qu</w:t>
      </w:r>
      <w:r>
        <w:t xml:space="preserve">ả</w:t>
      </w:r>
      <w:r>
        <w:t xml:space="preserve">n hay xâm lấn phần mềm trướccổ, tuyến giáp, thực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2.1.2</w:t>
      </w:r>
      <w:r>
        <w:rPr>
          <w:i/>
        </w:rPr>
        <w:t xml:space="preserve">.</w:t>
      </w:r>
      <w:r>
        <w:rPr>
          <w:i/>
        </w:rPr>
        <w:t xml:space="preserve"> </w:t>
      </w:r>
      <w:r>
        <w:rPr>
          <w:i/>
        </w:rPr>
        <w:t xml:space="preserve">Ung thư thanh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rPr>
          <w:vertAlign w:val="subscript"/>
        </w:rPr>
        <w:t xml:space="preserve">1</w:t>
      </w:r>
      <w:r>
        <w:t xml:space="preserve">:</w:t>
      </w:r>
      <w:r>
        <w:t xml:space="preserve">U</w:t>
      </w:r>
      <w:r>
        <w:t xml:space="preserve"> giới hạn ở dây thanh vớidây thanh di động 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1</w:t>
      </w:r>
      <w:r>
        <w:rPr>
          <w:vertAlign w:val="subscript"/>
        </w:rPr>
        <w:t xml:space="preserve">a</w:t>
      </w:r>
      <w:r>
        <w:t xml:space="preserve">: </w:t>
      </w:r>
      <w:r>
        <w:t xml:space="preserve">U</w:t>
      </w:r>
      <w:r>
        <w:t xml:space="preserve"> giới hạn ở một bên dây thanh.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1</w:t>
      </w:r>
      <w:r>
        <w:rPr>
          <w:vertAlign w:val="subscript"/>
        </w:rPr>
        <w:t xml:space="preserve">b</w:t>
      </w:r>
      <w:r>
        <w:t xml:space="preserve">: </w:t>
      </w:r>
      <w:r>
        <w:t xml:space="preserve">U</w:t>
      </w:r>
      <w:r>
        <w:t xml:space="preserve"> bao gồm cả hai dây thanh.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2</w:t>
      </w:r>
      <w:r>
        <w:t xml:space="preserve">: </w:t>
      </w:r>
      <w:r>
        <w:t xml:space="preserve">U</w:t>
      </w:r>
      <w:r>
        <w:t xml:space="preserve"> lan lên thượng thanh môn hoặchạ thanh môn hoặc hạn chế di động dây thanh.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3</w:t>
      </w:r>
      <w:r>
        <w:t xml:space="preserve">: </w:t>
      </w:r>
      <w:r>
        <w:t xml:space="preserve">U</w:t>
      </w:r>
      <w:r>
        <w:t xml:space="preserve"> giới hạn ở thanh môn vớidây thanh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4</w:t>
      </w:r>
      <w:r>
        <w:t xml:space="preserve">: </w:t>
      </w:r>
      <w:r>
        <w:t xml:space="preserve">U</w:t>
      </w:r>
      <w:r>
        <w:t xml:space="preserve"> xâm lấn sụn giáp, lan ra ngoàithanh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2.1.3.</w:t>
      </w:r>
      <w:r>
        <w:rPr>
          <w:i/>
        </w:rPr>
        <w:t xml:space="preserve"> Ung thư hạ thanh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1</w:t>
      </w:r>
      <w:r>
        <w:t xml:space="preserve">: </w:t>
      </w:r>
      <w:r>
        <w:t xml:space="preserve">U</w:t>
      </w:r>
      <w:r>
        <w:t xml:space="preserve"> giới hạn ở hạ thanh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2</w:t>
      </w:r>
      <w:r>
        <w:t xml:space="preserve">: </w:t>
      </w:r>
      <w:r>
        <w:t xml:space="preserve">U</w:t>
      </w:r>
      <w:r>
        <w:t xml:space="preserve"> lan tới dây thanh, </w:t>
      </w:r>
      <w:r>
        <w:t xml:space="preserve">d</w:t>
      </w:r>
      <w:r>
        <w:t xml:space="preserve">ây thanh di động b</w:t>
      </w:r>
      <w:r>
        <w:t xml:space="preserve">ì</w:t>
      </w:r>
      <w:r>
        <w:t xml:space="preserve">nh thường hoặc hạn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3</w:t>
      </w:r>
      <w:r>
        <w:t xml:space="preserve">: </w:t>
      </w:r>
      <w:r>
        <w:t xml:space="preserve">U</w:t>
      </w:r>
      <w:r>
        <w:t xml:space="preserve"> gi</w:t>
      </w:r>
      <w:r>
        <w:t xml:space="preserve">ớ</w:t>
      </w:r>
      <w:r>
        <w:t xml:space="preserve">i hạn ở thanh quản với dây thanh cốđịnh.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T4: </w:t>
      </w:r>
      <w:r>
        <w:t xml:space="preserve">U</w:t>
      </w:r>
      <w:r>
        <w:t xml:space="preserve"> xâm lấn sụn nhẫn, sụn giáphoặc lan ra ngoài thanh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 </w:t>
      </w:r>
      <w:r>
        <w:rPr>
          <w:b/>
          <w:i/>
        </w:rPr>
        <w:t xml:space="preserve">Hạch v</w:t>
      </w:r>
      <w:r>
        <w:rPr>
          <w:b/>
          <w:i/>
        </w:rPr>
        <w:t xml:space="preserve">ù</w:t>
      </w:r>
      <w:r>
        <w:rPr>
          <w:b/>
          <w:i/>
        </w:rPr>
        <w:t xml:space="preserve">ng (N)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w:t>
      </w:r>
      <w:r>
        <w:rPr>
          <w:vertAlign w:val="subscript"/>
        </w:rPr>
        <w:t xml:space="preserve">x</w:t>
      </w:r>
      <w:r>
        <w:t xml:space="preserve">: Không xác định được hạch vùng.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w:t>
      </w:r>
      <w:r>
        <w:rPr>
          <w:vertAlign w:val="subscript"/>
        </w:rPr>
        <w:t xml:space="preserve">0</w:t>
      </w:r>
      <w:r>
        <w:t xml:space="preserve">: Không di căn 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w:t>
      </w:r>
      <w:r>
        <w:rPr>
          <w:vertAlign w:val="subscript"/>
        </w:rPr>
        <w:t xml:space="preserve">1</w:t>
      </w:r>
      <w:r>
        <w:t xml:space="preserve">: Di căn một hạch đơn độccùng bên đường kính lớn nhất dưới 3cm.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w:t>
      </w:r>
      <w:r>
        <w:rPr>
          <w:vertAlign w:val="subscript"/>
        </w:rPr>
        <w:t xml:space="preserve">2</w:t>
      </w:r>
      <w:r>
        <w:t xml:space="preserve">: Di căn hạch trên 3cm nh</w:t>
      </w:r>
      <w:r>
        <w:t xml:space="preserve">ư</w:t>
      </w:r>
      <w:r>
        <w:t xml:space="preserve">ng kích thước lớn nhất không quá 6cm.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w:t>
      </w:r>
      <w:r>
        <w:rPr>
          <w:vertAlign w:val="subscript"/>
        </w:rPr>
        <w:t xml:space="preserve">2a</w:t>
      </w:r>
      <w:r>
        <w:t xml:space="preserve">: Di căn một hạch đơn độc cùng bên trên 3cm, nhưng kíchthước lớn nhất không quá 6cm.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w:t>
      </w:r>
      <w:r>
        <w:rPr>
          <w:vertAlign w:val="subscript"/>
        </w:rPr>
        <w:t xml:space="preserve">2b</w:t>
      </w:r>
      <w:r>
        <w:t xml:space="preserve">: Di căn nhiều hạch cùng bên đường kính lớn nhất không quá6cm.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w:t>
      </w:r>
      <w:r>
        <w:rPr>
          <w:vertAlign w:val="subscript"/>
        </w:rPr>
        <w:t xml:space="preserve">2c</w:t>
      </w:r>
      <w:r>
        <w:t xml:space="preserve">: Di căn hai bên hoặc đối bên, đường kính lớn nhất khôngquá 6cm.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 N</w:t>
      </w:r>
      <w:r>
        <w:rPr>
          <w:vertAlign w:val="subscript"/>
        </w:rPr>
        <w:t xml:space="preserve">3</w:t>
      </w:r>
      <w:r>
        <w:t xml:space="preserve">: Di căn một hạch kích thước trên 6cm.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2.3. </w:t>
      </w:r>
      <w:r>
        <w:rPr>
          <w:b/>
          <w:i/>
        </w:rPr>
        <w:t xml:space="preserve">Di căn xa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w:t>
      </w:r>
      <w:r>
        <w:rPr>
          <w:vertAlign w:val="subscript"/>
        </w:rPr>
        <w:t xml:space="preserve">x</w:t>
      </w:r>
      <w:r>
        <w:t xml:space="preserve">: Không xác định được di căn xa.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w:t>
      </w:r>
      <w:r>
        <w:rPr>
          <w:vertAlign w:val="subscript"/>
        </w:rPr>
        <w:t xml:space="preserve">0</w:t>
      </w:r>
      <w:r>
        <w:t xml:space="preserve">: Không có di c</w:t>
      </w:r>
      <w:r>
        <w:t xml:space="preserve">ă</w:t>
      </w:r>
      <w:r>
        <w:t xml:space="preserve">n xa.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w:t>
      </w:r>
      <w:r>
        <w:rPr>
          <w:vertAlign w:val="subscript"/>
        </w:rPr>
        <w:t xml:space="preserve">1</w:t>
      </w:r>
      <w:r>
        <w:t xml:space="preserve">: Có di căn xa.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2.4. </w:t>
      </w:r>
      <w:r>
        <w:rPr>
          <w:b/>
          <w:i/>
        </w:rPr>
        <w:t xml:space="preserve">Đánh giá giai đoạn bệnh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Giai đoạn 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rPr>
                <w:vertAlign w:val="subscript"/>
              </w:rPr>
              <w:t xml:space="preserve">1</w:t>
            </w:r>
            <w:r>
              <w:t xml:space="preserve"> + N</w:t>
            </w:r>
            <w:r>
              <w:rPr>
                <w:vertAlign w:val="subscript"/>
              </w:rPr>
              <w:t xml:space="preserve">0</w:t>
            </w:r>
            <w:r>
              <w:t xml:space="preserve"> + M</w:t>
            </w:r>
            <w:r>
              <w:rPr>
                <w:vertAlign w:val="subscript"/>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Giai đoạn II: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rPr>
                <w:vertAlign w:val="subscript"/>
              </w:rPr>
              <w:t xml:space="preserve">2</w:t>
            </w:r>
            <w:r>
              <w:t xml:space="preserve"> + N</w:t>
            </w:r>
            <w:r>
              <w:rPr>
                <w:vertAlign w:val="subscript"/>
              </w:rPr>
              <w:t xml:space="preserve">0</w:t>
            </w:r>
            <w:r>
              <w:t xml:space="preserve"> + M</w:t>
            </w:r>
            <w:r>
              <w:rPr>
                <w:vertAlign w:val="subscript"/>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Giai đoạn III: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T3 + N</w:t>
            </w:r>
            <w:r>
              <w:rPr>
                <w:vertAlign w:val="subscript"/>
              </w:rPr>
              <w:t xml:space="preserve">0</w:t>
            </w:r>
            <w:r>
              <w:t xml:space="preserve"> + M</w:t>
            </w:r>
            <w:r>
              <w:rPr>
                <w:vertAlign w:val="subscript"/>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rPr>
                <w:vertAlign w:val="subscript"/>
              </w:rPr>
              <w:t xml:space="preserve">1</w:t>
            </w:r>
            <w:r>
              <w:t xml:space="preserve"> + N</w:t>
            </w:r>
            <w:r>
              <w:rPr>
                <w:vertAlign w:val="subscript"/>
              </w:rPr>
              <w:t xml:space="preserve">1</w:t>
            </w:r>
            <w:r>
              <w:t xml:space="preserve"> + M</w:t>
            </w:r>
            <w:r>
              <w:rPr>
                <w:vertAlign w:val="subscript"/>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rPr>
                <w:vertAlign w:val="subscript"/>
              </w:rPr>
              <w:t xml:space="preserve">2</w:t>
            </w:r>
            <w:r>
              <w:t xml:space="preserve"> +</w:t>
            </w:r>
            <w:r>
              <w:t xml:space="preserve">N</w:t>
            </w:r>
            <w:r>
              <w:rPr>
                <w:vertAlign w:val="subscript"/>
              </w:rPr>
              <w:t xml:space="preserve">1</w:t>
            </w:r>
            <w:r>
              <w:t xml:space="preserve"> + M</w:t>
            </w:r>
            <w:r>
              <w:rPr>
                <w:vertAlign w:val="subscript"/>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rPr>
                <w:vertAlign w:val="subscript"/>
              </w:rPr>
              <w:t xml:space="preserve">3</w:t>
            </w:r>
            <w:r>
              <w:t xml:space="preserve"> + N</w:t>
            </w:r>
            <w:r>
              <w:rPr>
                <w:vertAlign w:val="subscript"/>
              </w:rPr>
              <w:t xml:space="preserve">1</w:t>
            </w:r>
            <w:r>
              <w:t xml:space="preserve"> + M</w:t>
            </w:r>
            <w:r>
              <w:rPr>
                <w:vertAlign w:val="subscript"/>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Giai đoạn IV</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rPr>
                <w:vertAlign w:val="subscript"/>
              </w:rPr>
              <w:t xml:space="preserve">4</w:t>
            </w:r>
            <w:r>
              <w:t xml:space="preserve"> + N</w:t>
            </w:r>
            <w:r>
              <w:rPr>
                <w:vertAlign w:val="subscript"/>
              </w:rPr>
              <w:t xml:space="preserve">0</w:t>
            </w:r>
            <w:r>
              <w:t xml:space="preserve">, N</w:t>
            </w:r>
            <w:r>
              <w:t xml:space="preserve">1</w:t>
            </w:r>
            <w:r>
              <w:t xml:space="preserve"> +</w:t>
            </w:r>
            <w:r>
              <w:t xml:space="preserve">M</w:t>
            </w:r>
            <w:r>
              <w:rPr>
                <w:vertAlign w:val="subscript"/>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Mọi T + N</w:t>
            </w:r>
            <w:r>
              <w:rPr>
                <w:vertAlign w:val="subscript"/>
              </w:rPr>
              <w:t xml:space="preserve">2</w:t>
            </w:r>
            <w:r>
              <w:t xml:space="preserve">, N</w:t>
            </w:r>
            <w:r>
              <w:rPr>
                <w:vertAlign w:val="subscript"/>
              </w:rPr>
              <w:t xml:space="preserve">3</w:t>
            </w:r>
            <w:r>
              <w:t xml:space="preserve"> + M</w:t>
            </w:r>
            <w:r>
              <w:rPr>
                <w:vertAlign w:val="subscript"/>
              </w:rP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Mọi T + mọi N + M</w:t>
            </w:r>
            <w:r>
              <w:t xml:space="preserve">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Chẩn đoán phân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3.1. </w:t>
      </w:r>
      <w:r>
        <w:rPr>
          <w:b/>
          <w:i/>
        </w:rPr>
        <w:t xml:space="preserve">Viêm thanh quản cấp và m</w:t>
      </w:r>
      <w:r>
        <w:rPr>
          <w:b/>
          <w:i/>
        </w:rPr>
        <w:t xml:space="preserve">ạ</w:t>
      </w:r>
      <w:r>
        <w:rPr>
          <w:b/>
          <w:i/>
        </w:rPr>
        <w:t xml:space="preserve">n t</w:t>
      </w:r>
      <w:r>
        <w:rPr>
          <w:b/>
          <w:i/>
        </w:rPr>
        <w:t xml:space="preserve">í</w:t>
      </w:r>
      <w:r>
        <w:rPr>
          <w:b/>
          <w:i/>
        </w:rPr>
        <w:t xml:space="preserve">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Bệnh nhân khàn tiếng đột ngột sau sốt, cảm cúm, đau họng. Điều trị chốngviêm, chống phù nề tích cực, nếu không khỏi d</w:t>
      </w:r>
      <w:r>
        <w:t xml:space="preserve">ễ</w:t>
      </w:r>
      <w:r>
        <w:t xml:space="preserve"> gây viêm thanh quản mạn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thể: Hai dây thanh phù nề, sung h</w:t>
      </w:r>
      <w:r>
        <w:t xml:space="preserve">u</w:t>
      </w:r>
      <w:r>
        <w:t xml:space="preserve">yết đỏ, kèm theo t</w:t>
      </w:r>
      <w:r>
        <w:t xml:space="preserve">ổ</w:t>
      </w:r>
      <w:r>
        <w:t xml:space="preserve">n thương cả vùng niêm mạc họng miệng.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 </w:t>
      </w:r>
      <w:r>
        <w:rPr>
          <w:b/>
          <w:i/>
        </w:rPr>
        <w:t xml:space="preserve">Lao thanh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Khàn ti</w:t>
      </w:r>
      <w:r>
        <w:t xml:space="preserve">ế</w:t>
      </w:r>
      <w:r>
        <w:t xml:space="preserve">ng tăng dần.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thể: Họng nhiều xuất tiết ứ đọng, bẩn, thanh quản tổn thương các mảngtrắng, b</w:t>
      </w:r>
      <w:r>
        <w:t xml:space="preserve">ẩ</w:t>
      </w:r>
      <w:r>
        <w:t xml:space="preserve">n, hoại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Toàn thân: Gầy sút, sốt về chiều, máu lắng tăng cao, phản ứng Mantouxdương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X-quang phổi: Thường có hình ảnh lao phổi.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3.3. </w:t>
      </w:r>
      <w:r>
        <w:rPr>
          <w:b/>
          <w:i/>
        </w:rPr>
        <w:t xml:space="preserve">Bạch sản thanh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 thương do loạn sản tại chỗ, gây ra những </w:t>
      </w:r>
      <w:r>
        <w:t xml:space="preserve">ổ</w:t>
      </w:r>
      <w:r>
        <w:t xml:space="preserve"> xâm lấn nhỏ, sau đó tiến triển thànhung thư.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thể: Tổn thương là đám nhạt màu và dầy lên hơn so với tổ chức x</w:t>
      </w:r>
      <w:r>
        <w:t xml:space="preserve">u</w:t>
      </w:r>
      <w:r>
        <w:t xml:space="preserve">ng quanh.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3.4. </w:t>
      </w:r>
      <w:r>
        <w:rPr>
          <w:b/>
          <w:i/>
        </w:rPr>
        <w:t xml:space="preserve">Các khối u lành tính thanh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Hạt xơ, u xơ thanh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w:t>
      </w:r>
      <w:r>
        <w:t xml:space="preserve"> nhú (papilome).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w:t>
      </w:r>
      <w:r>
        <w:t xml:space="preserve"> nhú sừng </w:t>
      </w:r>
      <w:r>
        <w:t xml:space="preserve">hóa</w:t>
      </w:r>
      <w:r>
        <w:t xml:space="preserve">. Đây là trạng tháitiền ung thư.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Polyp thanh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khối u lành tính sẽ thấy rất rõ khi nội soi, tiếnhành lấy toàn bộ khối u, cầm máu, sau đó thử giải phẫu bệnh lý nếu ung thư phảiđiều trị tiếp theo phác đồ điều trị ung thư thanh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UNG THƯ KHÍ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w:t>
      </w:r>
      <w:r>
        <w:rPr>
          <w:b/>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Khí quản là ống nối thanh qu</w:t>
      </w:r>
      <w:r>
        <w:t xml:space="preserve">ả</w:t>
      </w:r>
      <w:r>
        <w:t xml:space="preserve">n với phế quản gốc hai bên phải vàtrái.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Khí quản nằm ở cổ, ngực, trước thực quản và </w:t>
      </w:r>
      <w:r>
        <w:t xml:space="preserve">đ</w:t>
      </w:r>
      <w:r>
        <w:t xml:space="preserve">ược cấu tạo bởi các vòng sụn và mô sợi.Ta có thể s</w:t>
      </w:r>
      <w:r>
        <w:t xml:space="preserve">ờ</w:t>
      </w:r>
      <w:r>
        <w:t xml:space="preserve"> thấy khí quản ở vùng trướccổ.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Ung thư khí quản là bệnh lý các khối u ác tính xuấthiện ở vùng khí quản, đây là bệnh hiếm gặp và chỉ chiếm tỷ lệ 0,1% (1/1000)trong tất cả các bệnh ung thư. Thể mô bệnh học phổ biến nhất của ung thư khí quảnlà ung thư biểu mô tế bào vảy và carcinom tuyến nang. Ung thư tế bào vảy gặp ởcác đoạn khác nhau của đường thở, miệng và thực quản. Carcinom tuyến nang hiếmgặp hơn và thường phát triển từ mô tuyến</w:t>
      </w:r>
      <w:r>
        <w:t xml:space="preserve">.</w:t>
      </w:r>
      <w:r>
        <w:t xml:space="preserve"> Chúng thường gặp ở các phần khác của cơ thể, phổ biến </w:t>
      </w:r>
      <w:r>
        <w:t xml:space="preserve">ở</w:t>
      </w:r>
      <w:r>
        <w:t xml:space="preserve"> vùng đầu cổ.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Các yếu t</w:t>
      </w:r>
      <w:r>
        <w:rPr>
          <w:i/>
        </w:rPr>
        <w:t xml:space="preserve">ố</w:t>
      </w:r>
      <w:r>
        <w:rPr>
          <w:i/>
        </w:rPr>
        <w:t xml:space="preserve"> nguy cơ: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Chúng ta không biết chính xác những nguyên nhân gìgây ra ung thư khí quản, hầu hết là không rõ nguyên nhân. Tuy nhiên, hút thuốclá có liên quan với ung thư tế bào vảy của khí quản. Ung thư khí quản cân bằng ởhai giới trong độ tuổi từ 40 đ</w:t>
      </w:r>
      <w:r>
        <w:t xml:space="preserve">ế</w:t>
      </w:r>
      <w:r>
        <w:t xml:space="preserve">n 60.Ung thư khí quản phổ bi</w:t>
      </w:r>
      <w:r>
        <w:t xml:space="preserve">ế</w:t>
      </w:r>
      <w:r>
        <w:t xml:space="preserve">n hơn ở nam gi</w:t>
      </w:r>
      <w:r>
        <w:t xml:space="preserve">ớ</w:t>
      </w:r>
      <w:r>
        <w:t xml:space="preserve">i trên 60 tuổi.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phơi nhiễm dioxin có thể được coi là yếu tốnguy cơ của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w:t>
      </w:r>
      <w:r>
        <w:rPr>
          <w:b/>
        </w:rPr>
        <w:t xml:space="preserve">TIỀN SỬ PHƠI NHIỄM VỚI CHẤT ĐỘC HÓA HỌC/DIOX</w:t>
      </w:r>
      <w:r>
        <w:rPr>
          <w:b/>
        </w:rPr>
        <w:t xml:space="preserve">I</w:t>
      </w:r>
      <w:r>
        <w:rPr>
          <w:b/>
        </w:rP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đã hoặc đang ph</w:t>
      </w:r>
      <w:r>
        <w:t xml:space="preserve">ơ</w:t>
      </w:r>
      <w:r>
        <w:t xml:space="preserve">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w:t>
      </w:r>
      <w:r>
        <w:rPr>
          <w:b/>
        </w:rPr>
        <w:t xml:space="preserve">TRIỆU CHỨNG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chứng ph</w:t>
      </w:r>
      <w:r>
        <w:t xml:space="preserve">ổ</w:t>
      </w:r>
      <w:r>
        <w:t xml:space="preserve"> biến nhất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Ho khan.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Khó thở.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Khàn tiếng.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Khó nuốt.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Sốt, ớn lạnh và nhiễm trùng vùng ngực (tái phát nhiều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 ra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Tiếng Wheezing (th</w:t>
      </w:r>
      <w:r>
        <w:t xml:space="preserve">ở</w:t>
      </w:r>
      <w:r>
        <w:t xml:space="preserve"> khò khè).</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triệu chứng này thường gặp trong nhiều tình huốngkhông phải ung</w:t>
      </w:r>
      <w:r>
        <w:t xml:space="preserve">thư. Tuy nhiên, điều quan trọnglà nên đi khám bệnh nếu có bất cứ triệu</w:t>
      </w:r>
      <w:r>
        <w:t xml:space="preserve">chứng nào như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w:t>
      </w:r>
      <w:r>
        <w:rPr>
          <w:b/>
        </w:rPr>
        <w:t xml:space="preserve">CÁC DẤU HIỆU CẬN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xét nghiệm có thể được sử dụng trợ giúp chẩnđoán ung thư khí quản và để tìm hiểu sự xâm </w:t>
      </w:r>
      <w:r>
        <w:t xml:space="preserve">l</w:t>
      </w:r>
      <w:r>
        <w:t xml:space="preserve">ấn rộng của tổ chức ung thư. Kết quả của các xét nghiệm này sẽ giúp cácchuyên gia để quyết định hướng điều trị tốt nhất cho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Chụp X-quang thông thường: ít khi phát hiện được ung thư khí quản trênphim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Chụp cắt lớp vi tính (CLVT).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Chụp cộng hưởng từ (MRI), cũng tương tự như chụp CLVT.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soi khí phế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Soi phế quản ống cứng: Soi khí phế quản ống cứng đôi khi được sử dụng đểgiúp các thầy thuốc ch</w:t>
      </w:r>
      <w:r>
        <w:t xml:space="preserve">ẩ</w:t>
      </w:r>
      <w:r>
        <w:t xml:space="preserve">n đoán hoặc đưa ra k</w:t>
      </w:r>
      <w:r>
        <w:t xml:space="preserve">ế</w:t>
      </w:r>
      <w:r>
        <w:t xml:space="preserve"> hoạch điều trị. Nó có thể giúp họnh</w:t>
      </w:r>
      <w:r>
        <w:t xml:space="preserve">ì</w:t>
      </w:r>
      <w:r>
        <w:t xml:space="preserve">n thấy các khối u rõ rànghơn, qua đó sinh thiết chẩn đoán mô bệnh học, đánh giá độ mô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w:t>
      </w:r>
      <w:r>
        <w:rPr>
          <w:b/>
        </w:rPr>
        <w:t xml:space="preserve">CH</w:t>
      </w:r>
      <w:r>
        <w:rPr>
          <w:b/>
        </w:rPr>
        <w:t xml:space="preserve">Ẩ</w:t>
      </w:r>
      <w:r>
        <w:rPr>
          <w:b/>
        </w:rPr>
        <w:t xml:space="preserve">NĐOÁN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Chẩn đoán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Dựa vào lâm sàng, hình ảnh nội soi và kết quả mô bệnhhọc.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Chẩn đo</w:t>
      </w:r>
      <w:r>
        <w:rPr>
          <w:b/>
        </w:rPr>
        <w:t xml:space="preserve">á</w:t>
      </w:r>
      <w:r>
        <w:rPr>
          <w:b/>
        </w:rPr>
        <w:t xml:space="preserve">n phân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Ung thư khí quản hi</w:t>
      </w:r>
      <w:r>
        <w:t xml:space="preserve">ế</w:t>
      </w:r>
      <w:r>
        <w:t xml:space="preserve">m gặp, khó chẩn đoán, c</w:t>
      </w:r>
      <w:r>
        <w:t xml:space="preserve">ó</w:t>
      </w:r>
      <w:r>
        <w:t xml:space="preserve"> thể bị nhầm lẫn với bệnh</w:t>
      </w:r>
      <w:r>
        <w:t xml:space="preserve">hen hay viêm phế quản, đ</w:t>
      </w:r>
      <w:r>
        <w:t xml:space="preserve">ô</w:t>
      </w:r>
      <w:r>
        <w:t xml:space="preserve">i khicó các polyp, u lành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UNG THƯ TUYẾN TIỀN LIỆT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w:t>
      </w:r>
      <w:r>
        <w:rPr>
          <w:b/>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Ung thư tuyến tiền liệt (</w:t>
      </w:r>
      <w:r>
        <w:t xml:space="preserve">U</w:t>
      </w:r>
      <w:r>
        <w:t xml:space="preserve">TTTL) là loại ung thư (</w:t>
      </w:r>
      <w:r>
        <w:t xml:space="preserve">U</w:t>
      </w:r>
      <w:r>
        <w:t xml:space="preserve">T) phổ biến nhất tại Hoa Kỳ. Mặc </w:t>
      </w:r>
      <w:r>
        <w:t xml:space="preserve">d</w:t>
      </w:r>
      <w:r>
        <w:t xml:space="preserve">ù tỷ lệ tử vong t</w:t>
      </w:r>
      <w:r>
        <w:t xml:space="preserve">ừ</w:t>
      </w:r>
      <w:r>
        <w:t xml:space="preserve">ng bước được cải thiện nhờ các ti</w:t>
      </w:r>
      <w:r>
        <w:t xml:space="preserve">ế</w:t>
      </w:r>
      <w:r>
        <w:t xml:space="preserve">n bộ trong chẩn đoán sớm và điều trịnhưng </w:t>
      </w:r>
      <w:r>
        <w:t xml:space="preserve">U</w:t>
      </w:r>
      <w:r>
        <w:t xml:space="preserve">TTTL vẫn là nguyên nhân gâytử vong thứ hai sau ung thư phổi trong số các bệnh ung thư ở nam giới. Bệnh cóxu hướng ngày càng gia tăng. Ước tính tại Hoa Kỳ vào năm 2007 có 218.890 trườnghợp mới mắc, chiếm một phần ba </w:t>
      </w:r>
      <w:r>
        <w:t xml:space="preserve">trong</w:t>
      </w:r>
      <w:r>
        <w:t xml:space="preserve"> tổngsố các trường hợp mới mắc UT.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Việt Nam, bệnh đứng thứ 12 </w:t>
      </w:r>
      <w:r>
        <w:t xml:space="preserve">trong</w:t>
      </w:r>
      <w:r>
        <w:t xml:space="preserve"> các bệnh ung thư ở nam giới, theo ghi nhậnung thư ở Hà Nội, </w:t>
      </w:r>
      <w:r>
        <w:t xml:space="preserve">U</w:t>
      </w:r>
      <w:r>
        <w:t xml:space="preserve">TTTL có tỷ lệ mắc chuẩn theotuổi là 1,2/100000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thường gặp ở độ tuổi trên 65 tuổi. Các nguyênnhân sinh bệnh chưa được khẳng định, tuy nhiên có một số yếu tố liên quan nhưchủng tộc (người da đen có tỷ lệ mắc cao hơn người da trắng), địa lý (các nướcchâu Á có tỷ lệ mắc thấp hơn), yếu tố gia đình (anh em ruột mắc </w:t>
      </w:r>
      <w:r>
        <w:t xml:space="preserve">U</w:t>
      </w:r>
      <w:r>
        <w:t xml:space="preserve">TTTL c</w:t>
      </w:r>
      <w:r>
        <w:t xml:space="preserve">ó</w:t>
      </w:r>
      <w:r>
        <w:t xml:space="preserve"> nguy cơ mắc bệnh cao hơn hai đến ba lần) và chế độ ăn uống.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năm gần đây nhờ </w:t>
      </w:r>
      <w:r>
        <w:t xml:space="preserve">ápdụng</w:t>
      </w:r>
      <w:r>
        <w:t xml:space="preserve"> phương pháp chẩn đoán sớm qua thăm khám trực tràng bằng tay và xétnghiệm kháng nguyên đặc hiệu tuyến tiền liệt PSA (Prostate- specific antigen)trên những đối tượng có nguy cơ cao, bệnh được phát hiện ở giai đoạn s</w:t>
      </w:r>
      <w:r>
        <w:t xml:space="preserve">ớ</w:t>
      </w:r>
      <w:r>
        <w:t xml:space="preserve">m hơn nên tiên lượng tốt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phương pháp điều trị bao gồm phẫu thuật, tia xạ,điều trị nội tiết và điều trị </w:t>
      </w:r>
      <w:r>
        <w:t xml:space="preserve">hóa</w:t>
      </w:r>
      <w:r>
        <w:t xml:space="preserve"> chất,thậm chí the</w:t>
      </w:r>
      <w:r>
        <w:t xml:space="preserve">o</w:t>
      </w:r>
      <w:r>
        <w:t xml:space="preserve"> dõi có kiểm soát - không điềutrị. Bệnh thường gặp ở người già và tiến triển chậm nên việc lự</w:t>
      </w:r>
      <w:r>
        <w:t xml:space="preserve">a</w:t>
      </w:r>
      <w:r>
        <w:t xml:space="preserve"> chọn phương phép điều trị thích hợphay theo dõi đơn thuần cần phải được cân nhắc trên từng bệnh nhân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á</w:t>
      </w:r>
      <w:r>
        <w:rPr>
          <w:i/>
        </w:rPr>
        <w:t xml:space="preserve">c yếu t</w:t>
      </w:r>
      <w:r>
        <w:rPr>
          <w:i/>
        </w:rPr>
        <w:t xml:space="preserve">ố</w:t>
      </w:r>
      <w:r>
        <w:rPr>
          <w:i/>
        </w:rPr>
        <w:t xml:space="preserve"> nguy cơ: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Suy giảm nội tiết tố testosteron ở nam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Suy giảm miễn </w:t>
      </w:r>
      <w:r>
        <w:t xml:space="preserve">d</w:t>
      </w:r>
      <w:r>
        <w:t xml:space="preserve">ịch tự nhiên hoặc mắc phải.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w:t>
      </w:r>
      <w:r>
        <w:t xml:space="preserve"> phì đại lành tính tuyến tiền liệt.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Phơi nhiễm </w:t>
      </w:r>
      <w:r>
        <w:t xml:space="preserve">d</w:t>
      </w:r>
      <w:r>
        <w:t xml:space="preserve">ioxin, phóng xạ từ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w:t>
      </w:r>
      <w:r>
        <w:rPr>
          <w:b/>
        </w:rPr>
        <w:t xml:space="preserve">TI</w:t>
      </w:r>
      <w:r>
        <w:rPr>
          <w:b/>
        </w:rPr>
        <w:t xml:space="preserve">Ề</w:t>
      </w:r>
      <w:r>
        <w:rPr>
          <w:b/>
        </w:rPr>
        <w:t xml:space="preserve">NSỬ PHƠI NHIỄM V</w:t>
      </w:r>
      <w:r>
        <w:rPr>
          <w:b/>
        </w:rPr>
        <w:t xml:space="preserve">Ớ</w:t>
      </w:r>
      <w:r>
        <w:rPr>
          <w:b/>
        </w:rPr>
        <w:t xml:space="preserve">I CH</w:t>
      </w:r>
      <w:r>
        <w:rPr>
          <w:b/>
        </w:rPr>
        <w:t xml:space="preserve">Ấ</w:t>
      </w:r>
      <w:r>
        <w:rPr>
          <w:b/>
        </w:rPr>
        <w:t xml:space="preserve">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ố</w:t>
      </w:r>
      <w:r>
        <w:t xml:space="preserve">i tượngđã hoặc đang phơi nhiễm với chất độc h</w:t>
      </w:r>
      <w:r>
        <w:t xml:space="preserve">ó</w:t>
      </w:r>
      <w:r>
        <w:t xml:space="preserve">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w:t>
      </w:r>
      <w:r>
        <w:rPr>
          <w:b/>
        </w:rPr>
        <w:t xml:space="preserve">TRIỆU CHỨNG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Các g</w:t>
      </w:r>
      <w:r>
        <w:rPr>
          <w:b/>
        </w:rPr>
        <w:t xml:space="preserve">i</w:t>
      </w:r>
      <w:r>
        <w:rPr>
          <w:b/>
        </w:rPr>
        <w:t xml:space="preserve">aiđoạn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 </w:t>
      </w:r>
      <w:r>
        <w:rPr>
          <w:b/>
          <w:i/>
        </w:rPr>
        <w:t xml:space="preserve">Giai đoạn s</w:t>
      </w:r>
      <w:r>
        <w:rPr>
          <w:b/>
          <w:i/>
        </w:rPr>
        <w:t xml:space="preserve">ớ</w:t>
      </w:r>
      <w:r>
        <w:rPr>
          <w:b/>
          <w:i/>
        </w:rP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triệu chứng biểu hiện sự xâm lấn hoặc chèn ép g</w:t>
      </w:r>
      <w:r>
        <w:t xml:space="preserve">â</w:t>
      </w:r>
      <w:r>
        <w:t xml:space="preserve">y cản trở đường </w:t>
      </w:r>
      <w:r>
        <w:t xml:space="preserve">d</w:t>
      </w:r>
      <w:r>
        <w:t xml:space="preserve">ẫn nước tiểu từ bàng quang ra ngoàinhư tiểu khó, tiểu nhiều lần, không hết nước ti</w:t>
      </w:r>
      <w:r>
        <w:t xml:space="preserve">ể</w:t>
      </w:r>
      <w:r>
        <w:t xml:space="preserve">u, tiểu ban đêm, đôi khi bí đái và đái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1.2. </w:t>
      </w:r>
      <w:r>
        <w:rPr>
          <w:b/>
          <w:i/>
        </w:rPr>
        <w:t xml:space="preserve">Giai đoạn lan tràn tại ch</w:t>
      </w:r>
      <w:r>
        <w:rPr>
          <w:b/>
          <w:i/>
        </w:rPr>
        <w:t xml:space="preserve">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Bí đái là triệu chóng thường gặp nhất, có thể kèmtheo các triệu chứng khác như đái máu, nhiễm trùng tiết niệu thứ phát, </w:t>
      </w:r>
      <w:r>
        <w:t xml:space="preserve">u</w:t>
      </w:r>
      <w:r>
        <w:t xml:space="preserve"> xâm lấn rộng gây chèn ép trực </w:t>
      </w:r>
      <w:r>
        <w:t xml:space="preserve">tr</w:t>
      </w:r>
      <w:r>
        <w:t xml:space="preserve">àng hoặc cương đau dương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1.3. </w:t>
      </w:r>
      <w:r>
        <w:rPr>
          <w:b/>
          <w:i/>
        </w:rPr>
        <w:t xml:space="preserve">Giai đoạn muộn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triệu chứng tại chỗ, các </w:t>
      </w:r>
      <w:r>
        <w:t xml:space="preserve">tr</w:t>
      </w:r>
      <w:r>
        <w:t xml:space="preserve">iệu chứng </w:t>
      </w:r>
      <w:r>
        <w:t xml:space="preserve">d</w:t>
      </w:r>
      <w:r>
        <w:t xml:space="preserve">i c</w:t>
      </w:r>
      <w:r>
        <w:t xml:space="preserve">ă</w:t>
      </w:r>
      <w:r>
        <w:t xml:space="preserve">n có thể biểu hiện rầm rộ hoặc âm thầm qua các xét nghiệm chẩnđoán hình ảnh nhờ gợi ý của tăng chất chỉ điểm u</w:t>
      </w:r>
      <w:r>
        <w:t xml:space="preserve">PSA.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 căn xương: Đau xương, gãy xương bệnh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hội chứng về thần kinh do u di căn đốt sống gây chèn ép t</w:t>
      </w:r>
      <w:r>
        <w:t xml:space="preserve">ủy</w:t>
      </w:r>
      <w:r>
        <w:t xml:space="preserve"> sống: Yếu liệt hai chân, liệt nửa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Muộn hơn có thể gặp </w:t>
      </w:r>
      <w:r>
        <w:t xml:space="preserve">d</w:t>
      </w:r>
      <w:r>
        <w:t xml:space="preserve">i cănnão, phổi, gan, </w:t>
      </w:r>
      <w:r>
        <w:t xml:space="preserve">d</w:t>
      </w:r>
      <w:r>
        <w:t xml:space="preserve">ạ dày, tuyến thượng thận, ốngtiêu </w:t>
      </w:r>
      <w:r>
        <w:t xml:space="preserve">hóa</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chứng </w:t>
      </w:r>
      <w:r>
        <w:t xml:space="preserve">thi</w:t>
      </w:r>
      <w:r>
        <w:t xml:space="preserve">ếu máu, đông máu nội mạch rảirác.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rPr>
          <w:b/>
        </w:rPr>
        <w:t xml:space="preserve">.</w:t>
      </w:r>
      <w:r>
        <w:rPr>
          <w:b/>
        </w:rPr>
        <w:t xml:space="preserve"> Khám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Thăm trực tràng bằng tay là động tác đơn giản nhưngcó giá trị chẩn đoán cao. Qua thăm trực </w:t>
      </w:r>
      <w:r>
        <w:t xml:space="preserve">tr</w:t>
      </w:r>
      <w:r>
        <w:t xml:space="preserve">àng có thể phát hiện th</w:t>
      </w:r>
      <w:r>
        <w:t xml:space="preserve">ấ</w:t>
      </w:r>
      <w:r>
        <w:t xml:space="preserve">y khốiu, đánh giá tuyến tiền liệt về mật độ, kích thước, mức độ xâm </w:t>
      </w:r>
      <w:r>
        <w:t xml:space="preserve">l</w:t>
      </w:r>
      <w:r>
        <w:t xml:space="preserve">ấn xung quanh, đặc điểm của rãnh giữa,tình </w:t>
      </w:r>
      <w:r>
        <w:t xml:space="preserve">tr</w:t>
      </w:r>
      <w:r>
        <w:t xml:space="preserve">ạng của thành trực tràng, sựhẹp lòng trực </w:t>
      </w:r>
      <w:r>
        <w:t xml:space="preserve">tr</w:t>
      </w:r>
      <w:r>
        <w:t xml:space="preserve">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w:t>
      </w:r>
      <w:r>
        <w:rPr>
          <w:b/>
        </w:rPr>
        <w:t xml:space="preserve">CÁC DẤU HIỆU CẬN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Định </w:t>
      </w:r>
      <w:r>
        <w:rPr>
          <w:b/>
        </w:rPr>
        <w:t xml:space="preserve">l</w:t>
      </w:r>
      <w:r>
        <w:rPr>
          <w:b/>
        </w:rPr>
        <w:t xml:space="preserve">ượngPSA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PSA là kháng nguyên đặc hiệ</w:t>
      </w:r>
      <w:r>
        <w:t xml:space="preserve">u</w:t>
      </w:r>
      <w:r>
        <w:t xml:space="preserve"> tổ chức tuy nhiên nó không phải làkháng nguyên đặc hiệu chẩn đoán </w:t>
      </w:r>
      <w:r>
        <w:t xml:space="preserve">U</w:t>
      </w:r>
      <w:r>
        <w:t xml:space="preserve">TTTL. PSA c</w:t>
      </w:r>
      <w:r>
        <w:t xml:space="preserve">ó</w:t>
      </w:r>
      <w:r>
        <w:t xml:space="preserve"> thể tăng </w:t>
      </w:r>
      <w:r>
        <w:t xml:space="preserve">trong</w:t>
      </w:r>
      <w:r>
        <w:t xml:space="preserve"> các trường hợp viêm tuyến tiền liệt, phìđại tuyến tiền liệt lành tính, các thủ thuật can thiệp đến tuyến tiền liệt nhưsinh thiết chẩn đoán hoặc phẫu thuật cắt u qua đường niệu đạo. Giá trị PSA b</w:t>
      </w:r>
      <w:r>
        <w:t xml:space="preserve">ì</w:t>
      </w:r>
      <w:r>
        <w:t xml:space="preserve">nh thường dưới 4ng/ml. Độ nhạy củaxét nghiệm này trong chẩn đoán </w:t>
      </w:r>
      <w:r>
        <w:t xml:space="preserve">U</w:t>
      </w:r>
      <w:r>
        <w:t xml:space="preserve">TTTLkhoảng 80%, độ đặc hiệu từ 15 đến 20%. Hiện tại PSA được ứng dụng như một testsàng lọc khi </w:t>
      </w:r>
      <w:r>
        <w:t xml:space="preserve">kết</w:t>
      </w:r>
      <w:r>
        <w:t xml:space="preserve"> hợp với thăm khám trực </w:t>
      </w:r>
      <w:r>
        <w:t xml:space="preserve">tr</w:t>
      </w:r>
      <w:r>
        <w:t xml:space="preserve">àng bằng tay, đồng thời có giá trị </w:t>
      </w:r>
      <w:r>
        <w:t xml:space="preserve">trong</w:t>
      </w:r>
      <w:r>
        <w:t xml:space="preserve"> việc đánh giá kết quả điều trị và theo </w:t>
      </w:r>
      <w:r>
        <w:t xml:space="preserve">d</w:t>
      </w:r>
      <w:r>
        <w:t xml:space="preserve">õi sau điều </w:t>
      </w:r>
      <w:r>
        <w:t xml:space="preserve">trị</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Phần trăm PSA tự do (so với PSA toàn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w:t>
      </w:r>
      <w:r>
        <w:t xml:space="preserve">SA tự do là PSA lưu hành tự do trong máu mà không gắn vào chất ức chếprotease nội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phần </w:t>
      </w:r>
      <w:r>
        <w:t xml:space="preserve">tr</w:t>
      </w:r>
      <w:r>
        <w:t xml:space="preserve">ăm (%) PSA tự do rất thấp ởnhững bệnh nhân ung thư tiền liệt tuy</w:t>
      </w:r>
      <w:r>
        <w:t xml:space="preserve">ế</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phần </w:t>
      </w:r>
      <w:r>
        <w:t xml:space="preserve">tr</w:t>
      </w:r>
      <w:r>
        <w:t xml:space="preserve">ăm (%) PSA tự do được dùng đểphát hiện sớm ung thư tiền liệt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Siêu âm nộ</w:t>
      </w:r>
      <w:r>
        <w:rPr>
          <w:b/>
        </w:rPr>
        <w:t xml:space="preserve">i</w:t>
      </w:r>
      <w:r>
        <w:rPr>
          <w:b/>
        </w:rPr>
        <w:t xml:space="preserve"> trực tràng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áp dụng </w:t>
      </w:r>
      <w:r>
        <w:t xml:space="preserve">trong</w:t>
      </w:r>
      <w:r>
        <w:t xml:space="preserve">quan sát tuyến tiền liệt từ những năm 80 của Thế k</w:t>
      </w:r>
      <w:r>
        <w:t xml:space="preserve">ỷ</w:t>
      </w:r>
      <w:r>
        <w:t xml:space="preserve"> XX. Phương pháp này có giá trị chẩnđoán chính xác hơn so với thăm trực </w:t>
      </w:r>
      <w:r>
        <w:t xml:space="preserve">tr</w:t>
      </w:r>
      <w:r>
        <w:t xml:space="preserve">àng. Có vai trò quan </w:t>
      </w:r>
      <w:r>
        <w:t xml:space="preserve">tr</w:t>
      </w:r>
      <w:r>
        <w:t xml:space="preserve">ọngđánh giá giai đoạn và hướng dẫn sinh thiết kh</w:t>
      </w:r>
      <w:r>
        <w:t xml:space="preserve">ố</w:t>
      </w:r>
      <w:r>
        <w:t xml:space="preserve">i u qua thành</w:t>
      </w:r>
      <w:r>
        <w:t xml:space="preserve">trực tràng một cách chính xác. Gần đây siêu âm Doppler nội trực tràng đượcáp dụng cho phép đánh giá rõ h</w:t>
      </w:r>
      <w:r>
        <w:t xml:space="preserve">ơ</w:t>
      </w:r>
      <w:r>
        <w:t xml:space="preserve">n sựlan tràn của khối u và các mạch m</w:t>
      </w:r>
      <w:r>
        <w:t xml:space="preserve">á</w:t>
      </w:r>
      <w:r>
        <w:t xml:space="preserve">u lân cận.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phần trăm (%) PSA tự do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 cơ m</w:t>
            </w:r>
            <w:r>
              <w:rPr>
                <w:b/>
              </w:rPr>
              <w:t xml:space="preserve">ắ</w:t>
            </w:r>
            <w:r>
              <w:rPr>
                <w:b/>
              </w:rPr>
              <w:t xml:space="preserve">c ung thư TLT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r>
              <w:t xml:space="preserve">- 10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r>
              <w:t xml:space="preserve">-</w:t>
            </w: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w:t>
            </w: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Chụp c</w:t>
      </w:r>
      <w:r>
        <w:rPr>
          <w:b/>
        </w:rPr>
        <w:t xml:space="preserve">ắ</w:t>
      </w:r>
      <w:r>
        <w:rPr>
          <w:b/>
        </w:rPr>
        <w:t xml:space="preserve">t l</w:t>
      </w:r>
      <w:r>
        <w:rPr>
          <w:b/>
        </w:rPr>
        <w:t xml:space="preserve">ớ</w:t>
      </w:r>
      <w:r>
        <w:rPr>
          <w:b/>
        </w:rPr>
        <w:t xml:space="preserve">pvi tính (CT)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Chụp cắt l</w:t>
      </w:r>
      <w:r>
        <w:t xml:space="preserve">ớ</w:t>
      </w:r>
      <w:r>
        <w:t xml:space="preserve">p vùng tiểu khung có giá trị xác định mức độ xâm lấn xung quanh của khốiu, di căn hạch chậu, tuy nhiên với những trường hợp tổn thương có các yếu tốthuận lợi hoặc PSA nhỏ h</w:t>
      </w:r>
      <w:r>
        <w:t xml:space="preserve">ơn</w:t>
      </w:r>
      <w:r>
        <w:t xml:space="preserve"> 10 ng/ml thì chụp cắt lớplà không cần thiết vì kh</w:t>
      </w:r>
      <w:r>
        <w:t xml:space="preserve">ả</w:t>
      </w:r>
      <w:r>
        <w:t xml:space="preserve"> năng tìm thấy hạch chậu rấtthấp.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rPr>
          <w:b/>
        </w:rPr>
        <w:t xml:space="preserve">Chụp cộng hưởng từ (MRI)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giá trị đánh giá mức độ xâm lấn của khối u vào tổchức xung quanh và hạch vùng.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rPr>
          <w:b/>
        </w:rPr>
        <w:t xml:space="preserve">Chụp cắt lớp phát điện tử dương (Pos</w:t>
      </w:r>
      <w:r>
        <w:rPr>
          <w:b/>
        </w:rPr>
        <w:t xml:space="preserve">i</w:t>
      </w:r>
      <w:r>
        <w:rPr>
          <w:b/>
        </w:rPr>
        <w:t xml:space="preserve">tron Emission Tomography/PET)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phương pháp chẩn đoán hình ảnh sử dụng các chất g</w:t>
      </w:r>
      <w:r>
        <w:t xml:space="preserve">ắ</w:t>
      </w:r>
      <w:r>
        <w:t xml:space="preserve">n đồng vị phóng xạ và mới được đưavào áp dụng tại một số trung tâm lớn, tuy nhiên theo nhiều nghiên cứu mới đâyPET có vai tr</w:t>
      </w:r>
      <w:r>
        <w:t xml:space="preserve">ò</w:t>
      </w:r>
      <w:r>
        <w:t xml:space="preserve"> hạn chế trong chẩn đoán ungthư tuyến tiên liệt.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w:t>
      </w:r>
      <w:r>
        <w:rPr>
          <w:b/>
        </w:rPr>
        <w:t xml:space="preserve">Xạ hình xương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tình trạng di căn xương chính xác hơn chụpX-quang thông thường.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Khối u T</w:t>
      </w:r>
      <w:r>
        <w:t xml:space="preserve">1</w:t>
      </w:r>
      <w:r>
        <w:t xml:space="preserve">, T2, PSA trên 20ng/ml.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Khối u T3, T4.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Gleason trên hoặc bằng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triệu chứng lâm sàng gợi ý </w:t>
      </w:r>
      <w:r>
        <w:t xml:space="preserve">d</w:t>
      </w:r>
      <w:r>
        <w:t xml:space="preserve">i căn xương.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Một số xét nghiệm khác đánh giá </w:t>
      </w:r>
      <w:r>
        <w:t xml:space="preserve">tì</w:t>
      </w:r>
      <w:r>
        <w:t xml:space="preserve">nh trạng lan tràn của bệnh như siêu âm ổ bụng, X-quang phổi, đánh giá chứcnăng gan, thận, hệ tạo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w:t>
      </w:r>
      <w:r>
        <w:rPr>
          <w:b/>
        </w:rPr>
        <w:t xml:space="preserve">Sinh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thiết kim đường tầng sinh môn hoặc qua thành trựctràng có hoặc không có hướng dẫn của siêu âm có giá trị chẩn đoán mô bệnh họcchính x</w:t>
      </w:r>
      <w:r>
        <w:t xml:space="preserve">á</w:t>
      </w:r>
      <w:r>
        <w:t xml:space="preserve">c. Sinh thiết tất cả các điểmnghi ngờ khi nhìn thấy hoặc sờ thấy trên lâm sàng, ngoài ra cần sinh thiết ítnhất 6-12 khác nhau ở tuyến tiền liệt đ</w:t>
      </w:r>
      <w:r>
        <w:t xml:space="preserve">ể</w:t>
      </w:r>
      <w:r>
        <w:t xml:space="preserve"> c</w:t>
      </w:r>
      <w:r>
        <w:t xml:space="preserve">ó</w:t>
      </w:r>
      <w:r>
        <w:t xml:space="preserve"> chẩn đoán chính xác.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w:t>
      </w:r>
      <w:r>
        <w:rPr>
          <w:i/>
        </w:rPr>
        <w:t xml:space="preserve">i</w:t>
      </w:r>
      <w:r>
        <w:rPr>
          <w:i/>
        </w:rPr>
        <w:t xml:space="preserve">nh thiết xác định các t</w:t>
      </w:r>
      <w:r>
        <w:rPr>
          <w:i/>
        </w:rPr>
        <w:t xml:space="preserve">ý</w:t>
      </w:r>
      <w:r>
        <w:rPr>
          <w:i/>
        </w:rPr>
        <w:t xml:space="preserve">p mô bệnh học và độ mô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týp mô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Carcinôm mô tuyến chiếm tỷ lệ lớn, trong số đó 70%xuất phát từ v</w:t>
      </w:r>
      <w:r>
        <w:t xml:space="preserve">ù</w:t>
      </w:r>
      <w:r>
        <w:t xml:space="preserve">ng ngoại vi, 20% từ vùngchuyển tiếp, 10% từ v</w:t>
      </w:r>
      <w:r>
        <w:t xml:space="preserve">ù</w:t>
      </w:r>
      <w:r>
        <w:t xml:space="preserve">ng 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biến thể của carcinôm tuyến: Carcinôm tuyến ống,carcinôm tuyến nhầy.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Carcinôm tế bào nhỏ.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Carcinôm tế bào chuyển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Carcinôm vảy và tuyến vảy.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Carcinôm dạng sarcôm.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Khối u tế bào đáy tuyến và các khối u trung mô áctính.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Độ mô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Gx: Không đánh giá được độ mô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w:t>
      </w:r>
      <w:r>
        <w:t xml:space="preserve">1: Biệt</w:t>
      </w:r>
      <w:r>
        <w:t xml:space="preserve">hóa</w:t>
      </w:r>
      <w:r>
        <w:t xml:space="preserve"> cao (Gleason 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G2: Biệt </w:t>
      </w:r>
      <w:r>
        <w:t xml:space="preserve">hóa</w:t>
      </w:r>
      <w:r>
        <w:t xml:space="preserve">vừa (Gleason 5-6).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G3: Kém biệt </w:t>
      </w:r>
      <w:r>
        <w:t xml:space="preserve">hóa</w:t>
      </w:r>
      <w:r>
        <w:t xml:space="preserve">(Gleason 7-10).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w:t>
      </w:r>
      <w:r>
        <w:rPr>
          <w:b/>
        </w:rPr>
        <w:t xml:space="preserve">CH</w:t>
      </w:r>
      <w:r>
        <w:rPr>
          <w:b/>
        </w:rPr>
        <w:t xml:space="preserve">Ẩ</w:t>
      </w:r>
      <w:r>
        <w:rPr>
          <w:b/>
        </w:rPr>
        <w:t xml:space="preserve">N</w:t>
      </w:r>
      <w:r>
        <w:rPr>
          <w:b/>
        </w:rPr>
        <w:t xml:space="preserve">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Chẩn đoán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w:t>
      </w:r>
      <w:r>
        <w:t xml:space="preserve">ẩ</w:t>
      </w:r>
      <w:r>
        <w:t xml:space="preserve">n đoánxác định </w:t>
      </w:r>
      <w:r>
        <w:t xml:space="preserve">d</w:t>
      </w:r>
      <w:r>
        <w:t xml:space="preserve">ựa vào lâm sàng, cận lâmsàng và sinh thi</w:t>
      </w:r>
      <w:r>
        <w:t xml:space="preserve">ế</w:t>
      </w:r>
      <w:r>
        <w:t xml:space="preserve">t tiền liệt tuyế</w:t>
      </w:r>
      <w:r>
        <w:t xml:space="preserve">n</w:t>
      </w:r>
      <w:r>
        <w:t xml:space="preserve"> làm xét nghiệm mô bện</w:t>
      </w:r>
      <w:r>
        <w:t xml:space="preserve">h</w:t>
      </w:r>
      <w:r>
        <w:t xml:space="preserve">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Chẩn đoán giai đoạn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 </w:t>
      </w:r>
      <w:r>
        <w:rPr>
          <w:b/>
          <w:i/>
        </w:rPr>
        <w:t xml:space="preserve">T: </w:t>
      </w:r>
      <w:r>
        <w:rPr>
          <w:b/>
          <w:i/>
        </w:rPr>
        <w:t xml:space="preserve">U</w:t>
      </w:r>
      <w:r>
        <w:rPr>
          <w:b/>
          <w:i/>
        </w:rPr>
        <w:t xml:space="preserve"> nguyên phát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x</w:t>
      </w:r>
      <w:r>
        <w:t xml:space="preserve">: Không xác định được u nguyên phát.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0</w:t>
      </w:r>
      <w:r>
        <w:t xml:space="preserve">: Không có dấu hiệu của unguyên phát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1</w:t>
      </w:r>
      <w:r>
        <w:t xml:space="preserve">: </w:t>
      </w:r>
      <w:r>
        <w:t xml:space="preserve">U</w:t>
      </w:r>
      <w:r>
        <w:t xml:space="preserve"> nguyên phát không sờ thấy trên lâmsàng hoặc không nhìn thấy b</w:t>
      </w:r>
      <w:r>
        <w:t xml:space="preserve">ằ</w:t>
      </w:r>
      <w:r>
        <w:t xml:space="preserve">ng chẩnđoán hình 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1a</w:t>
      </w:r>
      <w:r>
        <w:t xml:space="preserve">: </w:t>
      </w:r>
      <w:r>
        <w:t xml:space="preserve">U</w:t>
      </w:r>
      <w:r>
        <w:t xml:space="preserve"> được xác định ngẫu nhiên bằng mô bệnhhọc chiếm d</w:t>
      </w:r>
      <w:r>
        <w:t xml:space="preserve">ướ</w:t>
      </w:r>
      <w:r>
        <w:t xml:space="preserve">i hoặc bằng 5% tổ chức lấyđược.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1</w:t>
      </w:r>
      <w:r>
        <w:rPr>
          <w:vertAlign w:val="subscript"/>
        </w:rPr>
        <w:t xml:space="preserve">b</w:t>
      </w:r>
      <w:r>
        <w:t xml:space="preserve">: </w:t>
      </w:r>
      <w:r>
        <w:t xml:space="preserve">U</w:t>
      </w:r>
      <w:r>
        <w:t xml:space="preserve"> được xác định ngẫu nhiên bằng mô bệnh học chiếm trên 5% tổchức lấy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1</w:t>
      </w:r>
      <w:r>
        <w:rPr>
          <w:vertAlign w:val="subscript"/>
        </w:rPr>
        <w:t xml:space="preserve">c</w:t>
      </w:r>
      <w:r>
        <w:t xml:space="preserve">: </w:t>
      </w:r>
      <w:r>
        <w:t xml:space="preserve">U</w:t>
      </w:r>
      <w:r>
        <w:t xml:space="preserve"> được xác đ</w:t>
      </w:r>
      <w:r>
        <w:t xml:space="preserve">ị</w:t>
      </w:r>
      <w:r>
        <w:t xml:space="preserve">nh bằngsinh thiết kim (ví dụ do hàm lượng PSA tăng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 T</w:t>
      </w:r>
      <w:r>
        <w:rPr>
          <w:vertAlign w:val="subscript"/>
        </w:rPr>
        <w:t xml:space="preserve">2</w:t>
      </w:r>
      <w:r>
        <w:t xml:space="preserve">: </w:t>
      </w:r>
      <w:r>
        <w:t xml:space="preserve">U</w:t>
      </w:r>
      <w:r>
        <w:t xml:space="preserve"> khu tr</w:t>
      </w:r>
      <w:r>
        <w:t xml:space="preserve">ú</w:t>
      </w:r>
      <w:r>
        <w:t xml:space="preserve"> trong tuyến tiền liệt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2a</w:t>
      </w:r>
      <w:r>
        <w:t xml:space="preserve">: </w:t>
      </w:r>
      <w:r>
        <w:t xml:space="preserve">U</w:t>
      </w:r>
      <w:r>
        <w:t xml:space="preserve"> xâm </w:t>
      </w:r>
      <w:r>
        <w:t xml:space="preserve">l</w:t>
      </w:r>
      <w:r>
        <w:t xml:space="preserve">ấn nhỏ hơn hoặc bằng ½ một thùy.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2b</w:t>
      </w:r>
      <w:r>
        <w:t xml:space="preserve">: </w:t>
      </w:r>
      <w:r>
        <w:t xml:space="preserve">U</w:t>
      </w:r>
      <w:r>
        <w:t xml:space="preserve"> xâm lấn lớn h</w:t>
      </w:r>
      <w:r>
        <w:t xml:space="preserve">ơn</w:t>
      </w:r>
      <w:r>
        <w:t xml:space="preserve"> </w:t>
      </w:r>
      <w:r>
        <w:t xml:space="preserve">½ một th</w:t>
      </w:r>
      <w:r>
        <w:t xml:space="preserve">ùy</w:t>
      </w:r>
      <w:r>
        <w:t xml:space="preserve"> nhưng vẫn </w:t>
      </w:r>
      <w:r>
        <w:t xml:space="preserve">ở</w:t>
      </w:r>
      <w:r>
        <w:t xml:space="preserve"> giới hạn một thùy.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 T</w:t>
      </w:r>
      <w:r>
        <w:rPr>
          <w:vertAlign w:val="subscript"/>
        </w:rPr>
        <w:t xml:space="preserve">2c</w:t>
      </w:r>
      <w:r>
        <w:t xml:space="preserve">: </w:t>
      </w:r>
      <w:r>
        <w:t xml:space="preserve">U</w:t>
      </w:r>
      <w:r>
        <w:t xml:space="preserve"> xâm lấn cả hai thùy.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3</w:t>
      </w:r>
      <w:r>
        <w:t xml:space="preserve">: </w:t>
      </w:r>
      <w:r>
        <w:t xml:space="preserve">U</w:t>
      </w:r>
      <w:r>
        <w:t xml:space="preserve"> xâm lấn qua vỏ bao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3a</w:t>
      </w:r>
      <w:r>
        <w:t xml:space="preserve">: </w:t>
      </w:r>
      <w:r>
        <w:t xml:space="preserve">U</w:t>
      </w:r>
      <w:r>
        <w:t xml:space="preserve"> lan tràn ngoài vỏ bao (mộtbên hoặc hai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3</w:t>
      </w:r>
      <w:r>
        <w:rPr>
          <w:vertAlign w:val="subscript"/>
        </w:rPr>
        <w:t xml:space="preserve">b</w:t>
      </w:r>
      <w:r>
        <w:t xml:space="preserve">: </w:t>
      </w:r>
      <w:r>
        <w:t xml:space="preserve">U</w:t>
      </w:r>
      <w:r>
        <w:t xml:space="preserve"> xâm lấn túi tinh.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rPr>
          <w:vertAlign w:val="subscript"/>
        </w:rPr>
        <w:t xml:space="preserve">4</w:t>
      </w:r>
      <w:r>
        <w:t xml:space="preserve">: </w:t>
      </w:r>
      <w:r>
        <w:t xml:space="preserve">U</w:t>
      </w:r>
      <w:r>
        <w:t xml:space="preserve"> cố định hoặc xâm lấn các cấutrúc k</w:t>
      </w:r>
      <w:r>
        <w:t xml:space="preserve">ế</w:t>
      </w:r>
      <w:r>
        <w:t xml:space="preserve"> cận ngoài túi tinh (c</w:t>
      </w:r>
      <w:r>
        <w:t xml:space="preserve">ổ</w:t>
      </w:r>
      <w:r>
        <w:t xml:space="preserve"> bàng quang, cơ vòng hậu môn, cơnâng hậu môn, trực tràng) hoặc cố định vào thành chậu 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 </w:t>
      </w:r>
      <w:r>
        <w:rPr>
          <w:b/>
          <w:i/>
        </w:rPr>
        <w:t xml:space="preserve">N</w:t>
      </w:r>
      <w:r>
        <w:rPr>
          <w:b/>
          <w:i/>
        </w:rPr>
        <w:t xml:space="preserve">:</w:t>
      </w:r>
      <w:r>
        <w:rPr>
          <w:b/>
          <w:i/>
        </w:rPr>
        <w:t xml:space="preserve"> Hạch vùng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w:t>
      </w:r>
      <w:r>
        <w:rPr>
          <w:vertAlign w:val="subscript"/>
        </w:rPr>
        <w:t xml:space="preserve">x</w:t>
      </w:r>
      <w:r>
        <w:t xml:space="preserve">: Không xác định </w:t>
      </w:r>
      <w:r>
        <w:t xml:space="preserve">đ</w:t>
      </w:r>
      <w:r>
        <w:t xml:space="preserve">ược hạch vùng.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w:t>
      </w:r>
      <w:r>
        <w:rPr>
          <w:vertAlign w:val="subscript"/>
        </w:rPr>
        <w:t xml:space="preserve">0</w:t>
      </w:r>
      <w:r>
        <w:t xml:space="preserve">: Không có di căn hạch vùng.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w:t>
      </w:r>
      <w:r>
        <w:rPr>
          <w:vertAlign w:val="subscript"/>
        </w:rPr>
        <w:t xml:space="preserve">1</w:t>
      </w:r>
      <w:r>
        <w:t xml:space="preserve">: Di căn hạch vùng.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2.3. </w:t>
      </w:r>
      <w:r>
        <w:rPr>
          <w:b/>
          <w:i/>
        </w:rPr>
        <w:t xml:space="preserve">M: Di căn xa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w:t>
      </w:r>
      <w:r>
        <w:rPr>
          <w:vertAlign w:val="subscript"/>
        </w:rPr>
        <w:t xml:space="preserve">x</w:t>
      </w:r>
      <w:r>
        <w:t xml:space="preserve">: Không xác định được di căn xa.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w:t>
      </w:r>
      <w:r>
        <w:rPr>
          <w:vertAlign w:val="subscript"/>
        </w:rPr>
        <w:t xml:space="preserve">o</w:t>
      </w:r>
      <w:r>
        <w:t xml:space="preserve">: Không có di căn xa.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w:t>
      </w:r>
      <w:r>
        <w:rPr>
          <w:vertAlign w:val="subscript"/>
        </w:rPr>
        <w:t xml:space="preserve">1</w:t>
      </w:r>
      <w:r>
        <w:t xml:space="preserve">: Có di căn xa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w:t>
      </w:r>
      <w:r>
        <w:rPr>
          <w:vertAlign w:val="subscript"/>
        </w:rPr>
        <w:t xml:space="preserve">1</w:t>
      </w:r>
      <w:r>
        <w:rPr>
          <w:vertAlign w:val="subscript"/>
        </w:rPr>
        <w:t xml:space="preserve">a</w:t>
      </w:r>
      <w:r>
        <w:t xml:space="preserve">: Di căn hạch ngoài vùng.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w:t>
      </w:r>
      <w:r>
        <w:rPr>
          <w:vertAlign w:val="subscript"/>
        </w:rPr>
        <w:t xml:space="preserve">1</w:t>
      </w:r>
      <w:r>
        <w:rPr>
          <w:vertAlign w:val="subscript"/>
        </w:rPr>
        <w:t xml:space="preserve">b</w:t>
      </w:r>
      <w:r>
        <w:t xml:space="preserve">: Di căn xương.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w:t>
      </w:r>
      <w:r>
        <w:rPr>
          <w:vertAlign w:val="subscript"/>
        </w:rPr>
        <w:t xml:space="preserve">1</w:t>
      </w:r>
      <w:r>
        <w:rPr>
          <w:vertAlign w:val="subscript"/>
        </w:rPr>
        <w:t xml:space="preserve">c</w:t>
      </w:r>
      <w:r>
        <w:t xml:space="preserve">: Di căn vị trí khác ngoài xương.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nhiều vị trí di căn, giai đoạn được xếp theovị trí </w:t>
      </w:r>
      <w:r>
        <w:t xml:space="preserve">d</w:t>
      </w:r>
      <w:r>
        <w:t xml:space="preserve">i căn c</w:t>
      </w:r>
      <w:r>
        <w:t xml:space="preserve">ó</w:t>
      </w:r>
      <w:r>
        <w:t xml:space="preserve"> tiên lượng xấu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phân chia các giai đoạn: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rPr>
                <w:vertAlign w:val="subscript"/>
              </w:rP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rPr>
                <w:vertAlign w:val="subscript"/>
              </w:rPr>
              <w:t xml:space="preserve">2</w:t>
            </w:r>
            <w:r>
              <w:rPr>
                <w:vertAlign w:val="subscript"/>
              </w:rPr>
              <w:t xml:space="preserve">,</w:t>
            </w:r>
            <w:r>
              <w:rPr>
                <w:vertAlign w:val="subscript"/>
              </w:rPr>
              <w:t xml:space="preserve">3</w:t>
            </w:r>
            <w:r>
              <w:rPr>
                <w:vertAlign w:val="subscript"/>
              </w:rPr>
              <w:t xml:space="preserve">,</w:t>
            </w:r>
            <w:r>
              <w:rPr>
                <w:vertAlign w:val="subscript"/>
              </w:rP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1b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rPr>
                <w:vertAlign w:val="subscript"/>
              </w:rPr>
              <w:t xml:space="preserve">bất</w:t>
            </w:r>
            <w:r>
              <w:rPr>
                <w:vertAlign w:val="subscript"/>
              </w:rPr>
              <w:t xml:space="preserve">k</w:t>
            </w:r>
            <w:r>
              <w:rPr>
                <w:vertAlign w:val="subscript"/>
              </w:rPr>
              <w:t xml:space="preserve">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1c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rPr>
                <w:vertAlign w:val="subscript"/>
              </w:rPr>
              <w:t xml:space="preserve">bất</w:t>
            </w:r>
            <w:r>
              <w:rPr>
                <w:vertAlign w:val="subscript"/>
              </w:rPr>
              <w:t xml:space="preserve">k</w:t>
            </w:r>
            <w:r>
              <w:rPr>
                <w:vertAlign w:val="subscript"/>
              </w:rPr>
              <w:t xml:space="preserve">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rPr>
                <w:vertAlign w:val="subscript"/>
              </w:rPr>
              <w:t xml:space="preserve">bất</w:t>
            </w:r>
            <w:r>
              <w:rPr>
                <w:vertAlign w:val="subscript"/>
              </w:rPr>
              <w:t xml:space="preserve">k</w:t>
            </w:r>
            <w:r>
              <w:rPr>
                <w:vertAlign w:val="subscript"/>
              </w:rPr>
              <w:t xml:space="preserve">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rPr>
                <w:vertAlign w:val="subscript"/>
              </w:rPr>
              <w:t xml:space="preserve">bất</w:t>
            </w:r>
            <w:r>
              <w:rPr>
                <w:vertAlign w:val="subscript"/>
              </w:rPr>
              <w:t xml:space="preserve">k</w:t>
            </w:r>
            <w:r>
              <w:rPr>
                <w:vertAlign w:val="subscript"/>
              </w:rPr>
              <w:t xml:space="preserve">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rPr>
                <w:vertAlign w:val="subscript"/>
              </w:rPr>
              <w:t xml:space="preserve">bất</w:t>
            </w:r>
            <w:r>
              <w:rPr>
                <w:vertAlign w:val="subscript"/>
              </w:rPr>
              <w:t xml:space="preserve">k</w:t>
            </w:r>
            <w:r>
              <w:rPr>
                <w:vertAlign w:val="subscript"/>
              </w:rPr>
              <w:t xml:space="preserve">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bất</w:t>
            </w:r>
            <w:r>
              <w:rPr>
                <w:vertAlign w:val="subscript"/>
              </w:rPr>
              <w:t xml:space="preserve">k</w:t>
            </w:r>
            <w:r>
              <w:rPr>
                <w:vertAlign w:val="subscript"/>
              </w:rPr>
              <w:t xml:space="preserve">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rPr>
                <w:vertAlign w:val="subscript"/>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rPr>
                <w:vertAlign w:val="subscript"/>
              </w:rPr>
              <w:t xml:space="preserve">bất</w:t>
            </w:r>
            <w:r>
              <w:rPr>
                <w:vertAlign w:val="subscript"/>
              </w:rPr>
              <w:t xml:space="preserve">k</w:t>
            </w:r>
            <w:r>
              <w:rPr>
                <w:vertAlign w:val="subscript"/>
              </w:rPr>
              <w:t xml:space="preserve">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bất</w:t>
            </w:r>
            <w:r>
              <w:rPr>
                <w:vertAlign w:val="subscript"/>
              </w:rPr>
              <w:t xml:space="preserve">k</w:t>
            </w:r>
            <w:r>
              <w:rPr>
                <w:vertAlign w:val="subscript"/>
              </w:rPr>
              <w:t xml:space="preserve">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rPr>
                <w:vertAlign w:val="subscript"/>
              </w:rPr>
              <w:t xml:space="preserve">bất</w:t>
            </w:r>
            <w:r>
              <w:rPr>
                <w:vertAlign w:val="subscript"/>
              </w:rPr>
              <w:t xml:space="preserve">k</w:t>
            </w:r>
            <w:r>
              <w:rPr>
                <w:vertAlign w:val="subscript"/>
              </w:rPr>
              <w:t xml:space="preserve">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rPr>
                <w:vertAlign w:val="subscript"/>
              </w:rPr>
              <w:t xml:space="preserve">bất</w:t>
            </w:r>
            <w:r>
              <w:rPr>
                <w:vertAlign w:val="subscript"/>
              </w:rPr>
              <w:t xml:space="preserve">k</w:t>
            </w:r>
            <w:r>
              <w:rPr>
                <w:vertAlign w:val="subscript"/>
              </w:rPr>
              <w:t xml:space="preserve">ỳ</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Chẩn đoán phân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 U</w:t>
      </w:r>
      <w:r>
        <w:t xml:space="preserve"> phì đạilành tính tuy</w:t>
      </w:r>
      <w:r>
        <w:t xml:space="preserve">ế</w:t>
      </w:r>
      <w:r>
        <w:t xml:space="preserve">n tiền liệt; Viêm tuyến tiềnliệt.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UNG THƯ PHẦN MỀM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w:t>
      </w:r>
      <w:r>
        <w:rPr>
          <w:b/>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w:t>
      </w:r>
      <w:r>
        <w:t xml:space="preserve">ng thư phần mềm (UTPM) bao gồm ung thư mô nâng đỡ có nguồn gốc trung môtrừ xương, tạng, võng nội mô và ung thư mô thần kinh ngoại vi. UTPM phân bố đadạng theo lứa tuổi, vị trí u và phân loại mô bệnh học. Năm 1997, </w:t>
      </w:r>
      <w:r>
        <w:t xml:space="preserve">Tổ chức</w:t>
      </w:r>
      <w:r>
        <w:t xml:space="preserve"> Chống ung thư Quốc tế (</w:t>
      </w:r>
      <w:r>
        <w:t xml:space="preserve">U</w:t>
      </w:r>
      <w:r>
        <w:t xml:space="preserve">ICC) thống nhất phân loại UTPM thành15 thể: Sarcôm (SC) nang phần mềm, SC dạng thượng bì, SC sụn ngoài xương, SCxương ngoài xương, </w:t>
      </w:r>
      <w:r>
        <w:t xml:space="preserve">SC</w:t>
      </w:r>
      <w:r>
        <w:t xml:space="preserve"> xơ, SC cơ trơn, SC mỡ, u môbào xơ ác, u quanh mạch ác, u trung mô ác</w:t>
      </w:r>
      <w:r>
        <w:t xml:space="preserve">,</w:t>
      </w:r>
      <w:r>
        <w:t xml:space="preserve"> u Sc</w:t>
      </w:r>
      <w:r>
        <w:t xml:space="preserve">hw</w:t>
      </w:r>
      <w:r>
        <w:t xml:space="preserve">ann ác, SC cơ vân, SC bao hoạtdịch, SC không phân loại được. Năm 2003, Bệnh viện K phân loại 144 UTPM ngoạivi thấy ung thư mô thần kinh (u schwann ác, sarcôm xơ thần kinh, u nguyên bàothần kinh) chiếm 31,2%; sarcôm cơ vân 13,5%; sarcôm bao hoạt dịch 11,3%; sarcômxơ bì 5,7%, sarcôm mỡ 5,7%, sarcôm xơ 5%; sarcôm mạch máu 3,5%; sarcôm nang mômềm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V</w:t>
      </w:r>
      <w:r>
        <w:rPr>
          <w:i/>
        </w:rPr>
        <w:t xml:space="preserve">ề dịch tễ học:</w:t>
      </w:r>
      <w:r>
        <w:t xml:space="preserve"> Trên thế gi</w:t>
      </w:r>
      <w:r>
        <w:t xml:space="preserve">ớ</w:t>
      </w:r>
      <w:r>
        <w:t xml:space="preserve">i không có sự khác nhau đáng kể về tỷ lệ mắc UTPM theo tu</w:t>
      </w:r>
      <w:r>
        <w:t xml:space="preserve">ổ</w:t>
      </w:r>
      <w:r>
        <w:t xml:space="preserve">i, giới, chủng tộc và khu vực địalý. Tỷ lệ mắc chuẩn theo tuổi trên 100.000 dân của UTPM hàng năm ở các nước: TạiAnh, Pháp, Đức, Ý và Tây Ban Nha, nam gi</w:t>
      </w:r>
      <w:r>
        <w:t xml:space="preserve">ớ</w:t>
      </w:r>
      <w:r>
        <w:t xml:space="preserve">i có tỷ lệ mắc 1,4 - 2,8/100.000 dân, nữ gi</w:t>
      </w:r>
      <w:r>
        <w:t xml:space="preserve">ớ</w:t>
      </w:r>
      <w:r>
        <w:t xml:space="preserve">i c</w:t>
      </w:r>
      <w:r>
        <w:t xml:space="preserve">ó</w:t>
      </w:r>
      <w:r>
        <w:t xml:space="preserve"> tỷ lệ mắc thấp hơn, từ 1,2 - 1,8/100.000 dân; ở châu Phi,châu Mỹ và châu Đại Dương, tỷ </w:t>
      </w:r>
      <w:r>
        <w:t xml:space="preserve">l</w:t>
      </w:r>
      <w:r>
        <w:t xml:space="preserve">ệ mắc ởnam giới từ 1,9 - 2,3/100.000 dân, ở nữ giới từ 1,5 - 2/100.000 dân, khác khôngđáng kể so với châu Âu; tại châu Á, nam giới Trung Quốc c</w:t>
      </w:r>
      <w:r>
        <w:t xml:space="preserve">ó</w:t>
      </w:r>
      <w:r>
        <w:t xml:space="preserve"> tỷ lệ mắc 1,7/</w:t>
      </w:r>
      <w:r>
        <w:t xml:space="preserve">100.000</w:t>
      </w:r>
      <w:r>
        <w:t xml:space="preserve"> dân trong khi nữ giới có tỷ lệ mắc1,3/100.000 dân. </w:t>
      </w:r>
      <w:r>
        <w:t xml:space="preserve">Ở</w:t>
      </w:r>
      <w:r>
        <w:t xml:space="preserve">V</w:t>
      </w:r>
      <w:r>
        <w:t xml:space="preserve">iệt Nam, Hà Nội c</w:t>
      </w:r>
      <w:r>
        <w:t xml:space="preserve">ó</w:t>
      </w:r>
      <w:r>
        <w:t xml:space="preserve"> tỷ lệ mắc ở nam là 1,6 và ởnữ là 1,1/100.000 dân. Thành phố Hồ Chí Minh có tỷ lệ mắc ở nam là 1,1 và nữ là0,8/100.000 dân và ung thư phần mềm không nằm trong 10 loại ung thư thường gặp ởViệt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Các yếu t</w:t>
      </w:r>
      <w:r>
        <w:rPr>
          <w:i/>
        </w:rPr>
        <w:t xml:space="preserve">ố</w:t>
      </w:r>
      <w:r>
        <w:rPr>
          <w:i/>
        </w:rPr>
        <w:t xml:space="preserve"> nguy cơ: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nhân của UTPM ch</w:t>
      </w:r>
      <w:r>
        <w:t xml:space="preserve">ư</w:t>
      </w:r>
      <w:r>
        <w:t xml:space="preserve">a được chứng minh rõ ràng. Thuốc trừ sâu diệt cỏ, đ</w:t>
      </w:r>
      <w:r>
        <w:t xml:space="preserve">ặ</w:t>
      </w:r>
      <w:r>
        <w:t xml:space="preserve">c biệt là chất dioxin có liên quan đếnsự xuất hiện UTPM. Chấn thương và nhiễm phóng xạ cũng được đề cập. Biến dị nhiễmsắc thể và gen ức chế ung thư p53 được quan tâm nghiên cứu. Bệnh di truyền đa uxơ thần kinh (Von Recklinghausen) lâu ngày có chuyển dạng ác tính thành UTPM.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TIỀN SỬ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đã hoặc đang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r>
        <w:rPr>
          <w:b/>
        </w:rPr>
        <w:t xml:space="preserve">. TRIỆU CHỨNG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Triệu chứng u nguyên phát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sớm, khối u nhỏ nằm trong phần mềm, di động,không đau, không cản trở vận động, khó phân biệt u lành hay ác. </w:t>
      </w:r>
      <w:r>
        <w:t xml:space="preserve">V</w:t>
      </w:r>
      <w:r>
        <w:t xml:space="preserve">ề sau, khối u phát triển to dần, bi</w:t>
      </w:r>
      <w:r>
        <w:t xml:space="preserve">ế</w:t>
      </w:r>
      <w:r>
        <w:t xml:space="preserve">n dạng tại chỗ, có thể gây hạn chế vậnđộng. Tùy theo vị trí và cách phát triển nhanh hay chậm của u mà bệnh nhân khẩntrương đi khám hay không. Giai</w:t>
      </w:r>
      <w:r>
        <w:t xml:space="preserve">đoạn muộn, u phát triển khá to, c</w:t>
      </w:r>
      <w:r>
        <w:t xml:space="preserve">ó</w:t>
      </w:r>
      <w:r>
        <w:t xml:space="preserve"> thể gây đau do chảy máu trong u, chèn ép mô lành xung quanh, căng giãndây thần kinh, u phát triển bề nông gây xâm nhiễm loét da, chảy máu, bội nhiễm,hoại tử. </w:t>
      </w:r>
      <w:r>
        <w:t xml:space="preserve">U</w:t>
      </w:r>
      <w:r>
        <w:t xml:space="preserve"> phát triển bề sâu xâm lấnxương, thân thần kinh, mạch máu lớn. cần chụp X-quang xương, chụp cộng hưởng từhạt nhân hoặc cắt lớp vi tính để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UTPM ít ảnh hưởng tình trạng toàn thân. Có thể gặpthiếu máu biểu hiện da xanh, niêm mạc nhợt, u bội nhiễm gây sốt, mệt mỏi, sútcân. Giai đoạn cuối thường biểu hiện suy mòn do kém ăn, mất ngủ, đau liên miên.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Triệu chứng hạch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UTPM ít di căn hạch nên ít được chú ý thăm khám, bỏ s</w:t>
      </w:r>
      <w:r>
        <w:t xml:space="preserve">ó</w:t>
      </w:r>
      <w:r>
        <w:t xml:space="preserve">t tổn thương. Weingrad và Rosenberg(1987) qua 3000 </w:t>
      </w:r>
      <w:r>
        <w:t xml:space="preserve">trường hợp</w:t>
      </w:r>
      <w:r>
        <w:t xml:space="preserve"> UTPM thấy dicăn hạch là 5%. Loại mô bệnh học có di căn hạch là SC bao hoạt dịch, SC cơ vân,</w:t>
      </w:r>
      <w:r>
        <w:t xml:space="preserve">u</w:t>
      </w:r>
      <w:r>
        <w:t xml:space="preserve"> mô bào xơ ác. Hạch to, chắc, khámlâm sàng phát hiện dễ dàng. Trường hợp u xâm lấn, loét da, bội nhiễm thường cóhạch to phản ứng, cần ch</w:t>
      </w:r>
      <w:r>
        <w:t xml:space="preserve">ẩ</w:t>
      </w:r>
      <w:r>
        <w:t xml:space="preserve">n đoán mô bệnh học xác địnhhạch viêm hay di căn 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Triệu chứng </w:t>
      </w:r>
      <w:r>
        <w:rPr>
          <w:b/>
        </w:rPr>
        <w:t xml:space="preserve">d</w:t>
      </w:r>
      <w:r>
        <w:rPr>
          <w:b/>
        </w:rPr>
        <w:t xml:space="preserve">i c</w:t>
      </w:r>
      <w:r>
        <w:rPr>
          <w:b/>
        </w:rPr>
        <w:t xml:space="preserve">ă</w:t>
      </w:r>
      <w:r>
        <w:rPr>
          <w:b/>
        </w:rPr>
        <w:t xml:space="preserve">nxa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iểu hiện di căn rất k</w:t>
      </w:r>
      <w:r>
        <w:t xml:space="preserve">í</w:t>
      </w:r>
      <w:r>
        <w:t xml:space="preserve">n đáo,âm thầm, khó phát hiện. Có thể gặp di căn phổi, tạo thành các nốt thả b</w:t>
      </w:r>
      <w:r>
        <w:t xml:space="preserve">ó</w:t>
      </w:r>
      <w:r>
        <w:t xml:space="preserve">ng. V</w:t>
      </w:r>
      <w:r>
        <w:t xml:space="preserve">ì</w:t>
      </w:r>
      <w:r>
        <w:t xml:space="preserve"> vậy cần chụp X-quang phổi thường quy, chụp cắt lớp vi tínhngực để phát hiện di căn ph</w:t>
      </w:r>
      <w:r>
        <w:t xml:space="preserve">ổ</w:t>
      </w:r>
      <w:r>
        <w:t xml:space="preserve">i. UTPMdi căn gan rất hiếm. Có thể có di căn hạch xa ngoài khu vực, hạch thượng đòn.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w:t>
      </w:r>
      <w:r>
        <w:rPr>
          <w:b/>
        </w:rPr>
        <w:t xml:space="preserve">CÁC D</w:t>
      </w:r>
      <w:r>
        <w:rPr>
          <w:b/>
        </w:rPr>
        <w:t xml:space="preserve">Ấ</w:t>
      </w:r>
      <w:r>
        <w:rPr>
          <w:b/>
        </w:rPr>
        <w:t xml:space="preserve">UHIỆU CẬN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Sinh th</w:t>
      </w:r>
      <w:r>
        <w:rPr>
          <w:b/>
        </w:rPr>
        <w:t xml:space="preserve">i</w:t>
      </w:r>
      <w:r>
        <w:rPr>
          <w:b/>
        </w:rPr>
        <w:t xml:space="preserve">ết chẩn đoán mô bệnh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thiết giúp chẩn đoán xác định </w:t>
      </w:r>
      <w:r>
        <w:t xml:space="preserve">UTP</w:t>
      </w:r>
      <w:r>
        <w:t xml:space="preserve">M, h</w:t>
      </w:r>
      <w:r>
        <w:t xml:space="preserve">ư</w:t>
      </w:r>
      <w:r>
        <w:t xml:space="preserve">ớng </w:t>
      </w:r>
      <w:r>
        <w:t xml:space="preserve">d</w:t>
      </w:r>
      <w:r>
        <w:t xml:space="preserve">ẫn điều trị, đặc biệt là phẫuthuật bảo tồn ch</w:t>
      </w:r>
      <w:r>
        <w:t xml:space="preserve">ỉ</w:t>
      </w:r>
      <w:r>
        <w:t xml:space="preserve">. Có ba điều cần tránh khisinh thiết: Lấy bệnh phẩm không đủ, lấy bệnh phẩm hoại tử hoàn toàn hoặc mô đệmphản ứng quanh u, đường rạch sinh thiết phá nhiều mô lành, tụ máu. Xét nghiệmmô bệnh học là nguyên tắc bắt buộc khi mổ lấy u. Tùy tình huống có thể chọnphương pháp sinh thiết 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 </w:t>
      </w:r>
      <w:r>
        <w:rPr>
          <w:b/>
          <w:i/>
        </w:rPr>
        <w:t xml:space="preserve">Sinh thi</w:t>
      </w:r>
      <w:r>
        <w:rPr>
          <w:b/>
          <w:i/>
        </w:rPr>
        <w:t xml:space="preserve">ết</w:t>
      </w:r>
      <w:r>
        <w:rPr>
          <w:b/>
          <w:i/>
        </w:rPr>
        <w:t xml:space="preserve"> mở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thiết mở là rạch da, mở trực tiếp vào u để lấy bệnhphẩm đủ lớn chẩn đoán mô bệnh học, chỉ định đối với u trên hoặc bằng 2cm hoặc udưới 2cm nhưng nằm sâu dưới lớp cân nông, ở gần xương, thân thần kinh, mạch máulớn. Trường hợp kh</w:t>
      </w:r>
      <w:r>
        <w:t xml:space="preserve">ó</w:t>
      </w:r>
      <w:r>
        <w:t xml:space="preserve"> bảo tồn chi, sinh thiết m</w:t>
      </w:r>
      <w:r>
        <w:t xml:space="preserve">ở</w:t>
      </w:r>
      <w:r>
        <w:t xml:space="preserve"> lại càng cần thiết để chẩn đoán xácđịnh tr</w:t>
      </w:r>
      <w:r>
        <w:t xml:space="preserve">ướ</w:t>
      </w:r>
      <w:r>
        <w:t xml:space="preserve">c khi cắt chi. Sinh thiết mởthuận lợi cho phân loại và xếp độ ác tính mô học, định hướng cho phẫu thuậtviên cắt rộng nhiều hay ít, tạo hình hay không, vét hạch khu vực hay không. Nhượcđiểm của sinh thiết m</w:t>
      </w:r>
      <w:r>
        <w:t xml:space="preserve">ở</w:t>
      </w:r>
      <w:r>
        <w:t xml:space="preserve"> là phải can thiệp hai lần(l</w:t>
      </w:r>
      <w:r>
        <w:t xml:space="preserve">ầ</w:t>
      </w:r>
      <w:r>
        <w:t xml:space="preserve">n sinh thiết và lần phẫu thuật),đôi khi có biến chứng tụ máu, nhiễm khuẩn, phá h</w:t>
      </w:r>
      <w:r>
        <w:t xml:space="preserve">ủy</w:t>
      </w:r>
      <w:r>
        <w:t xml:space="preserve"> nhiều mô lành quanh u, gây khó khăn đến cuộc m</w:t>
      </w:r>
      <w:r>
        <w:t xml:space="preserve">ổ</w:t>
      </w:r>
      <w:r>
        <w:t xml:space="preserve"> chính thức. Sinh thiết mở c</w:t>
      </w:r>
      <w:r>
        <w:t xml:space="preserve">ầ</w:t>
      </w:r>
      <w:r>
        <w:t xml:space="preserve">n tuân th</w:t>
      </w:r>
      <w:r>
        <w:t xml:space="preserve">ủ</w:t>
      </w:r>
      <w:r>
        <w:t xml:space="preserve"> một số nguyên tắc.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Thứ nhất, phải có đường rạch da gần u, không gây tổn thương khoang cơ n</w:t>
      </w:r>
      <w:r>
        <w:t xml:space="preserve">ằ</w:t>
      </w:r>
      <w:r>
        <w:t xml:space="preserve">m cạnh khoang cơ có u, tránh </w:t>
      </w:r>
      <w:r>
        <w:t xml:space="preserve">vạt da</w:t>
      </w:r>
      <w:r>
        <w:t xml:space="preserve"> cơ nếu có dự định tạo hình; hướng rạchda theo chiều dọc nếu u ở chi, theo chiều thớ cơ lớn nh</w:t>
      </w:r>
      <w:r>
        <w:t xml:space="preserve">ấ</w:t>
      </w:r>
      <w:r>
        <w:t xml:space="preserve">t nằm dưới da nếu u ở đầu</w:t>
      </w:r>
      <w:r>
        <w:t xml:space="preserve">cổ và thân m</w:t>
      </w:r>
      <w:r>
        <w:t xml:space="preserve">ì</w:t>
      </w:r>
      <w:r>
        <w:t xml:space="preserve">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Thứ hai, không bóc tách gây tụ máu và lan tràn ung thư, nếu cần đặt dẫnlưu thì đặt sát đường khâu da. Nếu có điều kiện, nên yêu cầu sinh thiết tức thìđể bảo đảm đúng bệnh phẩm không hoại tử hoặc phản ứng mô đệm gây âm tính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1.2. </w:t>
      </w:r>
      <w:r>
        <w:rPr>
          <w:b/>
          <w:i/>
        </w:rPr>
        <w:t xml:space="preserve">Sinh thiết lấy toàn bộ 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thiết cắt toàn bộ khối u để chẩn đoán mô bệnh họcđược chỉ định đối với u c</w:t>
      </w:r>
      <w:r>
        <w:t xml:space="preserve">ó</w:t>
      </w:r>
      <w:r>
        <w:t xml:space="preserve"> đường kính dưới hoặc bằng2cm, ở bình diện nông, xa xương, thân thần kinh, mạch máu lớn. Ưu điểm là chỉ cầncan thiệp một lần mà đạt được hai mục đích vừa chẩn đoán, vừa điều trị, rút ng</w:t>
      </w:r>
      <w:r>
        <w:t xml:space="preserve">ắ</w:t>
      </w:r>
      <w:r>
        <w:t xml:space="preserve">n thời gian nằm viện. Nhược điểm củasinh thiết trọn u là có sự bất hợp lý: về chẩn đoán, sinh thiết trọn u quá lớnso với yêu cầu lấy bệnh phẩm vừa đủ cho kỹ thuật mô bệnh học; về điều trị, sinhthiết trọn u là cuộc mổ hẹp thường tiếp cận 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1.3. </w:t>
      </w:r>
      <w:r>
        <w:rPr>
          <w:b/>
          <w:i/>
        </w:rPr>
        <w:t xml:space="preserve">Sinh thiết kim l</w:t>
      </w:r>
      <w:r>
        <w:rPr>
          <w:b/>
          <w:i/>
        </w:rPr>
        <w:t xml:space="preserve">ớ</w:t>
      </w:r>
      <w:r>
        <w:rPr>
          <w:b/>
          <w:i/>
        </w:rP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loại sinh thiết lõi, đường kính vỏ ngoài kim 2mm,dài 15cm có thể lấy được bệnh phẩm lõi lớn kích thước </w:t>
      </w:r>
      <w:r>
        <w:t xml:space="preserve">1</w:t>
      </w:r>
      <w:r>
        <w:t xml:space="preserve">mm </w:t>
      </w:r>
      <w:r>
        <w:t xml:space="preserve">x</w:t>
      </w:r>
      <w:r>
        <w:t xml:space="preserve"> 2cm. Ưu điểm của phương pháp là an toàn, đ</w:t>
      </w:r>
      <w:r>
        <w:t xml:space="preserve">ơn</w:t>
      </w:r>
      <w:r>
        <w:t xml:space="preserve"> giản, chi phí thấp, ít phá vỡ môlành quanh u. Nhược đi</w:t>
      </w:r>
      <w:r>
        <w:t xml:space="preserve">ể</w:t>
      </w:r>
      <w:r>
        <w:t xml:space="preserve">m là bệnh phẩm nhỏ, kh</w:t>
      </w:r>
      <w:r>
        <w:t xml:space="preserve">ó</w:t>
      </w:r>
      <w:r>
        <w:t xml:space="preserve"> chẩn đoán, khó phân loại mô bệnh họcvà xếp độ ác tính về mô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1.4. </w:t>
      </w:r>
      <w:r>
        <w:rPr>
          <w:b/>
          <w:i/>
        </w:rPr>
        <w:t xml:space="preserve">Sinh thiết tức thì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thiết tức thì trong mổ cho kết quả nhanh khoảng20 - 30 phút. Bệnh phẩm được làm lạnh, cắt mỏng 3-4 micron, làm tiêu bản, nhuộm,đọc kết quả cho phẫu thuật viên. Ưu điểm của phương pháp là chẩn đoán nhanh,phân loại mô bệnh học ngay trong mổ, kiểm t</w:t>
      </w:r>
      <w:r>
        <w:t xml:space="preserve">ra</w:t>
      </w:r>
      <w:r>
        <w:t xml:space="preserve"> diện cắt sạch u hay còn sót u để cắt thêm cho sạch. Nhược điểm là sứcép thời gian, chất lượng tiêu bản không cao, đòi hỏi nhà mô bệnh học giàu kinhnghiệm. Vì vậ</w:t>
      </w:r>
      <w:r>
        <w:t xml:space="preserve">y</w:t>
      </w:r>
      <w:r>
        <w:t xml:space="preserve">, khi khó đọc kết quả, nhàmô bệnh học và phẫu thuật viên nên kiên nhẫn chờ giải phẫu bệnh thường quy sau48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1.5. </w:t>
      </w:r>
      <w:r>
        <w:rPr>
          <w:b/>
          <w:i/>
        </w:rPr>
        <w:t xml:space="preserve">Sinh thiết bấm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thiết b</w:t>
      </w:r>
      <w:r>
        <w:t xml:space="preserve">ấ</w:t>
      </w:r>
      <w:r>
        <w:t xml:space="preserve">m trực tiếp là dùng kim sinh thiết, chỉ định đối với u đã phá vỡ da. Vịtrí b</w:t>
      </w:r>
      <w:r>
        <w:t xml:space="preserve">ẩ</w:t>
      </w:r>
      <w:r>
        <w:t xml:space="preserve">m sinh thiết tốt nhất là nơigiáp ranh giữa u và mô lành. Sinh thiết trung tâm khối u c</w:t>
      </w:r>
      <w:r>
        <w:t xml:space="preserve">ó</w:t>
      </w:r>
      <w:r>
        <w:t xml:space="preserve"> thể lấy đ</w:t>
      </w:r>
      <w:r>
        <w:t xml:space="preserve">ược</w:t>
      </w:r>
      <w:r>
        <w:t xml:space="preserve"> mô hoại tử, kết quả âm tính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Sinh bệnh học và các týp m</w:t>
      </w:r>
      <w:r>
        <w:rPr>
          <w:b/>
        </w:rPr>
        <w:t xml:space="preserve">ô</w:t>
      </w:r>
      <w:r>
        <w:rPr>
          <w:b/>
        </w:rPr>
        <w:t xml:space="preserve"> bệnh học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Thể bệnh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Sarcôm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Thể nh</w:t>
            </w:r>
            <w:r>
              <w:rPr>
                <w:b/>
              </w:rPr>
              <w:t xml:space="preserve">i</w:t>
            </w:r>
            <w:r>
              <w:rPr>
                <w:b/>
              </w:rPr>
              <w:t xml:space="preserve">ễm sắc (Chromosom)</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Sarcôm sợi thần kinh</w:t>
            </w:r>
            <w:r>
              <w:t xml:space="preserve">typ</w:t>
            </w:r>
            <w:r>
              <w:t xml:space="preserve">1</w:t>
            </w:r>
            <w:r>
              <w:t xml:space="preserve">(Von Recklinghausen)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w:t>
            </w:r>
            <w:r>
              <w:t xml:space="preserve"> sợi thần kinh ngoại vi ác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NF-1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17q</w:t>
            </w:r>
            <w:r>
              <w:t xml:space="preserve">11</w:t>
            </w:r>
            <w:r>
              <w:t xml:space="preserve">.2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Bướu nguyên bào võng mạc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mềm, mô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Rb-1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13q</w:t>
            </w:r>
            <w:r>
              <w:t xml:space="preserve">1</w:t>
            </w:r>
            <w:r>
              <w:t xml:space="preserve">4</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chứng Li-Fraumeni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mềm, mô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TP53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17p</w:t>
            </w:r>
            <w:r>
              <w:t xml:space="preserve">1</w:t>
            </w:r>
            <w:r>
              <w:t xml:space="preserve">3</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chứng Gardner</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Sarcôm sợi, bệnh sợi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APC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5q21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chứng W</w:t>
            </w:r>
            <w:r>
              <w:t xml:space="preserve">ern</w:t>
            </w:r>
            <w:r>
              <w:t xml:space="preserve">er</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m</w:t>
            </w:r>
            <w:r>
              <w:t xml:space="preserve">ề</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WRN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8p</w:t>
            </w:r>
            <w:r>
              <w:t xml:space="preserve">1</w:t>
            </w:r>
            <w:r>
              <w:t xml:space="preserve">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chứng Gorlin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Sarcôm sợi, sarcôm cơ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9q22.3</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Tam chứng Ca</w:t>
            </w:r>
            <w:r>
              <w:t xml:space="preserve">rn</w:t>
            </w:r>
            <w:r>
              <w:t xml:space="preserve">ey</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Bướu stromal đường tiêu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w:t>
            </w:r>
            <w:r>
              <w:t xml:space="preserve">rõ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rõ</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Xơ cứng ống (bệnh Boumeville)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Bướu cơ vân, sarcôm cơ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TSC1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9q34</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w:t>
            </w:r>
            <w:r>
              <w:rPr>
                <w:b/>
              </w:rPr>
              <w:t xml:space="preserve">ếp độ mô học (G, theo Viện ung thư Quốc gia Mỹ)</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 mỡ biệt h</w:t>
            </w:r>
            <w:r>
              <w:t xml:space="preserve">óa</w:t>
            </w:r>
            <w:r>
              <w:t xml:space="preserve"> cao, SC mỡ dạng nhầy, SC xơ bì.</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r>
              <w:t xml:space="preserve">1</w:t>
            </w:r>
            <w:r>
              <w:t xml:space="preserve">,</w:t>
            </w:r>
            <w:r>
              <w:t xml:space="preserve">G2,</w:t>
            </w:r>
            <w:r>
              <w:t xml:space="preserve">G3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Tùy</w:t>
            </w:r>
            <w:r>
              <w:t xml:space="preserve"> theo mật độ, h</w:t>
            </w:r>
            <w:r>
              <w:t xml:space="preserve">ình</w:t>
            </w:r>
            <w:r>
              <w:t xml:space="preserve"> thái, đa dạng t</w:t>
            </w:r>
            <w:r>
              <w:t xml:space="preserve">ế</w:t>
            </w:r>
            <w:r>
              <w:t xml:space="preserve"> bào, phân bào, hoại tử u đối với SC cơ trơn, SC sụn ngoài xương, u </w:t>
            </w:r>
            <w:r>
              <w:t xml:space="preserve">sc</w:t>
            </w:r>
            <w:r>
              <w:t xml:space="preserve">hwann ác, u quanh mạch ác.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G2,G3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Tùy</w:t>
            </w:r>
            <w:r>
              <w:t xml:space="preserve"> theo mật độ, hình thái, đa dạng </w:t>
            </w:r>
            <w:r>
              <w:t xml:space="preserve">tế</w:t>
            </w:r>
            <w:r>
              <w:t xml:space="preserve"> bào, phân bào, hoại tử u đố</w:t>
            </w:r>
            <w:r>
              <w:t xml:space="preserve">i</w:t>
            </w:r>
            <w:r>
              <w:t xml:space="preserve"> với SC mỡ tế bào tròn, u mô bào xơ ác, SC t</w:t>
            </w:r>
            <w:r>
              <w:t xml:space="preserve">ế</w:t>
            </w:r>
            <w:r>
              <w:t xml:space="preserve"> bào sáng, SC mạch máu, SC dạng biểu mô, SC xơ, u t</w:t>
            </w:r>
            <w:r>
              <w:t xml:space="preserve">ế</w:t>
            </w:r>
            <w:r>
              <w:t xml:space="preserve"> bào hạt ác.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 Ewing, SC cơ vân, SC xương ngoài xương, SC nang phần mềm, SC bao hoạt dịch.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mô học là một thông tin cực kỳ</w:t>
      </w:r>
      <w:r>
        <w:t xml:space="preserve">có ích để tiên lượng bệnh</w:t>
      </w:r>
      <w:r>
        <w:t xml:space="preserve">. X</w:t>
      </w:r>
      <w:r>
        <w:t xml:space="preserve">ếp độ mô học theo AJCC 2002: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Gx: Không đánh giá được độ mô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w:t>
      </w:r>
      <w:r>
        <w:t xml:space="preserve">1</w:t>
      </w:r>
      <w:r>
        <w:t xml:space="preserve">: Biệt hóa tốt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G2: Biệt hóa vừa.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G3: Kém biệt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G4: Kém biệt h</w:t>
      </w:r>
      <w:r>
        <w:t xml:space="preserve">ó</w:t>
      </w:r>
      <w:r>
        <w:t xml:space="preserve">a hoặc không biệt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Chẩn đoán hình 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Chụp X-quang vùng khối u để xác định xâm lấn xương.Chụp cắt lớp vi tính hoặc cộng hưởng từ hạt nhân xác định mức độ xâm lấn của khốiu. Chụp phổi phát hiện di căn phổi. Siêu âm gan, hạch </w:t>
      </w:r>
      <w:r>
        <w:t xml:space="preserve">d</w:t>
      </w:r>
      <w:r>
        <w:t xml:space="preserve">ọc động mạch chủ để phát hiện </w:t>
      </w:r>
      <w:r>
        <w:t xml:space="preserve">d</w:t>
      </w:r>
      <w:r>
        <w:t xml:space="preserve">i căn.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w:t>
      </w:r>
      <w:r>
        <w:rPr>
          <w:b/>
        </w:rPr>
        <w:t xml:space="preserve">CHẨN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Chẩn đoán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Chẩn đoán UTPM dựa vào biểu hi</w:t>
      </w:r>
      <w:r>
        <w:t xml:space="preserve">ệ</w:t>
      </w:r>
      <w:r>
        <w:t xml:space="preserve">n lâm sàng và sinh thiết u làm xétnghiệm mô bệnh học. Nhiều </w:t>
      </w:r>
      <w:r>
        <w:t xml:space="preserve">trường hợp</w:t>
      </w:r>
      <w:r>
        <w:t xml:space="preserve"> phảinhuộm h</w:t>
      </w:r>
      <w:r>
        <w:t xml:space="preserve">ó</w:t>
      </w:r>
      <w:r>
        <w:t xml:space="preserve">a mô m</w:t>
      </w:r>
      <w:r>
        <w:t xml:space="preserve">iễ</w:t>
      </w:r>
      <w:r>
        <w:t xml:space="preserve">n </w:t>
      </w:r>
      <w:r>
        <w:t xml:space="preserve">d</w:t>
      </w:r>
      <w:r>
        <w:t xml:space="preserve">ịch để chẩn đoán chính xác.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Chẩn đoán giai đoạn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Chẩn đoán giai đoạn UTPM dựa vào xếp loại lâm sàngTNM theo Tổ chức</w:t>
      </w:r>
      <w:r>
        <w:t xml:space="preserve">Chống Ung thưQuốc tế (</w:t>
      </w:r>
      <w:r>
        <w:t xml:space="preserve">UI</w:t>
      </w:r>
      <w:r>
        <w:t xml:space="preserve">CC) </w:t>
      </w:r>
      <w:r>
        <w:t xml:space="preserve">năm 1997 có bổ</w:t>
      </w:r>
      <w:r>
        <w:t xml:space="preserve"> sung năm 2005. </w:t>
      </w:r>
      <w:r>
        <w:t xml:space="preserve">V</w:t>
      </w:r>
      <w:r>
        <w:t xml:space="preserve">ề nguyên tắc, xếp loại này chỉ dànhriêng cho UTPM vùng ngoại vi, không xếp cho sau phúc mạc.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w:t>
      </w:r>
      <w:r>
        <w:t xml:space="preserve"> nguyên phát (T) ở đ</w:t>
      </w:r>
      <w:r>
        <w:t xml:space="preserve">ầ</w:t>
      </w:r>
      <w:r>
        <w:t xml:space="preserve">u mặt cổ,thân mình, tứ chi. Hạch khu vực (N) của u vùng đầu mặt là hạch cổ, của u chitrên là hạch nách, của u chi dưới là hạch bẹn, của u nửa trên thân mình, là hạchnách, của u nửa dưới thân mình là hạch bẹn. Di căn xa (M) là di căn phổi/ gan/não.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w:t>
            </w:r>
            <w:r>
              <w:rPr>
                <w:b/>
              </w:rPr>
              <w:t xml:space="preserve">ếp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r>
              <w:rPr>
                <w:b/>
              </w:rPr>
              <w:t xml:space="preserve">ếp loại u nguyên phát </w:t>
            </w:r>
            <w:r>
              <w:rPr>
                <w:b/>
              </w:rPr>
              <w:t xml:space="preserve">(</w:t>
            </w:r>
            <w:r>
              <w:rPr>
                <w:b/>
              </w:rPr>
              <w:t xml:space="preserve">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đ</w:t>
            </w:r>
            <w:r>
              <w:t xml:space="preserve">á</w:t>
            </w:r>
            <w:r>
              <w:t xml:space="preserve">nh giá được u nguyên phát.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rõ u nguyên phát.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u dưới ho</w:t>
            </w:r>
            <w:r>
              <w:t xml:space="preserve">ặ</w:t>
            </w:r>
            <w:r>
              <w:t xml:space="preserve">c bằng 5cm.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1</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1</w:t>
            </w:r>
            <w:r>
              <w:t xml:space="preserve">, u trên lớp mạc nông.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1</w:t>
            </w: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1</w:t>
            </w:r>
            <w:r>
              <w:t xml:space="preserve">, u dưới l</w:t>
            </w:r>
            <w:r>
              <w:t xml:space="preserve">ớ</w:t>
            </w:r>
            <w:r>
              <w:t xml:space="preserve">p mạc nông.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u trên 5 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T2a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T2, u trên lớp mạc nông.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T2, u dưới lớp mạc nông.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 xâm lấn xương, thân thần kinh, mạch máu lớn.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r>
              <w:rPr>
                <w:b/>
              </w:rPr>
              <w:t xml:space="preserve">ếp </w:t>
            </w:r>
            <w:r>
              <w:rPr>
                <w:b/>
              </w:rPr>
              <w:t xml:space="preserve">loại</w:t>
            </w:r>
            <w:r>
              <w:rPr>
                <w:b/>
              </w:rPr>
              <w:t xml:space="preserve"> hạch khu vực </w:t>
            </w:r>
            <w:r>
              <w:rPr>
                <w:b/>
              </w:rPr>
              <w:t xml:space="preserve">(N)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đánh giá được hạch khu vực.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di </w:t>
            </w:r>
            <w:r>
              <w:t xml:space="preserve">c</w:t>
            </w:r>
            <w:r>
              <w:t xml:space="preserve">ăn hạch.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di c</w:t>
            </w:r>
            <w:r>
              <w:t xml:space="preserve">ă</w:t>
            </w:r>
            <w:r>
              <w:t xml:space="preserve">n hạch.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r>
              <w:rPr>
                <w:b/>
              </w:rPr>
              <w:t xml:space="preserve">ếp loại d</w:t>
            </w:r>
            <w:r>
              <w:rPr>
                <w:b/>
              </w:rPr>
              <w:t xml:space="preserve">i</w:t>
            </w:r>
            <w:r>
              <w:rPr>
                <w:b/>
              </w:rPr>
              <w:t xml:space="preserve"> căn xa (M)</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0</w:t>
            </w:r>
            <w:r>
              <w:t xml:space="preserve">: Chưa di căn xa.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1</w:t>
            </w:r>
            <w:r>
              <w:t xml:space="preserve">: Có d</w:t>
            </w:r>
            <w:r>
              <w:t xml:space="preserve">i</w:t>
            </w:r>
            <w:r>
              <w:t xml:space="preserve"> căn xa.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r>
              <w:rPr>
                <w:b/>
              </w:rPr>
              <w:t xml:space="preserve">ếp giai đoạn bệnh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GĐ</w:t>
            </w:r>
            <w:r>
              <w:t xml:space="preserve"> I </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t xml:space="preserve">1</w:t>
            </w:r>
            <w:r>
              <w:t xml:space="preserve">-2,</w:t>
            </w:r>
            <w:r>
              <w:t xml:space="preserve">T</w:t>
            </w:r>
            <w:r>
              <w:t xml:space="preserve">1</w:t>
            </w:r>
            <w:r>
              <w:t xml:space="preserve">a-</w:t>
            </w:r>
            <w:r>
              <w:t xml:space="preserve">1</w:t>
            </w:r>
            <w:r>
              <w:t xml:space="preserve">b,</w:t>
            </w:r>
            <w:r>
              <w:t xml:space="preserve">N0</w:t>
            </w:r>
            <w:r>
              <w:t xml:space="preserve">, </w:t>
            </w:r>
            <w:r>
              <w:t xml:space="preserve">M0.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GĐ</w:t>
            </w:r>
            <w:r>
              <w:t xml:space="preserve"> I </w:t>
            </w: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t xml:space="preserve">1</w:t>
            </w:r>
            <w:r>
              <w:t xml:space="preserve">-2, T2a,</w:t>
            </w:r>
            <w:r>
              <w:t xml:space="preserve">N0, M</w:t>
            </w:r>
            <w:r>
              <w:t xml:space="preserve">0</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GĐ</w:t>
            </w:r>
            <w:r>
              <w:t xml:space="preserve">II</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t xml:space="preserve">1</w:t>
            </w:r>
            <w:r>
              <w:t xml:space="preserve">-2, T2b, N</w:t>
            </w:r>
            <w:r>
              <w:t xml:space="preserve">0</w:t>
            </w:r>
            <w:r>
              <w:t xml:space="preserve">, M</w:t>
            </w:r>
            <w:r>
              <w:t xml:space="preserve">0</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GĐ</w:t>
            </w:r>
            <w:r>
              <w:t xml:space="preserve">II</w:t>
            </w: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G3-4, T</w:t>
            </w:r>
            <w:r>
              <w:t xml:space="preserve">1</w:t>
            </w:r>
            <w:r>
              <w:t xml:space="preserve">a-</w:t>
            </w:r>
            <w:r>
              <w:t xml:space="preserve">1</w:t>
            </w:r>
            <w:r>
              <w:t xml:space="preserve">b,N</w:t>
            </w:r>
            <w:r>
              <w:t xml:space="preserve">0</w:t>
            </w:r>
            <w:r>
              <w:t xml:space="preserve">, M</w:t>
            </w:r>
            <w:r>
              <w:t xml:space="preserve">0</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GĐ</w:t>
            </w:r>
            <w:r>
              <w:t xml:space="preserve">II</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G3-4, T2a, N</w:t>
            </w:r>
            <w:r>
              <w:t xml:space="preserve">0</w:t>
            </w:r>
            <w:r>
              <w:t xml:space="preserve">, M</w:t>
            </w:r>
            <w:r>
              <w:t xml:space="preserve">0</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GĐ</w:t>
            </w:r>
            <w:r>
              <w:t xml:space="preserve">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G3-4, T2b, N</w:t>
            </w:r>
            <w:r>
              <w:t xml:space="preserve">0</w:t>
            </w:r>
            <w:r>
              <w:t xml:space="preserve">, M</w:t>
            </w:r>
            <w:r>
              <w:t xml:space="preserve">0</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GĐ</w:t>
            </w:r>
            <w:r>
              <w:t xml:space="preserve">IV</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Bất cứ G, T3, N</w:t>
            </w:r>
            <w:r>
              <w:t xml:space="preserve">0</w:t>
            </w:r>
            <w:r>
              <w:t xml:space="preserve">, M</w:t>
            </w:r>
            <w:r>
              <w:t xml:space="preserve">0</w:t>
            </w:r>
            <w:r>
              <w:t xml:space="preserve"> hoặc bất cứ G, T3, N</w:t>
            </w:r>
            <w:r>
              <w:t xml:space="preserve">1</w:t>
            </w:r>
            <w:r>
              <w:t xml:space="preserve">, M</w:t>
            </w:r>
            <w:r>
              <w:t xml:space="preserve">0</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GĐ</w:t>
            </w:r>
            <w:r>
              <w:t xml:space="preserve">IV</w:t>
            </w: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Bất</w:t>
            </w:r>
            <w:r>
              <w:t xml:space="preserve">kỳ</w:t>
            </w:r>
            <w:r>
              <w:t xml:space="preserve">G, T,N, </w:t>
            </w:r>
            <w:r>
              <w:t xml:space="preserve">có </w:t>
            </w:r>
            <w:r>
              <w:t xml:space="preserve">M1.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Chẩn đoán phân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chẩn đoán phân biệt UTPM với viêm giả u, u phần mềmlành tính, u hắc tố, u lympho ác, ung thư tuyến phụ thuộc da và di căn ung thưbiểu mô nơi khác vào phần mềm. Phân biệt các tổn thương trên bằng sinh thiết chẩnđoán mô bệnh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 LYMPHO HODGKIN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w:t>
      </w:r>
      <w:r>
        <w:rPr>
          <w:b/>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w:t>
      </w:r>
      <w:r>
        <w:t xml:space="preserve"> lymph</w:t>
      </w:r>
      <w:r>
        <w:t xml:space="preserve">o</w:t>
      </w:r>
      <w:r>
        <w:t xml:space="preserve"> ác tính (ULPAT) là bệnh lýác tính của các cơ quan lympho. </w:t>
      </w:r>
      <w:r>
        <w:t xml:space="preserve">U</w:t>
      </w:r>
      <w:r>
        <w:t xml:space="preserve">LPAT được chia thành hai nhóm chính: ULP không Hodgkin và ULP Hodgki</w:t>
      </w:r>
      <w:r>
        <w:t xml:space="preserve">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w:t>
      </w:r>
      <w:r>
        <w:t xml:space="preserve">LPAT là một trong mười bệnh ung thư hay gặp nhất trên thế giới, chiếmkhoảng 3-4% tất cả các loại ung thư. Trong </w:t>
      </w:r>
      <w:r>
        <w:t xml:space="preserve">U</w:t>
      </w:r>
      <w:r>
        <w:t xml:space="preserve">LPAT, u lympho Hodgkin chiếm khoảng 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w:t>
      </w:r>
      <w:r>
        <w:t xml:space="preserve"> lympho Ho</w:t>
      </w:r>
      <w:r>
        <w:t xml:space="preserve">d</w:t>
      </w:r>
      <w:r>
        <w:t xml:space="preserve">gki</w:t>
      </w:r>
      <w:r>
        <w:t xml:space="preserve">n</w:t>
      </w:r>
      <w:r>
        <w:t xml:space="preserve"> c</w:t>
      </w:r>
      <w:r>
        <w:t xml:space="preserve">ó</w:t>
      </w:r>
      <w:r>
        <w:t xml:space="preserve"> thể gặp ở mọi lứa tuổi nh</w:t>
      </w:r>
      <w:r>
        <w:t xml:space="preserve">ư</w:t>
      </w:r>
      <w:r>
        <w:t xml:space="preserve">ng hiếm khi gặp ở trẻ em, tỷ lệ mắc bệnh cao nhất gặp ở nhữngngười trẻ tuổi. Tỷ lệ nam/nữ vào khoảng 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nghiên cứu về dịch tễ học đã đưa ra các bằng chứngvề mối liên hệ quan trọng giữa </w:t>
      </w:r>
      <w:r>
        <w:t xml:space="preserve">U</w:t>
      </w:r>
      <w:r>
        <w:t xml:space="preserve">LPAT vàcác yếu tố môi tr</w:t>
      </w:r>
      <w:r>
        <w:t xml:space="preserve">ườ</w:t>
      </w:r>
      <w:r>
        <w:t xml:space="preserve">ng, chế độ ăn, virus, cụ thểlà: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Việc sử dụng các thuốc trừ sâu hoặc thu</w:t>
      </w:r>
      <w:r>
        <w:t xml:space="preserve">ố</w:t>
      </w:r>
      <w:r>
        <w:t xml:space="preserve">c diệt cỏ (chứa chất dioxin) làm tăng nguy cơ mắc </w:t>
      </w:r>
      <w:r>
        <w:t xml:space="preserve">U</w:t>
      </w:r>
      <w:r>
        <w:t xml:space="preserve">LPAT. Một số </w:t>
      </w:r>
      <w:r>
        <w:t xml:space="preserve">hóa</w:t>
      </w:r>
      <w:r>
        <w:t xml:space="preserve"> chất như acid phenoxya</w:t>
      </w:r>
      <w:r>
        <w:t xml:space="preserve">c</w:t>
      </w:r>
      <w:r>
        <w:t xml:space="preserve">etic, chlorophenol, benzen, các </w:t>
      </w:r>
      <w:r>
        <w:t xml:space="preserve">hóa</w:t>
      </w:r>
      <w:r>
        <w:t xml:space="preserve">chất điều trị ung thư cũng làm tăng tỷ lệ mắc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Tình trạng suy giảm miễn dịch làm tăng nguy cơ mắc bệnh </w:t>
      </w:r>
      <w:r>
        <w:t xml:space="preserve">U</w:t>
      </w:r>
      <w:r>
        <w:t xml:space="preserve">LPAT. Tỷ lệ </w:t>
      </w:r>
      <w:r>
        <w:t xml:space="preserve">U</w:t>
      </w:r>
      <w:r>
        <w:t xml:space="preserve">LPAT tăng cao ở những bệnh nhân AIDS(cao gấp 100 lần so với người b</w:t>
      </w:r>
      <w:r>
        <w:t xml:space="preserve">ì</w:t>
      </w:r>
      <w:r>
        <w:t xml:space="preserve">nh th</w:t>
      </w:r>
      <w:r>
        <w:t xml:space="preserve">ườ</w:t>
      </w:r>
      <w:r>
        <w:t xml:space="preserve">ng). Một số các bệnh tự miễn khác như viêm khớpdạng thấp, Sjogren và ghép tạng cũng làm tăng nguy cơ mắc bệ</w:t>
      </w:r>
      <w:r>
        <w:t xml:space="preserve">n</w:t>
      </w:r>
      <w:r>
        <w:t xml:space="preserve">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Yếu tố di truyền cũng đã </w:t>
      </w:r>
      <w:r>
        <w:t xml:space="preserve">đ</w:t>
      </w:r>
      <w:r>
        <w:t xml:space="preserve">ược đ</w:t>
      </w:r>
      <w:r>
        <w:t xml:space="preserve">ề</w:t>
      </w:r>
      <w:r>
        <w:t xml:space="preserve"> cập đến như một yếu tố nguycơ tuy nhiên vẫn chưa có những b</w:t>
      </w:r>
      <w:r>
        <w:t xml:space="preserve">ằ</w:t>
      </w:r>
      <w:r>
        <w:t xml:space="preserve">ng chứng rõ ràng về mối liên hệ giữa di truyền và bệnh </w:t>
      </w:r>
      <w:r>
        <w:t xml:space="preserve">U</w:t>
      </w:r>
      <w:r>
        <w:t xml:space="preserve">LPAT.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Một số tác nhân gây nhiễm khuẩn, đặc biệt là virus, cũng liên hệ khá chặtchẽ với tỷ lệ m</w:t>
      </w:r>
      <w:r>
        <w:t xml:space="preserve">ắ</w:t>
      </w:r>
      <w:r>
        <w:t xml:space="preserve">c bệnh ULPAT. VirusEpstein-Barr (EBV) là một loại virus được đề cập đến nhiều nhất như là mộtnguyên nhân gây </w:t>
      </w:r>
      <w:r>
        <w:t xml:space="preserve">U</w:t>
      </w:r>
      <w:r>
        <w:t xml:space="preserve">LPAT cả Hodgkin lẫn không Ho</w:t>
      </w:r>
      <w:r>
        <w:t xml:space="preserve">d</w:t>
      </w:r>
      <w:r>
        <w:t xml:space="preserve">gkin. Virus EBV được t</w:t>
      </w:r>
      <w:r>
        <w:t xml:space="preserve">ì</w:t>
      </w:r>
      <w:r>
        <w:t xml:space="preserve">m thấy trong khoảng hơn 50% trường hợpbệnh nhân bị bệnh u lympho Hodgkin.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T</w:t>
      </w:r>
      <w:r>
        <w:t xml:space="preserve">ế</w:t>
      </w:r>
      <w:r>
        <w:t xml:space="preserve"> bào Reed-Ste</w:t>
      </w:r>
      <w:r>
        <w:t xml:space="preserve">rn</w:t>
      </w:r>
      <w:r>
        <w:t xml:space="preserve">berg (tế bào RS) có thể được t</w:t>
      </w:r>
      <w:r>
        <w:t xml:space="preserve">ì</w:t>
      </w:r>
      <w:r>
        <w:t xml:space="preserve">m thấy trong tổ chức lympho của bệnhnhân bị bệnh u lympho Hodgkin. Các nghiên cứu về tái tổ hợp gen immunoglobulincho thấy tế bào RS có nguồn gốc từ tế bào lympho dòng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w:t>
      </w:r>
      <w:r>
        <w:rPr>
          <w:b/>
        </w:rPr>
        <w:t xml:space="preserve">TI</w:t>
      </w:r>
      <w:r>
        <w:rPr>
          <w:b/>
        </w:rPr>
        <w:t xml:space="preserve">Ề</w:t>
      </w:r>
      <w:r>
        <w:rPr>
          <w:b/>
        </w:rPr>
        <w:t xml:space="preserve">NSỬ PHƠI NHIỄM VỚI CHẤT ĐỘC HÓ</w:t>
      </w:r>
      <w:r>
        <w:rPr>
          <w:b/>
        </w:rPr>
        <w:t xml:space="preserve">A</w:t>
      </w:r>
      <w:r>
        <w:rPr>
          <w:b/>
        </w:rPr>
        <w:t xml:space="preserve">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đã hoặc đ</w:t>
      </w:r>
      <w:r>
        <w:t xml:space="preserve">a</w:t>
      </w:r>
      <w:r>
        <w:t xml:space="preserve">ng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r>
        <w:rPr>
          <w:b/>
        </w:rPr>
        <w:t xml:space="preserve">. TRIỆU CHỨNG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Đa số bệnh nhân có hạch lympho ngoại biên to không đối xứng, mật độ ch</w:t>
      </w:r>
      <w:r>
        <w:t xml:space="preserve">ắ</w:t>
      </w:r>
      <w:r>
        <w:t xml:space="preserve">c, không đau. Khoảng 60% bệnh nhân cổhạch cổ to, 10-15% bệnh nhân có hạch nách to. Bệnh nhân c</w:t>
      </w:r>
      <w:r>
        <w:t xml:space="preserve">ũ</w:t>
      </w:r>
      <w:r>
        <w:t xml:space="preserve">ng c</w:t>
      </w:r>
      <w:r>
        <w:t xml:space="preserve">ó</w:t>
      </w:r>
      <w:r>
        <w:t xml:space="preserve"> thể có hạch ổ bụng hoặc vị trí khác, thường chẩn đoán bằngchụp cắt lớp vi tính (CLVT).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Một số bệnh nhân có thể có gan hoặc lách to nhưng ít khi to nhiều</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Khoảng 6-10% bệnh nhân có hạch trung thất, có thể đi kèm với </w:t>
      </w:r>
      <w:r>
        <w:t xml:space="preserve">tr</w:t>
      </w:r>
      <w:r>
        <w:t xml:space="preserve">àn dịch màng phổi và hội chứng chènép tĩnh mạch chủ </w:t>
      </w:r>
      <w:r>
        <w:t xml:space="preserve">tr</w:t>
      </w:r>
      <w:r>
        <w:t xml:space="preserve">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Một số bệnh nhân biểu hiện bệnh ban đầu tại da hoặc một s</w:t>
      </w:r>
      <w:r>
        <w:t xml:space="preserve">ố</w:t>
      </w:r>
      <w:r>
        <w:t xml:space="preserve"> cơ quan khác (như tủy xương, đườngtiêu hóa, phổi, tủy sống hoặc não).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Triệu chứng toàn thân khá thường gặp như ngứa, một mỏi, kém ăn. Một sốtriệu chứng quan trọng (gọi là triệu chứng B) có ý nghĩa trong phân loại giaiđoạn bệnh, bao gồm: (1) sốt kéo dài không rõ nguyên nhân; (2) sụt cân trên 10% </w:t>
      </w:r>
      <w:r>
        <w:t xml:space="preserve">tr</w:t>
      </w:r>
      <w:r>
        <w:t xml:space="preserve">ọng lượng cơ thể trong vòng sáutháng; (3) ra mồ hôi ban đêm.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w:t>
      </w:r>
      <w:r>
        <w:rPr>
          <w:b/>
        </w:rPr>
        <w:t xml:space="preserve">CÁC DẤU HIỆU CẬN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Xét nghiệm tế bào máu ngoại vi có thể có dấu hiệu thiếu máu trên xétnghiệm, nhất là khi có tình trạng xâm lấn t</w:t>
      </w:r>
      <w:r>
        <w:t xml:space="preserve">ủy</w:t>
      </w:r>
      <w:r>
        <w:t xml:space="preserve"> xương.</w:t>
      </w:r>
      <w:r>
        <w:t xml:space="preserve">Một số bệnh nhân c</w:t>
      </w:r>
      <w:r>
        <w:t xml:space="preserve">ó</w:t>
      </w:r>
      <w:r>
        <w:t xml:space="preserve"> tăng bạch c</w:t>
      </w:r>
      <w:r>
        <w:t xml:space="preserve">ầ</w:t>
      </w:r>
      <w:r>
        <w:t xml:space="preserve">u trung tính, bạch cầu ưa acid. </w:t>
      </w:r>
      <w:r>
        <w:t xml:space="preserve">S</w:t>
      </w:r>
      <w:r>
        <w:t xml:space="preserve">ố lượng ti</w:t>
      </w:r>
      <w:r>
        <w:t xml:space="preserve">ể</w:t>
      </w:r>
      <w:r>
        <w:t xml:space="preserve">u cầu thường là 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Tốc độ máu lắng và protein phản ứng </w:t>
      </w:r>
      <w:r>
        <w:t xml:space="preserve">C</w:t>
      </w:r>
      <w:r>
        <w:t xml:space="preserve"> thường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Xét nghiệm sinh hóa máu: LDH tăng trong khoảng 30% trường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Hạch sâu (ổ bụng, trung thất) to, ch</w:t>
      </w:r>
      <w:r>
        <w:t xml:space="preserve">ẩ</w:t>
      </w:r>
      <w:r>
        <w:t xml:space="preserve">n đoán bằng chụp X-quang lồng ngực, siêu âm bụng, chụp CLVT, chụp CHT,chụp cắt lớp vi tính phát điện tử dương (PET) hoặc PET/CT.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Đặc điểm tế bào và tổ chức học của tổ chức lympho: Làm xét nghiệm hạch đồvà sinh thiết hạch để phát hiện t</w:t>
      </w:r>
      <w:r>
        <w:t xml:space="preserve">ế</w:t>
      </w:r>
      <w:r>
        <w:t xml:space="preserve"> bào RS. Các dấu hiệu khác bao gồm đặc điểm tổ chức học đặc trưng: Sự hiệndiện của t</w:t>
      </w:r>
      <w:r>
        <w:t xml:space="preserve">ì</w:t>
      </w:r>
      <w:r>
        <w:t xml:space="preserve">nh trạng viêm, sự có mặt củacác tế bào hỗn hợp lymphocyt, bạch cầu trung tính, bạch cầu ưa acid, đại thựcbào, tình trạng xơ...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w:t>
      </w:r>
      <w:r>
        <w:rPr>
          <w:b/>
        </w:rPr>
        <w:t xml:space="preserve">C</w:t>
      </w:r>
      <w:r>
        <w:rPr>
          <w:b/>
        </w:rPr>
        <w:t xml:space="preserve">HẨ</w:t>
      </w:r>
      <w:r>
        <w:rPr>
          <w:b/>
        </w:rPr>
        <w:t xml:space="preserve">NĐOÁN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Chẩn đoán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Dựa trên </w:t>
      </w:r>
      <w:r>
        <w:t xml:space="preserve">kết</w:t>
      </w:r>
      <w:r>
        <w:t xml:space="preserve"> quảthăm khám lâm sàng và khảo sát đặc điểm tế bào và tổ chức học của hạch lympho.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Dấu hiệu điển hình nhất là tìm thấy tế bào RS, cũngcó thể thấy biến thể của tế bào RS, là tế bào Hodgkin. Các tế bào này dươngtính với CD30 và CD15 nhưng âm tính với các marker dòng lympho B. Chẩn đoán xácđịnh cũng dựa trên các đặc điểm tổ chức học đặc trưng của hạch lympho như mô tảở trên và xếp loại theo thể tổ chức học của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Chẩn đo</w:t>
      </w:r>
      <w:r>
        <w:rPr>
          <w:b/>
        </w:rPr>
        <w:t xml:space="preserve">á</w:t>
      </w:r>
      <w:r>
        <w:rPr>
          <w:b/>
        </w:rPr>
        <w:t xml:space="preserve">n thể tổ chức học của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Y tế thế giới </w:t>
      </w:r>
      <w:r>
        <w:t xml:space="preserve">đ</w:t>
      </w:r>
      <w:r>
        <w:t xml:space="preserve">ưa ra bảng xếp loại đặc điểm mô bệnh học trong bệnh u lymphoHodg</w:t>
      </w:r>
      <w:r>
        <w:t xml:space="preserve">ki</w:t>
      </w:r>
      <w:r>
        <w:t xml:space="preserve">n, bao gồm năm thể: Thể ưuthế lymphocyt, thể xơ nốt, thể hỗn hợp tế bào, thể nghèo lymphocyt và thể ưu thếlymphocyt dạng nốt. Đặc điểm cụ thể của từng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Ưu thế lymphocyt: Chiếm khoảng 5% các trường hợp u lympho Hodgk</w:t>
      </w:r>
      <w:r>
        <w:t xml:space="preserve">in</w:t>
      </w:r>
      <w:r>
        <w:t xml:space="preserve">. </w:t>
      </w:r>
      <w:r>
        <w:t xml:space="preserve">V</w:t>
      </w:r>
      <w:r>
        <w:t xml:space="preserve">ề mặt </w:t>
      </w:r>
      <w:r>
        <w:t xml:space="preserve">tổ chức</w:t>
      </w:r>
      <w:r>
        <w:t xml:space="preserve"> học chủyếu là sự tăng sinh lan t</w:t>
      </w:r>
      <w:r>
        <w:t xml:space="preserve">ỏa</w:t>
      </w:r>
      <w:r>
        <w:t xml:space="preserve"> của các lympho bào thườnglà dòng B lympho, rất hiếm g</w:t>
      </w:r>
      <w:r>
        <w:t xml:space="preserve">ặp t</w:t>
      </w:r>
      <w:r>
        <w:t xml:space="preserve">ếbào RS.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chèn ép như ho, khó thở, nuốt nghẹn, đau bụng hoặc hộichứng trung thất, hội chứng tăng áp lực nội sọ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Các triệu chứng toàn thân được đề cập đến nhiều nhất là: sốt kéo dài, gầysút trên 10% trọng lượng cơ thể trong vòng sáu tháng không có nguyên nhân và ramồ hôi trộm về đêm. Các triệu ch</w:t>
      </w:r>
      <w:r>
        <w:t xml:space="preserve">ứ</w:t>
      </w:r>
      <w:r>
        <w:t xml:space="preserve">ng này ít gặp trong </w:t>
      </w:r>
      <w:r>
        <w:t xml:space="preserve">U</w:t>
      </w:r>
      <w:r>
        <w:t xml:space="preserve">LPATkhông Hodgkin hơn so với u lympho Hodgkin.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w:t>
      </w:r>
      <w:r>
        <w:rPr>
          <w:b/>
        </w:rPr>
        <w:t xml:space="preserve">CÁC DẤU HIỆU CẬN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Sinh thiết hạch là các xét nghiệm quyết định chẩn đoán và giúp phân loạiULPAT về mặt mô bệnh học. Bệnh phẩm từ xét nghiệm này còn </w:t>
      </w:r>
      <w:r>
        <w:t xml:space="preserve">đ</w:t>
      </w:r>
      <w:r>
        <w:t xml:space="preserve">ược sử dụng để phân loại miễn dịch tếbào bị t</w:t>
      </w:r>
      <w:r>
        <w:t xml:space="preserve">ổ</w:t>
      </w:r>
      <w:r>
        <w:t xml:space="preserve">n thương (hóa mô miễn dịch)và nghiên cứu các bất thường về nhiễm s</w:t>
      </w:r>
      <w:r>
        <w:t xml:space="preserve">ắ</w:t>
      </w:r>
      <w:r>
        <w:t xml:space="preserve">c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Huyết đồ, tủy đồ và sinh thiết tủy cho biết có hay không tình trạng xâmlấn tủy xương của </w:t>
      </w:r>
      <w:r>
        <w:t xml:space="preserve">U</w:t>
      </w:r>
      <w:r>
        <w:t xml:space="preserve">LPAT, giúp cho phân chiagiai đoạn được chính x</w:t>
      </w:r>
      <w:r>
        <w:t xml:space="preserve">á</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Các xét nghiệm ch</w:t>
      </w:r>
      <w:r>
        <w:t xml:space="preserve">ẩ</w:t>
      </w:r>
      <w:r>
        <w:t xml:space="preserve">n đoán hình ảnh: X-quang lồngngực, siêu âm bụng, Chụp cắt l</w:t>
      </w:r>
      <w:r>
        <w:t xml:space="preserve">ớ</w:t>
      </w:r>
      <w:r>
        <w:t xml:space="preserve">p vitính (CLVT), chụp CHT, Chụp hình c</w:t>
      </w:r>
      <w:r>
        <w:t xml:space="preserve">ắ</w:t>
      </w:r>
      <w:r>
        <w:t xml:space="preserve">t l</w:t>
      </w:r>
      <w:r>
        <w:t xml:space="preserve">ớ</w:t>
      </w:r>
      <w:r>
        <w:t xml:space="preserve">p phát xạ điện tử dương(PET), PET/CT (Là chụp hình kết hợp c</w:t>
      </w:r>
      <w:r>
        <w:t xml:space="preserve">ầ</w:t>
      </w:r>
      <w:r>
        <w:t xml:space="preserve">u PET và CLVT) có giá trị phát hiện các tổn thương sâu và đóng vai tròquan trọng trong chẩn đoán giai đoạn của bệnh cũng như theo dõi kết quả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Xét nghiệm sinh </w:t>
      </w:r>
      <w:r>
        <w:t xml:space="preserve">hóa</w:t>
      </w:r>
      <w:r>
        <w:t xml:space="preserve"> máu: LDH thườngtăng thậm chí tăng rất cao trong </w:t>
      </w:r>
      <w:r>
        <w:t xml:space="preserve">U</w:t>
      </w:r>
      <w:r>
        <w:t xml:space="preserve">LPAT không Hodgkin độ ác tính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Xét nghiệm tế bào máu ngoại </w:t>
      </w:r>
      <w:r>
        <w:t xml:space="preserve">vi</w:t>
      </w:r>
      <w:r>
        <w:t xml:space="preserve"> có th</w:t>
      </w:r>
      <w:r>
        <w:t xml:space="preserve">ể</w:t>
      </w:r>
      <w:r>
        <w:t xml:space="preserve"> có biểu hiện thiếu máu hoặcgiảm tiểu cầu nếu có tình trạng xâm l</w:t>
      </w:r>
      <w:r>
        <w:t xml:space="preserve">ấ</w:t>
      </w:r>
      <w:r>
        <w:t xml:space="preserve">n t</w:t>
      </w:r>
      <w:r>
        <w:t xml:space="preserve">ủ</w:t>
      </w:r>
      <w:r>
        <w:t xml:space="preserve">y xương.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Các xét nghiệm vir</w:t>
      </w:r>
      <w:r>
        <w:t xml:space="preserve">u</w:t>
      </w:r>
      <w:r>
        <w:t xml:space="preserve">s như HIV, HTLV1, EBV.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w:t>
      </w:r>
      <w:r>
        <w:rPr>
          <w:b/>
        </w:rPr>
        <w:t xml:space="preserve">CHẨN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Ch</w:t>
      </w:r>
      <w:r>
        <w:rPr>
          <w:b/>
        </w:rPr>
        <w:t xml:space="preserve">ẩ</w:t>
      </w:r>
      <w:r>
        <w:rPr>
          <w:b/>
        </w:rPr>
        <w:t xml:space="preserve">nđoán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Dựa trên đặc điểm tổn thương </w:t>
      </w:r>
      <w:r>
        <w:t xml:space="preserve">tổ chức</w:t>
      </w:r>
      <w:r>
        <w:t xml:space="preserve"> của hạch lympho đặc trưng như mất cấu trúc hạch, sự có mặtcủa các tế bào lympho ác tính với hình thái b</w:t>
      </w:r>
      <w:r>
        <w:t xml:space="preserve">ấ</w:t>
      </w:r>
      <w:r>
        <w:t xml:space="preserve">t thường, tính đơn dòng của tế bào ác tính dựa trên đặc điểmhình thái và kết quả xét nghiệm hóa mô miễn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Chẩn đo</w:t>
      </w:r>
      <w:r>
        <w:rPr>
          <w:b/>
        </w:rPr>
        <w:t xml:space="preserve">á</w:t>
      </w:r>
      <w:r>
        <w:rPr>
          <w:b/>
        </w:rPr>
        <w:t xml:space="preserve">n giai đoạn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Dựa trên thăm khám lâm sàng kết hợp với kết quả xétnghiệm, u lympho không Hodgk</w:t>
      </w:r>
      <w:r>
        <w:t xml:space="preserve">in</w:t>
      </w:r>
      <w:r>
        <w:t xml:space="preserve"> đượcphân chia thành các giai đoạn lâm sàng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Giai đoạn I: Tổn thương một vùng hạch (I) hoặc một cơ quan ngoài hạchduy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Giai đoạn II: Tổn thương hai hay nhiều vùng hạch ở cùng một phía của cơhoành; số lượng các vùng tổn thương được ghi chú bên cạnh số </w:t>
      </w:r>
      <w:r>
        <w:t xml:space="preserve">l</w:t>
      </w:r>
      <w:r>
        <w:t xml:space="preserve">a mã chỉ giai đoạn - v</w:t>
      </w:r>
      <w:r>
        <w:t xml:space="preserve">í</w:t>
      </w:r>
      <w:r>
        <w:t xml:space="preserve"> dụ </w:t>
      </w:r>
      <w:r>
        <w:t xml:space="preserve">II</w:t>
      </w:r>
      <w:r>
        <w:rPr>
          <w:vertAlign w:val="sub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Giai đoạn III: Tổn thương các vùng hạch hoặc cơ quan ở cả hai phía củacơ hoành;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Giai đoạn IV: Ngoài các tổn thương mô tả ở giai đoạn III còn có thêm tổnthương của một hay nhiều cơ quan ngoài hạch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mỗi giai đoạn còn được phân loại tùy theo việccó hay không có triệu chứng toàn thân (triệu chứng B) và tổn thương ngoài hạchlympho: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có triệu chứng toàn thân;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triệu chứng toàn thân;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w:t>
      </w:r>
      <w:r>
        <w:t xml:space="preserve">ổ</w:t>
      </w:r>
      <w:r>
        <w:t xml:space="preserve">nthương một cơ quan ngoài hạch.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X</w:t>
      </w:r>
      <w:r>
        <w:rPr>
          <w:b/>
        </w:rPr>
        <w:t xml:space="preserve">ếp </w:t>
      </w:r>
      <w:r>
        <w:rPr>
          <w:b/>
        </w:rPr>
        <w:t xml:space="preserve">l</w:t>
      </w:r>
      <w:r>
        <w:rPr>
          <w:b/>
        </w:rPr>
        <w:t xml:space="preserve">oạ</w:t>
      </w:r>
      <w:r>
        <w:rPr>
          <w:b/>
        </w:rPr>
        <w:t xml:space="preserve">i</w:t>
      </w:r>
      <w:r>
        <w:rPr>
          <w:b/>
        </w:rPr>
        <w:t xml:space="preserve"> theo đặc đ</w:t>
      </w:r>
      <w:r>
        <w:rPr>
          <w:b/>
        </w:rPr>
        <w:t xml:space="preserve">i</w:t>
      </w:r>
      <w:r>
        <w:rPr>
          <w:b/>
        </w:rPr>
        <w:t xml:space="preserve">ểm </w:t>
      </w:r>
      <w:r>
        <w:rPr>
          <w:b/>
        </w:rPr>
        <w:t xml:space="preserve">tổ</w:t>
      </w:r>
      <w:r>
        <w:rPr>
          <w:b/>
        </w:rPr>
        <w:t xml:space="preserve"> ch</w:t>
      </w:r>
      <w:r>
        <w:rPr>
          <w:b/>
        </w:rPr>
        <w:t xml:space="preserve">ứ</w:t>
      </w:r>
      <w:r>
        <w:rPr>
          <w:b/>
        </w:rPr>
        <w:t xml:space="preserve">c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X</w:t>
      </w:r>
      <w:r>
        <w:t xml:space="preserve">ếp loại u lympho không Hodgkin theo Công thức làm việc(Working FormuIation) năm 1982, bao gồm các thể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w:t>
      </w:r>
      <w:r>
        <w:rPr>
          <w:i/>
        </w:rPr>
        <w:t xml:space="preserve">Độ ác t</w:t>
      </w:r>
      <w:r>
        <w:rPr>
          <w:i/>
        </w:rPr>
        <w:t xml:space="preserve">í</w:t>
      </w:r>
      <w:r>
        <w:rPr>
          <w:i/>
        </w:rPr>
        <w:t xml:space="preserve">nh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w:t>
      </w:r>
      <w:r>
        <w:t xml:space="preserve">ế</w:t>
      </w:r>
      <w:r>
        <w:t xml:space="preserve"> bào lympho nhỏ;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Thể nang, ưu thế các tế bào nhỏ nhân khía (chẻ);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Thể nang, hỗn hợp các tế bào to và tế bào nhỏ nhân khía;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w:t>
      </w:r>
      <w:r>
        <w:rPr>
          <w:i/>
        </w:rPr>
        <w:t xml:space="preserve">Độ ác t</w:t>
      </w:r>
      <w:r>
        <w:rPr>
          <w:i/>
        </w:rPr>
        <w:t xml:space="preserve">í</w:t>
      </w:r>
      <w:r>
        <w:rPr>
          <w:i/>
        </w:rPr>
        <w:t xml:space="preserve">nh trung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Thể nang, ưu thế tế bào to;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Thể lan tỏa, ưu thế các tế bào nhỏ nhân khía;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w:t>
      </w:r>
      <w:r>
        <w:t xml:space="preserve">Thể lan t</w:t>
      </w:r>
      <w:r>
        <w:t xml:space="preserve">ỏa</w:t>
      </w:r>
      <w:r>
        <w:t xml:space="preserve">, hỗn hợp các tế bào to và tếbào </w:t>
      </w:r>
      <w:r>
        <w:t xml:space="preserve">nhỏ</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w:t>
      </w:r>
      <w:r>
        <w:t xml:space="preserve">Thể lan t</w:t>
      </w:r>
      <w:r>
        <w:t xml:space="preserve">ỏa</w:t>
      </w:r>
      <w:r>
        <w:t xml:space="preserve">, ưu th</w:t>
      </w:r>
      <w:r>
        <w:t xml:space="preserve">ế</w:t>
      </w:r>
      <w:r>
        <w:t xml:space="preserve"> tế bào to có thể khía hoặc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 </w:t>
      </w:r>
      <w:r>
        <w:rPr>
          <w:i/>
        </w:rPr>
        <w:t xml:space="preserve">Độ ác tính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w:t>
      </w:r>
      <w:r>
        <w:t xml:space="preserve">Tế bào to nguyên bào miễn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w:t>
      </w:r>
      <w:r>
        <w:t xml:space="preserve">Nguyên bào lympho;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j. Tế bào nhỏ nhân không khí</w:t>
      </w:r>
      <w:r>
        <w:t xml:space="preserve">a</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X</w:t>
      </w:r>
      <w:r>
        <w:t xml:space="preserve">ếp loại u lympho không Hodgk</w:t>
      </w:r>
      <w:r>
        <w:t xml:space="preserve">i</w:t>
      </w:r>
      <w:r>
        <w:t xml:space="preserve">n theo Bảng xếp loại bệnh lý ác tính dòng lympho của Tổ chứcY tế thế giới chủ yếu dựa trên các đặc điểm hình thái, tổ chức học, hóa mô miễndịch.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rPr>
          <w:b/>
        </w:rPr>
        <w:t xml:space="preserve">Chẩn đoán phân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w:t>
      </w:r>
      <w:r>
        <w:t xml:space="preserve"> lympho không Hodgkin cần được chẩn đoán phân biệt với u </w:t>
      </w:r>
      <w:r>
        <w:t xml:space="preserve">l</w:t>
      </w:r>
      <w:r>
        <w:t xml:space="preserve">ympho Hodgkin, các bệnh lý khác có hạchto trên lâm sàng như bệnh lý viêm mạn tính, ung thư di căn, lơxêmi cấp, lơxêmikinh dòng lympho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THẦNKINH NGOẠI VI (NGOẠI BIÊN)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thần kinh ngoại vi (ngoại biên) có thể do nhiềunguyên nhân khác nhau gây ra trong đó có thể là hậu quả của nhiễm chất độc hóahọc/dioxin. Tuy nhiên các nhà khoa học Hoa Kỳ đã có một số nghiên cứu về ảnh hưởngcủa dioxin tới cơ thể con người bị phơi nhiễm, nhưng vẫn cần phải có thêm nhiềunghiên cứu nữa đi sâu vào tác động của chất độc hóa học này đối với hệ thầnkinh. Dưới đây sẽ mô tả các triệu chứng điển hình của bệnh thần kinh ngoại vido nhiễm độc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TIỀN SỬ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nhân phải có bằng chứng cụ thể v</w:t>
      </w:r>
      <w:r>
        <w:t xml:space="preserve">ề</w:t>
      </w:r>
      <w:r>
        <w:t xml:space="preserve"> địa điểm, </w:t>
      </w:r>
      <w:r>
        <w:t xml:space="preserve">thời gian</w:t>
      </w:r>
      <w:r>
        <w:t xml:space="preserve"> đã bị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r>
        <w:rPr>
          <w:b/>
        </w:rPr>
        <w:t xml:space="preserve">. TRIỆU CHỨNG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ó</w:t>
      </w:r>
      <w:r>
        <w:t xml:space="preserve"> bagiai đoạn: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Giai đoạn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Xảy ra ngay sau khi nhiễm độc </w:t>
      </w:r>
      <w:r>
        <w:t xml:space="preserve">d</w:t>
      </w:r>
      <w:r>
        <w:t xml:space="preserve">o ăn phải, hít phải hoặc bị phủngoài </w:t>
      </w:r>
      <w:r>
        <w:t xml:space="preserve">d</w:t>
      </w:r>
      <w:r>
        <w:t xml:space="preserve">a với các dấu hiệu và triệuchứng như đồng tử co nhỏ, có thể tiết nhiều rãi, nôn, mửa. Có thể bị loạng choạng,co giật, r</w:t>
      </w:r>
      <w:r>
        <w:t xml:space="preserve">ố</w:t>
      </w:r>
      <w:r>
        <w:t xml:space="preserve">i loạn ý thức, hôn mê.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từ hai đến bốn ngày sau phơi nhiễm c</w:t>
      </w:r>
      <w:r>
        <w:t xml:space="preserve">ó</w:t>
      </w:r>
      <w:r>
        <w:t xml:space="preserve"> thể gặp hội chứng trung gian: Cơ thểbị yếu mệt nhất là ở các vị trí gốc chi, cơ vùng đầu mặt, gáy, cơ hô hấp, mấtphản xạ g</w:t>
      </w:r>
      <w:r>
        <w:t xml:space="preserve">â</w:t>
      </w:r>
      <w:r>
        <w:t xml:space="preserve">n xương.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dây thần kinh xảy ra khoảng từ một đến năm tuầnsau phơi nhiễm, chủ yếu là y</w:t>
      </w:r>
      <w:r>
        <w:t xml:space="preserve">ế</w:t>
      </w:r>
      <w:r>
        <w:t xml:space="preserve">u chi,rối loạn cảm giác (dị cảm) và có thể thấy triệu chứng thần kinh trung ương ởchi trên hoặc chi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Giai đoạn toàn phát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nhiều dấu hiệu và triệu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w:t>
      </w:r>
      <w:r>
        <w:t xml:space="preserve">Rối loạn vận động: Mức độ rối loạn ít hoặc nhiều tương ứng vớisố tế bào vận động alpha bị xâm phạm ít hoặc nhiều. Lâm sàng có thể thấy hiệntượng liệt hoặc bại (liệt mức độ nhẹ) các cơ ở bàn chân và cẳng chân, bàn tayvà cẳng tay. Trong thể nhẹ thường chỉ thấy chân bị liệt. Như vậy ph</w:t>
      </w:r>
      <w:r>
        <w:t xml:space="preserve">ầ</w:t>
      </w:r>
      <w:r>
        <w:t xml:space="preserve">n lớn thấy bắt đầu từ ngọn chi. Khicác cơ ở thân và cổ bị xâm phạm sẽ có thể bị liệt hô hấp như trong hội chứngGuillain-Barré (viêm nhiều rễ và dây thần kinh) là một bệnh cảnh có ảnh hưởng tớicác cơ ở gốc chi cũng như ở ngọn chi. Ngoài liệt các chi, có trường h</w:t>
      </w:r>
      <w:r>
        <w:t xml:space="preserve">ợ</w:t>
      </w:r>
      <w:r>
        <w:t xml:space="preserve">p còn liệt cả dây thần kinh sọ, nhấtlà liệt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Giật sợi và co th</w:t>
      </w:r>
      <w:r>
        <w:t xml:space="preserve">ắ</w:t>
      </w:r>
      <w:r>
        <w:t xml:space="preserve">t cơ: Đây không phải là dấu hiệu quan trọng. Tuy nhiên cũng có trường hợpliệt vận động nhẹ đ</w:t>
      </w:r>
      <w:r>
        <w:t xml:space="preserve">ế</w:t>
      </w:r>
      <w:r>
        <w:t xml:space="preserve">n lúc phục hồi thì các cơ vẫntrong tình trạng bị kích thích liên tục nhất là khi bệnh nhân cần </w:t>
      </w:r>
      <w:r>
        <w:t xml:space="preserve">sử dụng</w:t>
      </w:r>
      <w:r>
        <w:t xml:space="preserve"> tới các cơ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w:t>
      </w:r>
      <w:r>
        <w:t xml:space="preserve">Rối loạn phản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phản xạ gân-xương bị giảm hoặc mất là một dấu hiệuquan trọng trong bệnh dây thần kinh ngoại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w:t>
      </w:r>
      <w:r>
        <w:t xml:space="preserve">Mất cảm giác: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Thường thấy mất hoặc giảm cảm giác ở các ngọn chi vàch</w:t>
      </w:r>
      <w:r>
        <w:t xml:space="preserve">i</w:t>
      </w:r>
      <w:r>
        <w:t xml:space="preserve"> dưới nhiều hơn chi trên. Cónhiề</w:t>
      </w:r>
      <w:r>
        <w:t xml:space="preserve">u</w:t>
      </w:r>
      <w:r>
        <w:t xml:space="preserve"> trường hợp bị rối loạn cảmgiác nông nhiề</w:t>
      </w:r>
      <w:r>
        <w:t xml:space="preserve">u</w:t>
      </w:r>
      <w:r>
        <w:t xml:space="preserve"> </w:t>
      </w:r>
      <w:r>
        <w:t xml:space="preserve">hơn cảm giác sâu.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đặc điểm cần chú ý phát hiện là hiện tượng phânly cảm giác, ví dụ mất cảm giác đau và nhiệt độ nhưng còn cảm giác sờ, rung vàvị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Loạn cảm (dị cảm): Thường có loạn cảm ở bàn tay vàbàn chân với nhiều đặc tính khác nhau như tê bì, bỏng buốt...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w:t>
      </w:r>
      <w:r>
        <w:t xml:space="preserve">Rối loạn dinh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Hậu quả của liệt vận động là teo cơ, thường thấy rõ ởchi dưới. Ngoài ra cần chú ý tới các hiện tượng như ổ loét bàn chân, các biến đổiở da, lông, tóc và móng của bệnh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w:t>
      </w:r>
      <w:r>
        <w:t xml:space="preserve">Rối loạn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hai hiện tượng phổ biến là không ra mồ hôi và hạhuy</w:t>
      </w:r>
      <w:r>
        <w:t xml:space="preserve">ế</w:t>
      </w:r>
      <w:r>
        <w:t xml:space="preserve">t áp tư thế đứng. Ngoài racó thể gặp các biến đổi các phản xạ đồng tử, khô nước mắt và nước miếng (nước bọt),yếu sinh dục và yếu các cơ </w:t>
      </w:r>
      <w:r>
        <w:t xml:space="preserve">tr</w:t>
      </w:r>
      <w:r>
        <w:t xml:space="preserve">ònbàng quang-hậu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w:t>
      </w:r>
      <w:r>
        <w:rPr>
          <w:b/>
        </w:rPr>
        <w:t xml:space="preserve">CÁC DẤU HIỆU CẬN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điện sinh lý thần kinh ngoại vi c</w:t>
      </w:r>
      <w:r>
        <w:t xml:space="preserve">ó</w:t>
      </w:r>
      <w:r>
        <w:t xml:space="preserve"> thể thấy giảm tốc độ dẫn truyền, giảmbiên độ của điện thế đ</w:t>
      </w:r>
      <w:r>
        <w:t xml:space="preserve">á</w:t>
      </w:r>
      <w:r>
        <w:t xml:space="preserve">p ứng khi kích thích và cóthể thấy hình ảnh </w:t>
      </w:r>
      <w:r>
        <w:t xml:space="preserve">thoái</w:t>
      </w:r>
      <w:r>
        <w:t xml:space="preserve"> hóa thần kinh </w:t>
      </w:r>
      <w:r>
        <w:t xml:space="preserve">tr</w:t>
      </w:r>
      <w:r>
        <w:t xml:space="preserve">ên điện cơ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w:t>
      </w:r>
      <w:r>
        <w:rPr>
          <w:b/>
        </w:rPr>
        <w:t xml:space="preserve">CHẨN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Chẩn đoán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Chẩn đoán xác định dựa trên sự xuất hiện của các triệuchứng của bệnh thần kinh ngoại vi ở người c</w:t>
      </w:r>
      <w:r>
        <w:t xml:space="preserve">ó</w:t>
      </w:r>
      <w:r>
        <w:t xml:space="preserve"> tiền sử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Chẩn đoán phân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phân biệt và loại trừ: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 chứng bại liệt do Virut polio.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Viêm tủy ngang.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Viêm nhiều rễ và dây thần kinh (hội chứng Guillain-Barré).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Biến chứng của bệnh ký rối loạn chuyển hóa: Đái tháo đường, nhiễm độc rượumạn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Bệnh di truyền Charcot-Marie-Tooth.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Loạn dưỡng cơ tiến triển (bệnh teo cơ).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BẤTTHƯỜNG BẨM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w:t>
      </w:r>
      <w:r>
        <w:rPr>
          <w:b/>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Tác động của chất hóa học/dioxin theo kết luận củanhóm P2 của hội nghị Quốc tế 1983 có 22 nước tham dự như Hoa Kỳ, Pháp, Đức, HàLan, Nhật, Liên Xô, Tiệp Khắc, Hungary, </w:t>
      </w:r>
      <w:r>
        <w:t xml:space="preserve">Ú</w:t>
      </w:r>
      <w:r>
        <w:t xml:space="preserve">c... về hậu quả lâu dài của các chất diệt cỏ và tr</w:t>
      </w:r>
      <w:r>
        <w:t xml:space="preserve">ụi</w:t>
      </w:r>
      <w:r>
        <w:t xml:space="preserve">l</w:t>
      </w:r>
      <w:r>
        <w:t xml:space="preserve">á đã đượcsử dụng tại Việt Nam nhưng hiếm gặp hoặc không có ở các nước khác, gồm c</w:t>
      </w:r>
      <w:r>
        <w:t xml:space="preserve">ó</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Khuyết tật ống thần kinh.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Khuyết tật tay, chân.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 Khuyết tật các giác quan như m</w:t>
      </w:r>
      <w:r>
        <w:t xml:space="preserve">ắ</w:t>
      </w:r>
      <w:r>
        <w:t xml:space="preserve">t, mũi...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Song sinh dính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Sứt môi, chẻ vòm 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Nhưng trên thực tế chất độc h</w:t>
      </w:r>
      <w:r>
        <w:t xml:space="preserve">ó</w:t>
      </w:r>
      <w:r>
        <w:t xml:space="preserve">a họ</w:t>
      </w:r>
      <w:r>
        <w:t xml:space="preserve">c</w:t>
      </w:r>
      <w:r>
        <w:t xml:space="preserve">/dioxin có thể tác động lên bất cứ tế bào nào của cơ thểcũng như bất cứ cơ quan nào của cơ th</w:t>
      </w:r>
      <w:r>
        <w:t xml:space="preserve">ể</w:t>
      </w:r>
      <w:r>
        <w:t xml:space="preserve">, vì vậy sẽ còn nhiều dạng bất thường bẩm sinh khác mà chúng tôi chưanêu ra ở đây. Dưới đây là một s</w:t>
      </w:r>
      <w:r>
        <w:t xml:space="preserve">ố</w:t>
      </w:r>
      <w:r>
        <w:t xml:space="preserve"> bấtthường b</w:t>
      </w:r>
      <w:r>
        <w:t xml:space="preserve">ẩ</w:t>
      </w:r>
      <w:r>
        <w:t xml:space="preserve">m sinh hay gặp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TIỀN</w:t>
      </w:r>
      <w:r>
        <w:rPr>
          <w:b/>
        </w:rPr>
        <w:t xml:space="preserve"> SỬ PHƠI NHIỄM VỚI CH</w:t>
      </w:r>
      <w:r>
        <w:rPr>
          <w:b/>
        </w:rPr>
        <w:t xml:space="preserve">Ấ</w:t>
      </w:r>
      <w:r>
        <w:rPr>
          <w:b/>
        </w:rPr>
        <w:t xml:space="preserve">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đã hoặc đang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r>
        <w:rPr>
          <w:b/>
        </w:rPr>
        <w:t xml:space="preserve">. CÁC B</w:t>
      </w:r>
      <w:r>
        <w:rPr>
          <w:b/>
        </w:rPr>
        <w:t xml:space="preserve">Ấ</w:t>
      </w:r>
      <w:r>
        <w:rPr>
          <w:b/>
        </w:rPr>
        <w:t xml:space="preserve">T THƯỜNG SINH SẢN THƯỜNG GẶP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w:t>
      </w:r>
      <w:r>
        <w:rPr>
          <w:b/>
        </w:rPr>
        <w:t xml:space="preserve">TẬT CỦA ỐNG TH</w:t>
      </w:r>
      <w:r>
        <w:rPr>
          <w:b/>
        </w:rPr>
        <w:t xml:space="preserve">Ầ</w:t>
      </w:r>
      <w:r>
        <w:rPr>
          <w:b/>
        </w:rPr>
        <w:t xml:space="preserve">N KINH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phát triển phôi thai, tấm thần kinhlõm xuống tạo thành máng thần kinh, máng thần kinh khép lại tạo thành ống thầnkinh. Sự phân </w:t>
      </w:r>
      <w:r>
        <w:t xml:space="preserve">hóa</w:t>
      </w:r>
      <w:r>
        <w:t xml:space="preserve"> của các ph</w:t>
      </w:r>
      <w:r>
        <w:t xml:space="preserve">ầ</w:t>
      </w:r>
      <w:r>
        <w:t xml:space="preserve">n ống thần kinh tạo nên các phần củanão bộ và của tủy sống.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thường vào ngày thứ 28 của quá trình phát triểnphôi, ống thần kinh đã được khép kín hoàn hoàn </w:t>
      </w:r>
      <w:r>
        <w:t xml:space="preserve">ở</w:t>
      </w:r>
      <w:r>
        <w:t xml:space="preserve"> phía trước và ở phía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Tật của ống thần kinh có thể do ba nguyên nhân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 sai sót </w:t>
      </w:r>
      <w:r>
        <w:t xml:space="preserve">tr</w:t>
      </w:r>
      <w:r>
        <w:t xml:space="preserve">ong quá trình khép lại của ốngthần kinh.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 áp lực của dịch </w:t>
      </w:r>
      <w:r>
        <w:t xml:space="preserve">trong</w:t>
      </w:r>
      <w:r>
        <w:t xml:space="preserve"> ống thầnkinh nên có sự h</w:t>
      </w:r>
      <w:r>
        <w:t xml:space="preserve">ở</w:t>
      </w:r>
      <w:r>
        <w:t xml:space="preserve"> của ống thần kinh.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 rối loạn tuần hoàn não dẫn đến sự </w:t>
      </w:r>
      <w:r>
        <w:t xml:space="preserve">thoái</w:t>
      </w:r>
      <w:r>
        <w:t xml:space="preserve">hóa</w:t>
      </w:r>
      <w:r>
        <w:t xml:space="preserve"> thứ c</w:t>
      </w:r>
      <w:r>
        <w:t xml:space="preserve">ấ</w:t>
      </w:r>
      <w:r>
        <w:t xml:space="preserve">p của ống thần kinh.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Tật của ống thần kinh là một nhóm dị dạng bẩm sinh nặng.Nhóm này bao g</w:t>
      </w:r>
      <w:r>
        <w:t xml:space="preserve">ồ</w:t>
      </w:r>
      <w:r>
        <w:t xml:space="preserve">m tật không não và không sọ,tật nứt đốt s</w:t>
      </w:r>
      <w:r>
        <w:t xml:space="preserve">ố</w:t>
      </w:r>
      <w:r>
        <w:t xml:space="preserve">ng và tật </w:t>
      </w:r>
      <w:r>
        <w:t xml:space="preserve">thoát</w:t>
      </w:r>
      <w:r>
        <w:t xml:space="preserve"> vị não - màng não.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Thai vô sọ (anecephalia)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phần hay toàn bộ xương sọ bị khuyết làm lộ nãohay tiểu não. Não hay ti</w:t>
      </w:r>
      <w:r>
        <w:t xml:space="preserve">ể</w:t>
      </w:r>
      <w:r>
        <w:t xml:space="preserve">u não có th</w:t>
      </w:r>
      <w:r>
        <w:t xml:space="preserve">ể</w:t>
      </w:r>
      <w:r>
        <w:t xml:space="preserve"> không c</w:t>
      </w:r>
      <w:r>
        <w:t xml:space="preserve">ó</w:t>
      </w:r>
      <w:r>
        <w:t xml:space="preserve"> mà ch</w:t>
      </w:r>
      <w:r>
        <w:t xml:space="preserve">ỉ</w:t>
      </w:r>
      <w:r>
        <w:t xml:space="preserve"> còn một phần của thân não. Xương </w:t>
      </w:r>
      <w:r>
        <w:t xml:space="preserve">tr</w:t>
      </w:r>
      <w:r>
        <w:t xml:space="preserve">án, xương</w:t>
      </w:r>
      <w:r>
        <w:t xml:space="preserve">chẩm tiêu giảm, h</w:t>
      </w:r>
      <w:r>
        <w:t xml:space="preserve">ố</w:t>
      </w:r>
      <w:r>
        <w:t xml:space="preserve"> m</w:t>
      </w:r>
      <w:r>
        <w:t xml:space="preserve">ắ</w:t>
      </w:r>
      <w:r>
        <w:t xml:space="preserve">t nông, mắt lồi. Phần tổn thương của ống thần kinh đ</w:t>
      </w:r>
      <w:r>
        <w:t xml:space="preserve">ư</w:t>
      </w:r>
      <w:r>
        <w:t xml:space="preserve">ợc bao phủ bởi một đám tổ ch</w:t>
      </w:r>
      <w:r>
        <w:t xml:space="preserve">ứ</w:t>
      </w:r>
      <w:r>
        <w:t xml:space="preserve">c liên kết xốp có nhi</w:t>
      </w:r>
      <w:r>
        <w:t xml:space="preserve">ề</w:t>
      </w:r>
      <w:r>
        <w:t xml:space="preserve">u mạch máu xếp </w:t>
      </w:r>
      <w:r>
        <w:t xml:space="preserve">l</w:t>
      </w:r>
      <w:r>
        <w:t xml:space="preserve">ộn xộn. Bệnh nhi không thể sống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Tần số:</w:t>
      </w:r>
      <w:r>
        <w:t xml:space="preserve"> Trung bình khoảng 5-10/10.000 lầnsinh. Thai nữ gặp nhiều h</w:t>
      </w:r>
      <w:r>
        <w:t xml:space="preserve">ợ</w:t>
      </w:r>
      <w:r>
        <w:t xml:space="preserve">p thai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Nguyên nhân:</w:t>
      </w:r>
      <w:r>
        <w:t xml:space="preserve"> Tác động gây đột biến đãtác động vào khoảng ngày thứ 16-26 sau khi thụ tinh. Siêu âm có thể phát hiệnđược dị tật này ở thai. Thai nữ thường bị nhiều hơn nam. Đa số thai bị tật nàythường chết ngay trong tử cung, chỉ một số nhỏ chết sau sinh vài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w:t>
      </w:r>
      <w:r>
        <w:rPr>
          <w:b/>
        </w:rPr>
        <w:t xml:space="preserve">ẩ</w:t>
      </w:r>
      <w:r>
        <w:rPr>
          <w:b/>
        </w:rPr>
        <w:t xml:space="preserve">n đo</w:t>
      </w:r>
      <w:r>
        <w:rPr>
          <w:b/>
        </w:rPr>
        <w:t xml:space="preserve">á</w:t>
      </w:r>
      <w:r>
        <w:rPr>
          <w:b/>
        </w:rPr>
        <w:t xml:space="preserve">n:</w:t>
      </w:r>
      <w:r>
        <w:t xml:space="preserve"> Siêu âm có thể phát hiện dịtật này ở thai.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Tật nứt đốt sống/Gai sống chẻ đôi (Spina bi</w:t>
      </w:r>
      <w:r>
        <w:rPr>
          <w:b/>
        </w:rPr>
        <w:t xml:space="preserve">fi</w:t>
      </w:r>
      <w:r>
        <w:rPr>
          <w:b/>
        </w:rPr>
        <w:t xml:space="preserve">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xảy ra ở một đốt sống hoặc ở nhiều đốt sống củacột sống. Nếu thiếu một phần của đốt sống có thể </w:t>
      </w:r>
      <w:r>
        <w:t xml:space="preserve">d</w:t>
      </w:r>
      <w:r>
        <w:t xml:space="preserve">ẫn đến </w:t>
      </w:r>
      <w:r>
        <w:t xml:space="preserve">thoát</w:t>
      </w:r>
      <w:r>
        <w:t xml:space="preserve"> vị màng tủy.Khi nứt tất cả các đốt sống thi gọi là tật nứt cột sống.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Tật nứt đốt sống có hai dạng: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Tật nứt đốt sống dạng sâu hay thể </w:t>
      </w:r>
      <w:r>
        <w:t xml:space="preserve">ẩ</w:t>
      </w:r>
      <w:r>
        <w:t xml:space="preserve">n (spina bi</w:t>
      </w:r>
      <w:r>
        <w:t xml:space="preserve">fi</w:t>
      </w:r>
      <w:r>
        <w:t xml:space="preserve">da occulta). Dạng này chỉ cóthể phát hiện khi chụp phim.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t xml:space="preserve">ậ</w:t>
      </w:r>
      <w:r>
        <w:t xml:space="preserve">t nứt đốt sống dạng túi haykén (spina bifi</w:t>
      </w:r>
      <w:r>
        <w:t xml:space="preserve">d</w:t>
      </w:r>
      <w:r>
        <w:t xml:space="preserve">a cystica). Bản chất của túilà chỗ phình ra ngoài cột sống của tổ chức não tủy (</w:t>
      </w:r>
      <w:r>
        <w:t xml:space="preserve">thoát</w:t>
      </w:r>
      <w:r>
        <w:t xml:space="preserve"> vị). Phần </w:t>
      </w:r>
      <w:r>
        <w:t xml:space="preserve">thoát</w:t>
      </w:r>
      <w:r>
        <w:t xml:space="preserve"> vị cóthể chỉ là màng não tủy nhưng cũng c</w:t>
      </w:r>
      <w:r>
        <w:t xml:space="preserve">ó</w:t>
      </w:r>
      <w:r>
        <w:t xml:space="preserve"> thể chứa cả phần tổ chức của tủy sống, khi đó có tật </w:t>
      </w:r>
      <w:r>
        <w:t xml:space="preserve">thoát</w:t>
      </w:r>
      <w:r>
        <w:t xml:space="preserve"> vị tủy - màng não t</w:t>
      </w:r>
      <w:r>
        <w:t xml:space="preserve">ủ</w:t>
      </w:r>
      <w:r>
        <w:t xml:space="preserve">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thực tế, tật nứt gai đốt sống được chú ý là tậtdâng túi. Tật nứt gai đốt sống dạng túi có hai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Tật nứt đ</w:t>
      </w:r>
      <w:r>
        <w:t xml:space="preserve">ố</w:t>
      </w:r>
      <w:r>
        <w:t xml:space="preserve">t sống kín: Chỗ </w:t>
      </w:r>
      <w:r>
        <w:t xml:space="preserve">thoát</w:t>
      </w:r>
      <w:r>
        <w:t xml:space="preserve"> vị vẫn đượcđa hoặc một màng dày che ph</w:t>
      </w:r>
      <w:r>
        <w:t xml:space="preserve">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Tật nứt đốt sống hở: Chỗ </w:t>
      </w:r>
      <w:r>
        <w:t xml:space="preserve">thoát</w:t>
      </w:r>
      <w:r>
        <w:t xml:space="preserve"> vị lộ rõ ra ngoài thành một túi mềm sẫm màu, không có </w:t>
      </w:r>
      <w:r>
        <w:t xml:space="preserve">d</w:t>
      </w:r>
      <w:r>
        <w:t xml:space="preserve">a che phủ, đôi khi chỉ được phủ bằngmột màng mỏng.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t</w:t>
      </w:r>
      <w:r>
        <w:t xml:space="preserve">a</w:t>
      </w:r>
      <w:r>
        <w:t xml:space="preserve"> thấy tỷ lệ tật nứt gai đốt sống ở các phần của cột sống như s</w:t>
      </w:r>
      <w:r>
        <w:t xml:space="preserve">au</w:t>
      </w:r>
      <w:r>
        <w:t xml:space="preserve">: Vùng cổ 1%, vừng ngực 1%, vùng ngực</w:t>
      </w:r>
      <w:r>
        <w:t xml:space="preserve">- thắt lưng 6%; vùng thắt lưng 27%;vùng th</w:t>
      </w:r>
      <w:r>
        <w:t xml:space="preserve">ắ</w:t>
      </w:r>
      <w:r>
        <w:t xml:space="preserve">t lưng - cùng 44%; vùng cùng21%.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Thể </w:t>
      </w:r>
      <w:r>
        <w:t xml:space="preserve">thoát</w:t>
      </w:r>
      <w:r>
        <w:t xml:space="preserve"> vị tủy</w:t>
      </w:r>
      <w:r>
        <w:t xml:space="preserve">- màng não tủy thường gặp hơn thể </w:t>
      </w:r>
      <w:r>
        <w:t xml:space="preserve">thoát</w:t>
      </w:r>
      <w:r>
        <w:t xml:space="preserve"> vị màng não t</w:t>
      </w:r>
      <w:r>
        <w:t xml:space="preserve">ủy</w:t>
      </w:r>
      <w:r>
        <w:t xml:space="preserve">. Tật </w:t>
      </w:r>
      <w:r>
        <w:t xml:space="preserve">thoát</w:t>
      </w:r>
      <w:r>
        <w:t xml:space="preserve">vị tủy - màng não tủy thường phối hợp với tật tràn </w:t>
      </w:r>
      <w:r>
        <w:t xml:space="preserve">d</w:t>
      </w:r>
      <w:r>
        <w:t xml:space="preserve">ịch não (</w:t>
      </w:r>
      <w:r>
        <w:t xml:space="preserve">d</w:t>
      </w:r>
      <w:r>
        <w:t xml:space="preserve">o lỗ chẩm bị hành não và tiểu não tụtxuống bịt mất) tạo nên hội chứng Amold</w:t>
      </w:r>
      <w:r>
        <w:t xml:space="preserve">- Chiari. Ngoài tật tràn dịch não, tật nứt gai đốt sống đôikhi còn kèm với một số tật khác như trật khớp háng, bàn chân khoèo hoặc biến chứngcủa não, tiểu não.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Tật nứt gai đốt sống thể </w:t>
      </w:r>
      <w:r>
        <w:t xml:space="preserve">thoát</w:t>
      </w:r>
      <w:r>
        <w:t xml:space="preserve"> vị tủy - màng não tủy thường gây tử vong sơ sinh, một số trẻbị tật chết ở giai đoạn còn bé, ch</w:t>
      </w:r>
      <w:r>
        <w:t xml:space="preserve">ỉ</w:t>
      </w:r>
      <w:r>
        <w:t xml:space="preserve"> một số nhỏ sống đến giai đoạn trưởng thành. Trẻ bị </w:t>
      </w:r>
      <w:r>
        <w:t xml:space="preserve">thoát</w:t>
      </w:r>
      <w:r>
        <w:t xml:space="preserve"> vị thể kín </w:t>
      </w:r>
      <w:r>
        <w:t xml:space="preserve">p</w:t>
      </w:r>
      <w:r>
        <w:t xml:space="preserve">hát hiện sớm ngay từ khi mới sinh tiên lượng tốt hơn, tuynhiên đa s</w:t>
      </w:r>
      <w:r>
        <w:t xml:space="preserve">ố</w:t>
      </w:r>
      <w:r>
        <w:t xml:space="preserve"> những</w:t>
      </w:r>
      <w:r>
        <w:t xml:space="preserve"> trẻ này</w:t>
      </w:r>
      <w:r>
        <w:t xml:space="preserve"> đều có </w:t>
      </w:r>
      <w:r>
        <w:t xml:space="preserve">d</w:t>
      </w:r>
      <w:r>
        <w:t xml:space="preserve">ị tật.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ầ</w:t>
      </w:r>
      <w:r>
        <w:rPr>
          <w:b/>
        </w:rPr>
        <w:t xml:space="preserve">n s</w:t>
      </w:r>
      <w:r>
        <w:rPr>
          <w:b/>
        </w:rPr>
        <w:t xml:space="preserve">ố</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Tật nứt gai đốt sống dạng túi tỷ lệ phát hiện khoảng 6-7/10.000 lầnsinh.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Tật nứt gai đôi đốt sống và tràn dịch não gặp 5-6/10.000 lần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Nữ bị tật nứt đốt sống nhiều hơn nam một chút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w:t>
      </w:r>
      <w:r>
        <w:rPr>
          <w:b/>
          <w:i/>
        </w:rPr>
        <w:t xml:space="preserve">ẩ</w:t>
      </w:r>
      <w:r>
        <w:rPr>
          <w:b/>
          <w:i/>
        </w:rPr>
        <w:t xml:space="preserve">n đoán:</w:t>
      </w:r>
      <w:r>
        <w:t xml:space="preserve"> Siêu âm có thể phát hiện được dị tậtnày </w:t>
      </w:r>
      <w:r>
        <w:t xml:space="preserve">ở</w:t>
      </w:r>
      <w:r>
        <w:t xml:space="preserve"> thai.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Thoát</w:t>
      </w:r>
      <w:r>
        <w:rPr>
          <w:b/>
        </w:rPr>
        <w:t xml:space="preserve"> vị não - màng n</w:t>
      </w:r>
      <w:r>
        <w:rPr>
          <w:b/>
        </w:rPr>
        <w:t xml:space="preserve">ã</w:t>
      </w:r>
      <w:r>
        <w:rPr>
          <w:b/>
        </w:rPr>
        <w:t xml:space="preserve">o (encepha</w:t>
      </w:r>
      <w:r>
        <w:rPr>
          <w:b/>
        </w:rPr>
        <w:t xml:space="preserve">l</w:t>
      </w:r>
      <w:r>
        <w:rPr>
          <w:b/>
        </w:rPr>
        <w:t xml:space="preserve">o - men</w:t>
      </w:r>
      <w:r>
        <w:rPr>
          <w:b/>
        </w:rPr>
        <w:t xml:space="preserve">i</w:t>
      </w:r>
      <w:r>
        <w:rPr>
          <w:b/>
        </w:rPr>
        <w:t xml:space="preserve">gocele)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Đây là tình trạng trong đó màng não hay màng cứng củat</w:t>
      </w:r>
      <w:r>
        <w:t xml:space="preserve">ủy</w:t>
      </w:r>
      <w:r>
        <w:t xml:space="preserve"> sống lộ qua khe hở của xương sọ hayxương sống vì ống sống không khép lại hoàn toàn trong giai đoạn phôi sớm. Trongtúi </w:t>
      </w:r>
      <w:r>
        <w:t xml:space="preserve">thoát</w:t>
      </w:r>
      <w:r>
        <w:t xml:space="preserve"> vị chứa màng não và dịch não-t</w:t>
      </w:r>
      <w:r>
        <w:t xml:space="preserve">ủy</w:t>
      </w:r>
      <w:r>
        <w:t xml:space="preserve"> nhưng không có tổ chức não. Có ba dạngchính: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Thoát</w:t>
      </w:r>
      <w:r>
        <w:t xml:space="preserve"> vị màng não.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Thoát</w:t>
      </w:r>
      <w:r>
        <w:t xml:space="preserve"> vị não.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Thoát</w:t>
      </w:r>
      <w:r>
        <w:t xml:space="preserve"> vị não</w:t>
      </w:r>
      <w:r>
        <w:t xml:space="preserve">- màng não.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Thoát</w:t>
      </w:r>
      <w:r>
        <w:t xml:space="preserve"> vị thường xảy ra ở vùng chẩm. Ở nhữngvùng khác của não như vùng trán, vùng đ</w:t>
      </w:r>
      <w:r>
        <w:t xml:space="preserve">ỉ</w:t>
      </w:r>
      <w:r>
        <w:t xml:space="preserve">nh cũng có gặp nhưng hiếm hơn. Các tổ chức </w:t>
      </w:r>
      <w:r>
        <w:t xml:space="preserve">thoát</w:t>
      </w:r>
      <w:r>
        <w:t xml:space="preserve">vị thường có da bao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Tần số:</w:t>
      </w:r>
      <w:r>
        <w:t xml:space="preserve"> 1- 2/10.000 lần sinh. Tỷ lệ nam nữbị tật là như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Nguyên nhâ</w:t>
      </w:r>
      <w:r>
        <w:rPr>
          <w:b/>
          <w:i/>
        </w:rPr>
        <w:t xml:space="preserve">n:</w:t>
      </w:r>
      <w:r>
        <w:t xml:space="preserve"> Do bất thường của sự tạo xươngtrong quá trình phát triển của phôi thai, do vậy họp sọ không đóng kín cùng vớisự tăng bất thường của áp lực nội sọ.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Chẩn đoán:</w:t>
      </w:r>
      <w:r>
        <w:t xml:space="preserve"> Siêu âm có thể phát hiện đượcdị tật này ở thai.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rPr>
          <w:b/>
        </w:rPr>
        <w:t xml:space="preserve">Một s</w:t>
      </w:r>
      <w:r>
        <w:rPr>
          <w:b/>
        </w:rPr>
        <w:t xml:space="preserve">ố</w:t>
      </w:r>
      <w:r>
        <w:rPr>
          <w:b/>
        </w:rPr>
        <w:t xml:space="preserve">dị tật khác c</w:t>
      </w:r>
      <w:r>
        <w:rPr>
          <w:b/>
        </w:rPr>
        <w:t xml:space="preserve">ủ</w:t>
      </w:r>
      <w:r>
        <w:rPr>
          <w:b/>
        </w:rPr>
        <w:t xml:space="preserve">a hệ thần </w:t>
      </w:r>
      <w:r>
        <w:rPr>
          <w:b/>
        </w:rPr>
        <w:t xml:space="preserve">kinh</w:t>
      </w:r>
      <w:r>
        <w:rPr>
          <w:b/>
        </w:rPr>
        <w:t xml:space="preserve"> hay gặp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w:t>
      </w:r>
      <w:r>
        <w:rPr>
          <w:b/>
        </w:rPr>
        <w:t xml:space="preserve">Tật đầu nhỏ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Trẻ có chu vi của đầu nhỏ một cách b</w:t>
      </w:r>
      <w:r>
        <w:t xml:space="preserve">ấ</w:t>
      </w:r>
      <w:r>
        <w:t xml:space="preserve">t thường. Mối liên quan giữa giá trịđo được và giá trị chuẩn đặc trưng theo tuổi sẽ được tính, nếu sự khác biệt gấpba lần độ lệch chuẩn (</w:t>
      </w:r>
      <w:r>
        <w:t xml:space="preserve">s</w:t>
      </w:r>
      <w:r>
        <w:t xml:space="preserve">tandard deviation/SD) sẽ đượcgọi là tật đầu nhỏ.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 số 0,953/10.000 lần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tính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 thường = </w:t>
            </w:r>
            <w:r>
              <w:pict>
                <v:shape id="_x0000_i4892" o:spid="_x0000_i4893" type="#_x0000_t75" style="height:27pt;width:30.75pt" o:bordertopcolor="this" o:borderleftcolor="this" o:borderbottomcolor="this" o:borderrightcolor="this">
                  <v:imagedata r:id="rId3" o:title=""/>
                  <w10:bordertop type="none" width="0"/>
                  <w10:borderleft type="none" width="0"/>
                  <w10:borderbottom type="none" width="0"/>
                  <w10:borderright type="none" width="0"/>
                </v:shape>
              </w:pict>
            </w:r>
            <w:r>
              <w:t xml:space="preserve">£</w:t>
            </w:r>
            <w:r>
              <w:t xml:space="preserve">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Giá trị trung bình (mean value)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SD: Độ lệch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 Giá trị đo được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Trẻ bị tật đầu nhỏ thường có trán hẹp, gáy phẳng, c</w:t>
      </w:r>
      <w:r>
        <w:t xml:space="preserve">ó</w:t>
      </w:r>
      <w:r>
        <w:t xml:space="preserve"> thể sống đến giai đoạn trưởng thànhvà có khả năng sinh sản, nhưng do bị chậm phát triển trí tuệ nên khả</w:t>
      </w:r>
      <w:r>
        <w:t xml:space="preserve">năng học tập bị hạn chế, hoạt động sốngkhó khăn.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Nguyên nhân và cơ chế</w:t>
      </w:r>
      <w:r>
        <w:rPr>
          <w:b/>
          <w:i/>
        </w:rPr>
        <w:t xml:space="preserve">phát sinh</w:t>
      </w:r>
      <w:r>
        <w:rPr>
          <w:b/>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Sự ngừng phát triển sớm của não trong quá trình pháttriển của thai được coi là nguyên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Tác nhân hóa học có thể gây ra đột bi</w:t>
      </w:r>
      <w:r>
        <w:t xml:space="preserve">ế</w:t>
      </w:r>
      <w:r>
        <w:t xml:space="preserve">n nhiễm sắc thể hoặc đột bi</w:t>
      </w:r>
      <w:r>
        <w:t xml:space="preserve">ế</w:t>
      </w:r>
      <w:r>
        <w:t xml:space="preserve">n gen dẫn đến bất thường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Chẩn đo</w:t>
      </w:r>
      <w:r>
        <w:rPr>
          <w:b/>
          <w:i/>
        </w:rPr>
        <w:t xml:space="preserve">á</w:t>
      </w:r>
      <w:r>
        <w:rPr>
          <w:b/>
          <w:i/>
        </w:rPr>
        <w:t xml:space="preserve">n:</w:t>
      </w:r>
      <w:r>
        <w:t xml:space="preserve"> Siêu âm có thể phát hiện được dị tậtnày ở thai.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w:t>
      </w:r>
      <w:r>
        <w:rPr>
          <w:b/>
        </w:rPr>
        <w:t xml:space="preserve">Tràn dịch não (hydrocephaly)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Sự ứ đọng dịch não tủy trong não thất làm cho kíchthước của đầu to hơn b</w:t>
      </w:r>
      <w:r>
        <w:t xml:space="preserve">ì</w:t>
      </w:r>
      <w:r>
        <w:t xml:space="preserve">nh thường được gọi là tràn dịchnão.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rư</w:t>
      </w:r>
      <w:r>
        <w:t xml:space="preserve">ờng h</w:t>
      </w:r>
      <w:r>
        <w:t xml:space="preserve">ợ</w:t>
      </w:r>
      <w:r>
        <w:t xml:space="preserve">p này não rất lớn, nhu mô não rất nhỏ</w:t>
      </w:r>
      <w:r>
        <w:t xml:space="preserve">d</w:t>
      </w:r>
      <w:r>
        <w:t xml:space="preserve">o chứa quá nhiều </w:t>
      </w:r>
      <w:r>
        <w:t xml:space="preserve">d</w:t>
      </w:r>
      <w:r>
        <w:t xml:space="preserve">ịch não-tủy trong não thất.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Nguyên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Sự ứ đọng dịch não-tủy có thể tắc trong hệ thống nãothất hoặc </w:t>
      </w:r>
      <w:r>
        <w:t xml:space="preserve">d</w:t>
      </w:r>
      <w:r>
        <w:t xml:space="preserve">o sự không lưu thông ngoàinão thất hoặc do sự không hấp phụ lại dịch não-tủy.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đầu thai nh</w:t>
      </w:r>
      <w:r>
        <w:t xml:space="preserve">i</w:t>
      </w:r>
      <w:r>
        <w:t xml:space="preserve"> kh</w:t>
      </w:r>
      <w:r>
        <w:t xml:space="preserve">i</w:t>
      </w:r>
      <w:r>
        <w:t xml:space="preserve"> mới s</w:t>
      </w:r>
      <w:r>
        <w:t xml:space="preserve">i</w:t>
      </w:r>
      <w:r>
        <w:t xml:space="preserve">nh có thể bình thường nhưng sự ứ nướclàm tăng dần kích thước đầu. Trẻ bị tật tràn dịch não, các tĩnh mạch ở đầu thườngnổi rò, đồng tử th</w:t>
      </w:r>
      <w:r>
        <w:t xml:space="preserve">ườ</w:t>
      </w:r>
      <w:r>
        <w:t xml:space="preserve">ng hướng xuống </w:t>
      </w:r>
      <w:r>
        <w:t xml:space="preserve">d</w:t>
      </w:r>
      <w:r>
        <w:t xml:space="preserve">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não thất IV giãn rộng, đồng thời não thất </w:t>
      </w:r>
      <w:r>
        <w:t xml:space="preserve">III</w:t>
      </w:r>
      <w:r>
        <w:t xml:space="preserve">, não thất bên cũng giãn rộng cùng vớisự không có hoặc giảm sản của thùy nhộng tiểu não tạo nên hội</w:t>
      </w:r>
      <w:r>
        <w:t xml:space="preserve">chứng Dandy- Walker.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Tần số:</w:t>
      </w:r>
      <w:r>
        <w:t xml:space="preserve"> 3- 5/10.000 lần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w:t>
      </w:r>
      <w:r>
        <w:rPr>
          <w:b/>
          <w:i/>
        </w:rPr>
        <w:t xml:space="preserve">ẩ</w:t>
      </w:r>
      <w:r>
        <w:rPr>
          <w:b/>
          <w:i/>
        </w:rPr>
        <w:t xml:space="preserve">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Siêu âm có thể phát hiện được dị tật này ở thai. Đa sốthai nhi bị tật tràn </w:t>
      </w:r>
      <w:r>
        <w:t xml:space="preserve">d</w:t>
      </w:r>
      <w:r>
        <w:t xml:space="preserve">ịch não tử vong trong tửcung hoặc sau</w:t>
      </w:r>
      <w:r>
        <w:t xml:space="preserve"> khi</w:t>
      </w:r>
      <w:r>
        <w:t xml:space="preserve"> sinh một thời gian ngắn. Mộtsố trẻ bị tật này c</w:t>
      </w:r>
      <w:r>
        <w:t xml:space="preserve">ó</w:t>
      </w:r>
      <w:r>
        <w:t xml:space="preserve"> thể sống và phát triển bìnhthường nếu được phát hiện sớm và điều trị ngay từ khi chưa c</w:t>
      </w:r>
      <w:r>
        <w:t xml:space="preserve">ó</w:t>
      </w:r>
      <w:r>
        <w:t xml:space="preserve"> biến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w:t>
      </w:r>
      <w:r>
        <w:rPr>
          <w:b/>
        </w:rPr>
        <w:t xml:space="preserve">Tật não t</w:t>
      </w:r>
      <w:r>
        <w:rPr>
          <w:b/>
        </w:rPr>
        <w:t xml:space="preserve">rước</w:t>
      </w:r>
      <w:r>
        <w:rPr>
          <w:b/>
        </w:rPr>
        <w:t xml:space="preserve"> không tách (không phân ch</w:t>
      </w:r>
      <w:r>
        <w:rPr>
          <w:b/>
        </w:rPr>
        <w:t xml:space="preserve">i</w:t>
      </w:r>
      <w:r>
        <w:rPr>
          <w:b/>
        </w:rPr>
        <w:t xml:space="preserve">a não trước) (holoprosencephaly)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phát triển phôi thai có sự khiếm khuyếtphân tách và tạo hình của não trước. N</w:t>
      </w:r>
      <w:r>
        <w:t xml:space="preserve">ã</w:t>
      </w:r>
      <w:r>
        <w:t xml:space="preserve">o trước không phân chia thành các bán cầu đại nào (cerebral hemiphere)hay th</w:t>
      </w:r>
      <w:r>
        <w:t xml:space="preserve">ùy</w:t>
      </w:r>
      <w:r>
        <w:t xml:space="preserve"> não (lobe cerebrum). Sự biệt</w:t>
      </w:r>
      <w:r>
        <w:t xml:space="preserve">hóa</w:t>
      </w:r>
      <w:r>
        <w:t xml:space="preserve"> chức năng giữa bán cầu não trái vàbán cầu não phải không hoàn toàn, chỉ thấy một não duy nhất và túi lưng (dorsalsac). Sự phát triển không hoàn chỉnh ở mặt </w:t>
      </w:r>
      <w:r>
        <w:t xml:space="preserve">d</w:t>
      </w:r>
      <w:r>
        <w:t xml:space="preserve">ẫn đến </w:t>
      </w:r>
      <w:r>
        <w:t xml:space="preserve">d</w:t>
      </w:r>
      <w:r>
        <w:t xml:space="preserve">ị hình ở mặt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Tần s</w:t>
      </w:r>
      <w:r>
        <w:rPr>
          <w:b/>
          <w:i/>
        </w:rPr>
        <w:t xml:space="preserve">ố</w:t>
      </w:r>
      <w:r>
        <w:rPr>
          <w:b/>
          <w:i/>
        </w:rPr>
        <w:t xml:space="preserve">:</w:t>
      </w:r>
      <w:r>
        <w:t xml:space="preserve"> Chưa rõ.</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các bất thường khác </w:t>
      </w:r>
      <w:r>
        <w:t xml:space="preserve">đi kèm </w:t>
      </w:r>
      <w:r>
        <w:t xml:space="preserve">với tật não trước không phân chia: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Hai mắt chập hoàn toàn trong một hố mắt, không vòi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Hai mắt chập không hoàn toàn trong một hố m</w:t>
      </w:r>
      <w:r>
        <w:t xml:space="preserve">ắ</w:t>
      </w:r>
      <w:r>
        <w:t xml:space="preserve">t, không vòi.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Hai mắt chập không hoàn toàn trong một hố m</w:t>
      </w:r>
      <w:r>
        <w:t xml:space="preserve">ắ</w:t>
      </w:r>
      <w:r>
        <w:t xml:space="preserve">t, có vòi.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Hai mắt gần nhau, giữa hai hố mắt có vòi.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Tật một lỗ mũi. Mũi ở vị trí b</w:t>
      </w:r>
      <w:r>
        <w:t xml:space="preserve">ì</w:t>
      </w:r>
      <w:r>
        <w:t xml:space="preserve">nh thường nhưng chỉ có một lỗ mũi, thường có khe hở </w:t>
      </w:r>
      <w:r>
        <w:t xml:space="preserve">ở</w:t>
      </w:r>
      <w:r>
        <w:t xml:space="preserve"> giữa tạo lỗ thông giữa lỗ mũi vàkhoang miệng.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Sứt môi.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còn có thể thấy tật hàm nhỏ, tai ở vị trí thấp,dị tật tim mạch.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Hầu hết những tật não trước không phân chia gây chếtthai nh</w:t>
      </w:r>
      <w:r>
        <w:t xml:space="preserve">i</w:t>
      </w:r>
      <w:r>
        <w:t xml:space="preserve"> hoặc chết sơ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Chẩn đoán: </w:t>
      </w:r>
      <w:r>
        <w:t xml:space="preserve">Siêu âm có thể phát hiện đượcdị tậ</w:t>
      </w:r>
      <w:r>
        <w:t xml:space="preserve">t</w:t>
      </w:r>
      <w:r>
        <w:t xml:space="preserve"> này ở thai.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 </w:t>
      </w:r>
      <w:r>
        <w:rPr>
          <w:b/>
        </w:rPr>
        <w:t xml:space="preserve">Tật liền não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một dị dạng lớn của vùng ch</w:t>
      </w:r>
      <w:r>
        <w:t xml:space="preserve">ẩ</w:t>
      </w:r>
      <w:r>
        <w:t xml:space="preserve">m với các biểu hiện chính như: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Xương vùng chẩm, một số đốt sống cổ</w:t>
      </w:r>
      <w:r>
        <w:t xml:space="preserve">- ngực hoàn toàn không có hoặc bịtiêu giảm, các đốt sống còn lại nối với nhau một cách bất th</w:t>
      </w:r>
      <w:r>
        <w:t xml:space="preserve">ườ</w:t>
      </w:r>
      <w:r>
        <w:t xml:space="preserve">ng, do vậy nhìn đại thể thai không có cổ, daphần mặt nối tiếp ngay v</w:t>
      </w:r>
      <w:r>
        <w:t xml:space="preserve">ớ</w:t>
      </w:r>
      <w:r>
        <w:t xml:space="preserve">i phần ngực.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Thai có phần cổ - ngực ưỡn ra phía trước, đầu ngật ra phía sau, do vậythân bị ng</w:t>
      </w:r>
      <w:r>
        <w:t xml:space="preserve">ắ</w:t>
      </w:r>
      <w:r>
        <w:t xml:space="preserve">n 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Thường có nứt gai đốt sống.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Phần tổ chức thần kinh ở phần cổ - ngực bị rối loạn.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Thường đa 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phân biệt tật liền não với bất thườngKlippel-Feil. Bất thường Klippel-Feil có thể gặp ở trẻ sống, ở những trẻ này cósự gắn của hầu hết hoặc tất cả các đốt sống cổ, đôi khi kéo </w:t>
      </w:r>
      <w:r>
        <w:t xml:space="preserve">d</w:t>
      </w:r>
      <w:r>
        <w:t xml:space="preserve">ài đến tận phần ngực; cổ ngắn, to vàkhông cử động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Nguyên nhân:</w:t>
      </w:r>
      <w:r>
        <w:t xml:space="preserve"> Có nhiều nguyên nhân trongđ</w:t>
      </w:r>
      <w:r>
        <w:t xml:space="preserve">ó</w:t>
      </w:r>
      <w:r>
        <w:t xml:space="preserve"> nguyên nhân do alen trội trên nhiễms</w:t>
      </w:r>
      <w:r>
        <w:t xml:space="preserve">ắ</w:t>
      </w:r>
      <w:r>
        <w:t xml:space="preserve">c thể thường với tỷ lệ biểu hiện củadị tật và mức độ biểu hiện của dị tật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Tần s</w:t>
      </w:r>
      <w:r>
        <w:rPr>
          <w:b/>
          <w:i/>
        </w:rPr>
        <w:t xml:space="preserve">ố</w:t>
      </w:r>
      <w:r>
        <w:rPr>
          <w:b/>
          <w:i/>
        </w:rPr>
        <w:t xml:space="preserve">: </w:t>
      </w:r>
      <w:r>
        <w:t xml:space="preserve">Tật thường đơn phát, gặp ở thai nữnhiều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Chẩn đo</w:t>
      </w:r>
      <w:r>
        <w:rPr>
          <w:b/>
          <w:i/>
        </w:rPr>
        <w:t xml:space="preserve">á</w:t>
      </w:r>
      <w:r>
        <w:rPr>
          <w:b/>
          <w:i/>
        </w:rP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Tật này có thể phát hiện bằng siêu âm, bằng xét nghiệmtế bào bong hoặc bằng định lượng acetyl-cholinesterase trong dịch ối. Thai bị tậtliền não thường chết trong t</w:t>
      </w:r>
      <w:r>
        <w:t xml:space="preserve">ử</w:t>
      </w:r>
      <w:r>
        <w:t xml:space="preserve"> cung.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w:t>
      </w:r>
      <w:r>
        <w:rPr>
          <w:b/>
        </w:rPr>
        <w:t xml:space="preserve">TẬT CỦA CÁC GIÁC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rPr>
          <w:b/>
        </w:rPr>
        <w:t xml:space="preserve">.</w:t>
      </w:r>
      <w:r>
        <w:rPr>
          <w:b/>
        </w:rPr>
        <w:t xml:space="preserve">M</w:t>
      </w:r>
      <w:r>
        <w:rPr>
          <w:b/>
        </w:rPr>
        <w:t xml:space="preserve">ắ</w:t>
      </w:r>
      <w:r>
        <w:rPr>
          <w:b/>
        </w:rPr>
        <w:t xml:space="preserve">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phần này ch</w:t>
      </w:r>
      <w:r>
        <w:t xml:space="preserve">ỉ</w:t>
      </w:r>
      <w:r>
        <w:t xml:space="preserve"> giới thiệu ba tật, ngoài ra còn có trường hợp quái thai một hốc mắt(cyclopia) và quái thai đầu khi (cebocephaly). Trường hợp quái thai một hốc m</w:t>
      </w:r>
      <w:r>
        <w:t xml:space="preserve">ắ</w:t>
      </w:r>
      <w:r>
        <w:t xml:space="preserve">t là trường hợp hai hốc m</w:t>
      </w:r>
      <w:r>
        <w:t xml:space="preserve">ắ</w:t>
      </w:r>
      <w:r>
        <w:t xml:space="preserve">t kết hợp lại v</w:t>
      </w:r>
      <w:r>
        <w:t xml:space="preserve">ớ</w:t>
      </w:r>
      <w:r>
        <w:t xml:space="preserve">i nhau thành một hốc duy</w:t>
      </w:r>
      <w:r>
        <w:t xml:space="preserve">nhất, gặp với tỷ lệ </w:t>
      </w:r>
      <w:r>
        <w:t xml:space="preserve">1</w:t>
      </w:r>
      <w:r>
        <w:t xml:space="preserve">/49.261</w:t>
      </w:r>
      <w:r>
        <w:t xml:space="preserve"> l</w:t>
      </w:r>
      <w:r>
        <w:t xml:space="preserve">ần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w:t>
      </w:r>
      <w:r>
        <w:rPr>
          <w:b/>
        </w:rPr>
        <w:t xml:space="preserve">Tật khuyết mí mắt (co</w:t>
      </w:r>
      <w:r>
        <w:rPr>
          <w:b/>
        </w:rPr>
        <w:t xml:space="preserve">l</w:t>
      </w:r>
      <w:r>
        <w:rPr>
          <w:b/>
        </w:rPr>
        <w:t xml:space="preserve">oboma pa</w:t>
      </w:r>
      <w:r>
        <w:rPr>
          <w:b/>
        </w:rPr>
        <w:t xml:space="preserve">l</w:t>
      </w:r>
      <w:r>
        <w:rPr>
          <w:b/>
        </w:rPr>
        <w:t xml:space="preserve">pebra)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trường hợp mi mắt bị khuyết một phần, khuyết củami trên được gặp phổ bi</w:t>
      </w:r>
      <w:r>
        <w:t xml:space="preserve">ế</w:t>
      </w:r>
      <w:r>
        <w:t xml:space="preserve">n (70%), xảy ra một bên haygặp h</w:t>
      </w:r>
      <w:r>
        <w:t xml:space="preserve">ơn</w:t>
      </w:r>
      <w:r>
        <w:t xml:space="preserve"> cả hai bên</w:t>
      </w:r>
      <w:r>
        <w:t xml:space="preserve">.</w:t>
      </w:r>
      <w:r>
        <w:t xml:space="preserve"> Chỗ khuyết thường xảy ra chính giữahai phía </w:t>
      </w:r>
      <w:r>
        <w:t xml:space="preserve">tr</w:t>
      </w:r>
      <w:r>
        <w:t xml:space="preserve">ong mi mắt. Đa số hình tamgiác nhưng đôi khi có hình ellipe hay h</w:t>
      </w:r>
      <w:r>
        <w:t xml:space="preserve">ì</w:t>
      </w:r>
      <w:r>
        <w:t xml:space="preserve">nh thang. Tỷ lệ xuất hiện 1/92.592 lần sinh</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w:t>
      </w:r>
      <w:r>
        <w:rPr>
          <w:b/>
        </w:rPr>
        <w:t xml:space="preserve">Tật nhãn cầu bé (m</w:t>
      </w:r>
      <w:r>
        <w:rPr>
          <w:b/>
        </w:rPr>
        <w:t xml:space="preserve">i</w:t>
      </w:r>
      <w:r>
        <w:rPr>
          <w:b/>
        </w:rPr>
        <w:t xml:space="preserve">crophtha</w:t>
      </w:r>
      <w:r>
        <w:rPr>
          <w:b/>
        </w:rPr>
        <w:t xml:space="preserve">l</w:t>
      </w:r>
      <w:r>
        <w:rPr>
          <w:b/>
        </w:rPr>
        <w:t xml:space="preserve">m</w:t>
      </w:r>
      <w:r>
        <w:rPr>
          <w:b/>
        </w:rPr>
        <w:t xml:space="preserve">u</w:t>
      </w:r>
      <w:r>
        <w:rPr>
          <w:b/>
        </w:rPr>
        <w:t xml:space="preserve">s)và không có nh</w:t>
      </w:r>
      <w:r>
        <w:rPr>
          <w:b/>
        </w:rPr>
        <w:t xml:space="preserve">ã</w:t>
      </w:r>
      <w:r>
        <w:rPr>
          <w:b/>
        </w:rPr>
        <w:t xml:space="preserve">n cầu (anophthalmus)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Tật không có nhãn cầu là trường h</w:t>
      </w:r>
      <w:r>
        <w:t xml:space="preserve">ợ</w:t>
      </w:r>
      <w:r>
        <w:t xml:space="preserve">p không có hoàn toàn cấu trúc của mộthoặc cả hai mắt, gặp ở m</w:t>
      </w:r>
      <w:r>
        <w:t xml:space="preserve">ắ</w:t>
      </w:r>
      <w:r>
        <w:t xml:space="preserve">t trái tỷ lệ 1/23.809, ở m</w:t>
      </w:r>
      <w:r>
        <w:t xml:space="preserve">ấ</w:t>
      </w:r>
      <w:r>
        <w:t xml:space="preserve">t phải 1/35.714.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một hoặc cả hai nhãn cầu đều rất nhỏ thì được gọilà tật nhãn cầu nh</w:t>
      </w:r>
      <w:r>
        <w:t xml:space="preserve">ỏ</w:t>
      </w:r>
      <w:r>
        <w:t xml:space="preserve">. Tỷ lệ xuất hiện là 1/18.69</w:t>
      </w:r>
      <w:r>
        <w:t xml:space="preserve">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w:t>
      </w:r>
      <w:r>
        <w:rPr>
          <w:b/>
        </w:rPr>
        <w:t xml:space="preserve">Tật không mống mắt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Mống mắt là cấu trúc màng có dạng h</w:t>
      </w:r>
      <w:r>
        <w:t xml:space="preserve">ì</w:t>
      </w:r>
      <w:r>
        <w:t xml:space="preserve">nh đĩa mỏng n</w:t>
      </w:r>
      <w:r>
        <w:t xml:space="preserve">ằ</w:t>
      </w:r>
      <w:r>
        <w:t xml:space="preserve">m giữa giác mạc và th</w:t>
      </w:r>
      <w:r>
        <w:t xml:space="preserve">ủy</w:t>
      </w:r>
      <w:r>
        <w:t xml:space="preserve"> tinh thể ở chính giữa của n</w:t>
      </w:r>
      <w:r>
        <w:t xml:space="preserve">ó</w:t>
      </w:r>
      <w:r>
        <w:t xml:space="preserve"> là đồng tử. Tật không mống mắt làtrường hợp bị thiếu toàn bộ mống mắt ngoại trừ phần nền của n</w:t>
      </w:r>
      <w:r>
        <w:t xml:space="preserve">ó</w:t>
      </w:r>
      <w:r>
        <w:t xml:space="preserve">. Trong một nửa số trường hợp đi kèmchứng sợ ánh sáng, r</w:t>
      </w:r>
      <w:r>
        <w:t xml:space="preserve">ố</w:t>
      </w:r>
      <w:r>
        <w:t xml:space="preserve">i loạn khả năng nhìn và runggiật nhãn cầu. Tỷ lệ xuất hiện 1/85.470 lần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w:t>
      </w:r>
      <w:r>
        <w:rPr>
          <w:b/>
        </w:rPr>
        <w:t xml:space="preserve">Tật tai nhỏ (microt</w:t>
      </w:r>
      <w:r>
        <w:rPr>
          <w:b/>
        </w:rPr>
        <w:t xml:space="preserve">i</w:t>
      </w:r>
      <w:r>
        <w:rPr>
          <w:b/>
        </w:rPr>
        <w:t xml:space="preserve">a) và tật không tai (anotia)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Tật tai nhỏ là trường </w:t>
      </w:r>
      <w:r>
        <w:t xml:space="preserve">h</w:t>
      </w:r>
      <w:r>
        <w:t xml:space="preserve">ợp trong đ</w:t>
      </w:r>
      <w:r>
        <w:t xml:space="preserve">ó</w:t>
      </w:r>
      <w:r>
        <w:t xml:space="preserve"> </w:t>
      </w:r>
      <w:r>
        <w:t xml:space="preserve">ốngtai ngoài và vành tai nhỏ. Tỷ </w:t>
      </w:r>
      <w:r>
        <w:t xml:space="preserve">l</w:t>
      </w:r>
      <w:r>
        <w:t xml:space="preserve">ệ</w:t>
      </w:r>
      <w:r>
        <w:t xml:space="preserve">xuất hiện 1/9.</w:t>
      </w:r>
      <w:r>
        <w:t xml:space="preserve">009</w:t>
      </w:r>
      <w:r>
        <w:t xml:space="preserve"> lần si</w:t>
      </w:r>
      <w:r>
        <w:t xml:space="preserve">nh</w:t>
      </w:r>
      <w:r>
        <w:t xml:space="preserve">. Tật này bao gồm luôn cả tật khôngtai, tỷ lệ xuất hiện là</w:t>
      </w:r>
      <w:r>
        <w:t xml:space="preserve">1/11.820lần sinh. Trường hợp c</w:t>
      </w:r>
      <w:r>
        <w:t xml:space="preserve">ó</w:t>
      </w:r>
      <w:r>
        <w:t xml:space="preserve"> một tai phụ (accesary ear)đi kèm không được tính, ở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w:t>
      </w:r>
      <w:r>
        <w:rPr>
          <w:b/>
        </w:rPr>
        <w:t xml:space="preserve">Tật trít </w:t>
      </w:r>
      <w:r>
        <w:rPr>
          <w:b/>
        </w:rPr>
        <w:t xml:space="preserve">ố</w:t>
      </w:r>
      <w:r>
        <w:rPr>
          <w:b/>
        </w:rPr>
        <w:t xml:space="preserve">ng tai ngoà</w:t>
      </w:r>
      <w:r>
        <w:rPr>
          <w:b/>
        </w:rPr>
        <w:t xml:space="preserve">i</w:t>
      </w:r>
      <w:r>
        <w:rPr>
          <w:b/>
        </w:rPr>
        <w:t xml:space="preserve"> (atresia of the externa</w:t>
      </w:r>
      <w:r>
        <w:rPr>
          <w:b/>
        </w:rPr>
        <w:t xml:space="preserve">l</w:t>
      </w:r>
      <w:r>
        <w:rPr>
          <w:b/>
        </w:rPr>
        <w:t xml:space="preserve"> auditory cana</w:t>
      </w:r>
      <w:r>
        <w:rPr>
          <w:b/>
        </w:rPr>
        <w:t xml:space="preserve">l</w:t>
      </w:r>
      <w:r>
        <w:rPr>
          <w:b/>
        </w:rPr>
        <w:t xml:space="preserve">, atresia</w:t>
      </w:r>
      <w:r>
        <w:rPr>
          <w:b/>
        </w:rPr>
        <w:t xml:space="preserve">au</w:t>
      </w:r>
      <w:r>
        <w:rPr>
          <w:b/>
        </w:rPr>
        <w:t xml:space="preserve">r</w:t>
      </w:r>
      <w:r>
        <w:rPr>
          <w:b/>
        </w:rPr>
        <w:t xml:space="preserve">is)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 tật này bao gồm cả trường hợp ống tai ngoài bịđóng hoàn toàn và một đầu cụt. Tỷ lệ xuất hiện 1/4.926 lần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w:t>
      </w:r>
      <w:r>
        <w:rPr>
          <w:b/>
        </w:rPr>
        <w:t xml:space="preserve">Tật túi tai (pocket ear) và biến dạng vành tai (de</w:t>
      </w:r>
      <w:r>
        <w:rPr>
          <w:b/>
        </w:rPr>
        <w:t xml:space="preserve">fo</w:t>
      </w:r>
      <w:r>
        <w:rPr>
          <w:b/>
        </w:rPr>
        <w:t xml:space="preserve">rmed earlobe)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Tật túi tai là những </w:t>
      </w:r>
      <w:r>
        <w:t xml:space="preserve">trườnghợp</w:t>
      </w:r>
      <w:r>
        <w:t xml:space="preserve"> phần trên của tai được dấu trong tổ chức dưới da của vùng tháidương, tật này còn được gọi là tật tai ẩn (cryptotia). Tỷ lệ xuất hiện là 1/400lần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còn có các biến dạng khác của tai như tậttai vểnh (lop ear), khe hở th</w:t>
      </w:r>
      <w:r>
        <w:t xml:space="preserve">ùy</w:t>
      </w:r>
      <w:r>
        <w:t xml:space="preserve"> tai(cleft ear lobe), tật dính thùy tai (attached ear lobe), tật ph</w:t>
      </w:r>
      <w:r>
        <w:t xml:space="preserve">ì</w:t>
      </w:r>
      <w:r>
        <w:t xml:space="preserve"> đại thùy tai (hypertrophic earlobe).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 TẬT CỦA ĐẦU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Tật sức môi kèm hoặc không kèm nứt khẩu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Sứt môi là một khe hở hoàn toàn hoặc một phần ở môitrên, có thể sứt một bên hoặc hai bên, chỗ bị sứt có thể rộng đến tận phầnxương hàm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Nứt khẩu cái là một khe hở ở trên vòm miệng, thông vớimũi, có thể nứt ở phần mềm hoặc phần cứng của hàm. Có thể bị sứt môi hoặc nứtkhẩu cái đơn thuần, cũng có thể bị cả hai tật này trong cùng một lúc. </w:t>
      </w:r>
      <w:r>
        <w:t xml:space="preserve">Ở</w:t>
      </w:r>
      <w:r>
        <w:t xml:space="preserve"> trẻ sứt môi, nứt khẩu cái thườngkèm theo khuyết tật của răng vùng bị sứt môi và cách lỗ mũi nơi bị sứt. Cũng cóthể có sự cách xa nhau của hai mắt một cách vừa phải, Hay gặp ở những trẻ nàyviêm tai giữa tái diễn nhiều lần do hậu quả của sự không hoàn chỉnh hàm và làmmất chức năng nghe.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Tần số: </w:t>
      </w:r>
      <w:r>
        <w:t xml:space="preserve">Sứt môi kèm hoặc không kèm nứtkhẩu cái chiếm tần số 1/1000 lần sinh. Khoảng 1/3 là sứt môi đơn thuần, 2/3 vừasứt môi vừa nứt khẩu cái. Sứt môi một bên gặp 59,8%, ở bên phải 20,1%, ở cả haibên 20,1%. Tật này hay gặp ở nam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Nguyên nhân và cơ ch</w:t>
      </w:r>
      <w:r>
        <w:rPr>
          <w:b/>
          <w:i/>
        </w:rPr>
        <w:t xml:space="preserve">ế </w:t>
      </w:r>
      <w:r>
        <w:rPr>
          <w:b/>
          <w:i/>
        </w:rPr>
        <w:t xml:space="preserve">phát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phát triển phôi thai, môi được hòa nhậpb</w:t>
      </w:r>
      <w:r>
        <w:t xml:space="preserve">ì</w:t>
      </w:r>
      <w:r>
        <w:t xml:space="preserve">nh thường vào tuần thứ tư và thứnăm, hàm được hoàn chỉnh vào tuần thứ bảy và thứ tám. Nêu sự hòa nhập này khôngxảy ra hoặc xảy ra bất thường dẫn đến hiện tượng sứt môi, nứt khẩu cái. Các bấtthường này xảy ra do đột biến gen hoặc đột bi</w:t>
      </w:r>
      <w:r>
        <w:t xml:space="preserve">ế</w:t>
      </w:r>
      <w:r>
        <w:t xml:space="preserve">n nhiễm sắc thể có thể có sự tham gia của yếu tố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w:t>
      </w:r>
      <w:r>
        <w:rPr>
          <w:b/>
          <w:i/>
        </w:rPr>
        <w:t xml:space="preserve">ẩ</w:t>
      </w:r>
      <w:r>
        <w:rPr>
          <w:b/>
          <w:i/>
        </w:rPr>
        <w:t xml:space="preserve">n đo</w:t>
      </w:r>
      <w:r>
        <w:rPr>
          <w:b/>
          <w:i/>
        </w:rPr>
        <w:t xml:space="preserve">á</w:t>
      </w:r>
      <w:r>
        <w:rPr>
          <w:b/>
          <w:i/>
        </w:rPr>
        <w:t xml:space="preserve">n:</w:t>
      </w:r>
      <w:r>
        <w:t xml:space="preserve"> Siêu âm có thể phát hiện các trườnghợp thai có dị tật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Tật khe h</w:t>
      </w:r>
      <w:r>
        <w:rPr>
          <w:b/>
        </w:rPr>
        <w:t xml:space="preserve">ở</w:t>
      </w:r>
      <w:r>
        <w:rPr>
          <w:b/>
        </w:rPr>
        <w:t xml:space="preserve"> mặt (fac</w:t>
      </w:r>
      <w:r>
        <w:rPr>
          <w:b/>
        </w:rPr>
        <w:t xml:space="preserve">i</w:t>
      </w:r>
      <w:r>
        <w:rPr>
          <w:b/>
        </w:rPr>
        <w:t xml:space="preserve">al cleft)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bị xẻ đôi biểu hiện ở các mức độ: Từ c</w:t>
      </w:r>
      <w:r>
        <w:t xml:space="preserve">ó</w:t>
      </w:r>
      <w:r>
        <w:t xml:space="preserve"> vết khía rộng </w:t>
      </w:r>
      <w:r>
        <w:t xml:space="preserve">của</w:t>
      </w:r>
      <w:r>
        <w:t xml:space="preserve"> mũi tới chia đôi hoàn toàn lỗ mũi ngoài, giảmsản hoặc thiếu mỏm môi và xương hàm trên với sứt môi ở giữa. Xẻ ở mức độ khácnhau của cánh gốc mũi, gốc mũi rộng, không có chóp mũi.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Đây là trường hợp khe hở lớn ở trên mặt gồm bốn loạikhe: Khe hở chính giữa mặt, khe hở chéo mặt, khe hở thẳng mặt, khe hở ngang mặt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dị tật phối hợp thường gặp là đ</w:t>
      </w:r>
      <w:r>
        <w:t xml:space="preserve">ầ</w:t>
      </w:r>
      <w:r>
        <w:t xml:space="preserve">u ngắn, nhãn cầu nhỏ, hai mắt cáchxa nhau, khuyết mí mắt, u nang da phía trên nhãn cầu, đục thủy tinh thể, bấtthường th</w:t>
      </w:r>
      <w:r>
        <w:t xml:space="preserve">ầ</w:t>
      </w:r>
      <w:r>
        <w:t xml:space="preserve">n kinh thị giác, võng mạchay móng mắt. Có túm lông trước vành tai, tai thấp, điếc dẫn truyền. Thiểu năngxương trán, u mỡ ở dưới da trán hoặc u mỡ thể trai, giảm sản thể chai, </w:t>
      </w:r>
      <w:r>
        <w:t xml:space="preserve">thoát</w:t>
      </w:r>
      <w:r>
        <w:t xml:space="preserve"> vị não phần nền phía trước, tứ chứngFallot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bị cong ngón, tinh hoàn chưa xuống bìu.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ề trí tuệ: Đa số trí tuệ b</w:t>
      </w:r>
      <w:r>
        <w:t xml:space="preserve">ì</w:t>
      </w:r>
      <w:r>
        <w:t xml:space="preserve">nh thường, một số ít chậm phát triển trí tuệ ở mức trung bình, một số ítchậm phát triển tâm trí nặng.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 số xuất hiện: 1/13.000 đối với khe hở chéo mặt và1/47.846 lần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Tật hàm nhỏ (micrognathia): </w:t>
      </w:r>
      <w:r>
        <w:t xml:space="preserve">Tần số 1,63/10.000 lần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KHUYẾT TẬT TAY CHÂN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Gồm hai nhóm lớn: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Biến dạng gi</w:t>
      </w:r>
      <w:r>
        <w:rPr>
          <w:b/>
        </w:rPr>
        <w:t xml:space="preserve">ả</w:t>
      </w:r>
      <w:r>
        <w:rPr>
          <w:b/>
        </w:rPr>
        <w:t xml:space="preserve">m sản của ch</w:t>
      </w:r>
      <w:r>
        <w:rPr>
          <w:b/>
        </w:rPr>
        <w:t xml:space="preserve">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w:t>
      </w:r>
      <w:r>
        <w:rPr>
          <w:b/>
        </w:rPr>
        <w:t xml:space="preserve">Thiếu dọc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Thiếu xương quay</w:t>
      </w:r>
      <w:r>
        <w:t xml:space="preserve">- chày.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Thiếu xương vùng trung tâm: Khe hở bàn tay</w:t>
      </w:r>
      <w:r>
        <w:t xml:space="preserve">- bàn chân.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Thiếu xương trụ</w:t>
      </w:r>
      <w:r>
        <w:t xml:space="preserve">- mác.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Tật thiếu ngón.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Tật chi hải cẩu.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w:t>
      </w:r>
      <w:r>
        <w:rPr>
          <w:b/>
        </w:rPr>
        <w:t xml:space="preserve">Thiếu ngang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Tật không 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Tật ng</w:t>
      </w:r>
      <w:r>
        <w:t xml:space="preserve">ắ</w:t>
      </w:r>
      <w:r>
        <w:t xml:space="preserve">n chi: Tật đoạn chi (cụt b</w:t>
      </w:r>
      <w:r>
        <w:t xml:space="preserve">ẩ</w:t>
      </w:r>
      <w:r>
        <w:t xml:space="preserve">m sinh), tật thiếu 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Tật thiếu m</w:t>
      </w:r>
      <w:r>
        <w:t xml:space="preserve">ó</w:t>
      </w:r>
      <w: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Giảm sản ngoạ</w:t>
      </w:r>
      <w:r>
        <w:t xml:space="preserve">i</w:t>
      </w:r>
      <w:r>
        <w:t xml:space="preserve"> vi của các 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chứng băng khít bẩm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Tật ng</w:t>
      </w:r>
      <w:r>
        <w:t xml:space="preserve">ắ</w:t>
      </w:r>
      <w:r>
        <w:t xml:space="preserve">n ng</w:t>
      </w:r>
      <w:r>
        <w:t xml:space="preserve">ó</w:t>
      </w:r>
      <w:r>
        <w:t xml:space="preserve">n, tật ng</w:t>
      </w:r>
      <w:r>
        <w:t xml:space="preserve">ắ</w:t>
      </w:r>
      <w:r>
        <w:t xml:space="preserve">n đốt ngón.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Tật thừa ngón tay</w:t>
      </w:r>
      <w:r>
        <w:rPr>
          <w:b/>
        </w:rPr>
        <w:t xml:space="preserve">- chân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Tật thừa ngón chân - tay trước trục, phía ngón cái.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Tật thừa ngón chân - ta</w:t>
      </w:r>
      <w:r>
        <w:t xml:space="preserve">y</w:t>
      </w:r>
      <w:r>
        <w:t xml:space="preserve"> sau trục,phía ngón 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Tật dính ngón chân</w:t>
      </w:r>
      <w:r>
        <w:t xml:space="preserve">-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Tật ngón to.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w:t>
      </w:r>
      <w:r>
        <w:rPr>
          <w:b/>
        </w:rPr>
        <w:t xml:space="preserve">Chi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Tật thừa ng</w:t>
      </w:r>
      <w:r>
        <w:rPr>
          <w:i/>
        </w:rPr>
        <w:t xml:space="preserve">ó</w:t>
      </w:r>
      <w:r>
        <w:rPr>
          <w:i/>
        </w:rPr>
        <w:t xml:space="preserve">n tay </w:t>
      </w:r>
      <w:r>
        <w:t xml:space="preserve">(poly</w:t>
      </w:r>
      <w:r>
        <w:t xml:space="preserve">d</w:t>
      </w:r>
      <w:r>
        <w:t xml:space="preserve">actyly):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w:t>
      </w:r>
      <w:r>
        <w:t xml:space="preserve">trường hợp</w:t>
      </w:r>
      <w:r>
        <w:t xml:space="preserve">bàn tay có trên năm ng</w:t>
      </w:r>
      <w:r>
        <w:t xml:space="preserve">ó</w:t>
      </w:r>
      <w:r>
        <w:t xml:space="preserve">n. Nếu ng</w:t>
      </w:r>
      <w:r>
        <w:t xml:space="preserve">ó</w:t>
      </w:r>
      <w:r>
        <w:t xml:space="preserve">n thừa nằm bên phía quay (bên ngóncái), được gọi là thừa ng</w:t>
      </w:r>
      <w:r>
        <w:t xml:space="preserve">ó</w:t>
      </w:r>
      <w:r>
        <w:t xml:space="preserve">n trước trục, nếu ngón thừanằm bên phía ng</w:t>
      </w:r>
      <w:r>
        <w:t xml:space="preserve">ó</w:t>
      </w:r>
      <w:r>
        <w:t xml:space="preserve">n út, được gọi là thừa ngónsau trục. Tỷ lệ xuất hiện bệnh 1/1.374 lần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Tật dính ngón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trường hợp c</w:t>
      </w:r>
      <w:r>
        <w:t xml:space="preserve">ó</w:t>
      </w:r>
      <w:r>
        <w:t xml:space="preserve"> từ hai ngón tay bị dính với nhau </w:t>
      </w:r>
      <w:r>
        <w:t xml:space="preserve">tr</w:t>
      </w:r>
      <w:r>
        <w:t xml:space="preserve">ở lên. Trường hợp chỉ dính phân da gọi là dính da, trường hợp dính cả phầnxương gọi là dính xương. Gặp </w:t>
      </w:r>
      <w:r>
        <w:t xml:space="preserve">trong</w:t>
      </w:r>
      <w:r>
        <w:t xml:space="preserve"> hội chứngApert. Tỷ lệ xuất hiện 1/3.744 lần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Tật thiếu ng</w:t>
      </w:r>
      <w:r>
        <w:rPr>
          <w:i/>
        </w:rPr>
        <w:t xml:space="preserve">ó</w:t>
      </w:r>
      <w:r>
        <w:rPr>
          <w:i/>
        </w:rPr>
        <w:t xml:space="preserve">n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trường hợp thiếu một hoặc nhiều các ngón tay. Tỷ lệxuất hiện 1/5.600 lần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Tật khe hở bàn tay </w:t>
      </w:r>
      <w:r>
        <w:t xml:space="preserve">(cle</w:t>
      </w:r>
      <w:r>
        <w:t xml:space="preserve">ft</w:t>
      </w:r>
      <w:r>
        <w:t xml:space="preserve"> han</w:t>
      </w:r>
      <w:r>
        <w:t xml:space="preserve">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trường hợp thiếu đốt bàn tay và các đốt ngón củacác ngón ở phần giữa bàn tay (đường ngón giữa). Tỷ lệ xuất hiện 1/17.000 lầnsinh.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Tật chi hải cẩu: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trường hợp các chi bị ngắn một cách bất thường,hai tay trông như được gắn trực tiếp vào vai. Tỷ lệ xuất hiện 1/49.000 lầnsinh.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Tật bàn tay vẹo</w:t>
      </w:r>
      <w:r>
        <w:t xml:space="preserve"> (club hand):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trường hợp mà cẳng tay bị bẻ cong ở vị trí cổ tay.Trong trường hợp bàn tay bẻ cong theo hướng ngón cái nó được gọi là bàn tay vẹongoài. Trường hợp bàn tay bẻ cong theo hướng ngược lại (theo hướng ngón </w:t>
      </w:r>
      <w:r>
        <w:t xml:space="preserve">ú</w:t>
      </w:r>
      <w:r>
        <w:t xml:space="preserve">t) được gọi là vẹo trong.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w:t>
      </w:r>
      <w:r>
        <w:rPr>
          <w:b/>
        </w:rPr>
        <w:t xml:space="preserve">Chi</w:t>
      </w:r>
      <w:r>
        <w:rPr>
          <w:b/>
        </w:rPr>
        <w:t xml:space="preserve">d</w:t>
      </w:r>
      <w:r>
        <w:rPr>
          <w:b/>
        </w:rPr>
        <w:t xml:space="preserve">ướ</w:t>
      </w:r>
      <w:r>
        <w:rPr>
          <w:b/>
        </w:rPr>
        <w:t xml:space="preserve">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Tật thừa ngón chân: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trường hợp có từ sáu ngón chân trở lên. Đây là trườnghợp thừa ngón sau trục. Tỷ lệ xuất hiện 1/2.439 lần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Tật dính ngón chân: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trường hợp các ngón chân bị dính lại </w:t>
      </w:r>
      <w:r>
        <w:t xml:space="preserve">với</w:t>
      </w:r>
      <w:r>
        <w:t xml:space="preserve"> nhau. Tỷ lệ xuất hiện 1/1.825 </w:t>
      </w:r>
      <w:r>
        <w:t xml:space="preserve">l</w:t>
      </w:r>
      <w:r>
        <w:t xml:space="preserve">ần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Tật thiếu ngón chân:</w:t>
      </w:r>
      <w:r>
        <w:t xml:space="preserve"> Là trường hợp số ngón chân ít hơnnăm.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Khe hở bàn chân:</w:t>
      </w:r>
      <w:r>
        <w:t xml:space="preserve"> Trong trường hợp thiếu ngón chân, nếu xảy ra tình trạngthiếu x</w:t>
      </w:r>
      <w:r>
        <w:t xml:space="preserve">ươ</w:t>
      </w:r>
      <w:r>
        <w:t xml:space="preserve">n</w:t>
      </w:r>
      <w:r>
        <w:t xml:space="preserve">g ngón và xương bàn của ngón chân ở vùng trung tâm sẽ được gọilà khe hở bàn chân.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Tật ch</w:t>
      </w:r>
      <w:r>
        <w:rPr>
          <w:i/>
        </w:rPr>
        <w:t xml:space="preserve">i</w:t>
      </w:r>
      <w:r>
        <w:rPr>
          <w:i/>
        </w:rPr>
        <w:t xml:space="preserve"> hải c</w:t>
      </w:r>
      <w:r>
        <w:rPr>
          <w:i/>
        </w:rPr>
        <w:t xml:space="preserve">ẩ</w:t>
      </w:r>
      <w:r>
        <w:rPr>
          <w:i/>
        </w:rPr>
        <w:t xml:space="preserve">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trường hợp tật lùn do ngắn chi nặng điển hình. Trườnghợp mà bàn tay được gắn liền vào vai, bàn chân được gắn liền vào háng và được gọilà tật chi hải cẩu.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Tật bàn chân vẹo: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trường hợp bàn chân bị bẻ cong ở cổ chân. Có hai dạng:Dạng bàn chân bẻ cong ra phía ngoài (phía ngón </w:t>
      </w:r>
      <w:r>
        <w:t xml:space="preserve">ú</w:t>
      </w:r>
      <w:r>
        <w:t xml:space="preserve">t, bên x</w:t>
      </w:r>
      <w:r>
        <w:t xml:space="preserve">ư</w:t>
      </w:r>
      <w:r>
        <w:t xml:space="preserve">ơngchày) của trục cơ thể và dạng bàn chân vẹo vào với bàn chân vẹo quay vào phíatrong (phía các ngón cái bên x</w:t>
      </w:r>
      <w:r>
        <w:t xml:space="preserve">ươ</w:t>
      </w:r>
      <w:r>
        <w:t xml:space="preserve">n</w:t>
      </w:r>
      <w:r>
        <w:t xml:space="preserve">g mác) của trục cơ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Hội ch</w:t>
      </w:r>
      <w:r>
        <w:rPr>
          <w:i/>
        </w:rPr>
        <w:t xml:space="preserve">ứ</w:t>
      </w:r>
      <w:r>
        <w:rPr>
          <w:i/>
        </w:rPr>
        <w:t xml:space="preserve">ng băng kh</w:t>
      </w:r>
      <w:r>
        <w:rPr>
          <w:i/>
        </w:rPr>
        <w:t xml:space="preserve">ít</w:t>
      </w:r>
      <w:r>
        <w:rPr>
          <w:i/>
        </w:rPr>
        <w:t xml:space="preserve"> b</w:t>
      </w:r>
      <w:r>
        <w:rPr>
          <w:i/>
        </w:rPr>
        <w:t xml:space="preserve">ẩ</w:t>
      </w:r>
      <w:r>
        <w:rPr>
          <w:i/>
        </w:rPr>
        <w:t xml:space="preserve">msinh: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w:t>
      </w:r>
      <w:r>
        <w:t xml:space="preserve">trường hợp</w:t>
      </w:r>
      <w:r>
        <w:t xml:space="preserve">vòng băng khít ngang ở phía trên của mắt cá.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Tật thiếu tứ chi</w:t>
      </w:r>
      <w:r>
        <w:t xml:space="preserve"> (limb reduction defect) chiếm tỷ lệ 5/10.000 lầnsinh. Tật thiếu chi được x</w:t>
      </w:r>
      <w:r>
        <w:t xml:space="preserve">ế</w:t>
      </w:r>
      <w:r>
        <w:t xml:space="preserve">p vàonhóm 755.2 và 755.3 trong Phân loại Bệnh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E. </w:t>
      </w:r>
      <w:r>
        <w:rPr>
          <w:b/>
        </w:rPr>
        <w:t xml:space="preserve">SONG THAI DÍNH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tình trạng hòa nhập một phần của trẻ sinh đôi cùngtrứng.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 số 1,31/100.000 lần sinh. Gồm các dạng: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Sinh đôi dính th</w:t>
      </w:r>
      <w:r>
        <w:rPr>
          <w:b/>
        </w:rPr>
        <w:t xml:space="preserve">â</w:t>
      </w:r>
      <w:r>
        <w:rPr>
          <w:b/>
        </w:rPr>
        <w:t xml:space="preserve">n đ</w:t>
      </w:r>
      <w:r>
        <w:rPr>
          <w:b/>
        </w:rPr>
        <w:t xml:space="preserve">ố</w:t>
      </w:r>
      <w:r>
        <w:rPr>
          <w:b/>
        </w:rPr>
        <w:t xml:space="preserve">ixứng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w:t>
      </w:r>
      <w:r>
        <w:t xml:space="preserve">tr</w:t>
      </w:r>
      <w:r>
        <w:t xml:space="preserve">ẻ dínhnhau ở một phần nào đó của cơ thể và các bộ phận của hai cơ thể phát triển đốixứng nhau. Hai cơ thể thường có hai hệ tuần hoàn riêng và tự dưỡng. Tuy nhiêncũng c</w:t>
      </w:r>
      <w:r>
        <w:t xml:space="preserve">ó</w:t>
      </w:r>
      <w:r>
        <w:t xml:space="preserve"> những </w:t>
      </w:r>
      <w:r>
        <w:t xml:space="preserve">trường hợp</w:t>
      </w:r>
      <w:r>
        <w:t xml:space="preserve"> hai cơ thể có chung một cơ quan bêntrong hoặc ở một bên phát triển đầy đủ ở bên còn lại phát triển kém.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phần của hai cơ thể c</w:t>
      </w:r>
      <w:r>
        <w:t xml:space="preserve">ó</w:t>
      </w:r>
      <w:r>
        <w:t xml:space="preserve"> thể d</w:t>
      </w:r>
      <w:r>
        <w:t xml:space="preserve">í</w:t>
      </w:r>
      <w:r>
        <w:t xml:space="preserve">nh nhau với các dạng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Dính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Dính đầu và ngực.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Dính ngực.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Dính ngực và phần chân.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Dính mông.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Một thân hai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Một thân hai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Một thân bốn chân.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Sinh đô</w:t>
      </w:r>
      <w:r>
        <w:rPr>
          <w:b/>
        </w:rPr>
        <w:t xml:space="preserve">i</w:t>
      </w:r>
      <w:r>
        <w:rPr>
          <w:b/>
        </w:rPr>
        <w:t xml:space="preserve"> dính thân không đ</w:t>
      </w:r>
      <w:r>
        <w:rPr>
          <w:b/>
        </w:rPr>
        <w:t xml:space="preserve">ối</w:t>
      </w:r>
      <w:r>
        <w:rPr>
          <w:b/>
        </w:rPr>
        <w:t xml:space="preserve"> xứng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hai cơ thể, có một cơ thể phát triển đầy đủ (phầnchủ), cơ thể còn lại phát triển không đầy đủ (phần ký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Nối với phần chủ ở đầu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Nối với phần chủ ở ngực.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Nối với phần chủ ở bụng.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Nối với phần chủ ở mông.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bộ phận, cơ quan bên trong thường thiếu do vậyphần ký sinh không tự dưỡng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chế dẫn đến hiện tượng sinh đô</w:t>
      </w:r>
      <w:r>
        <w:t xml:space="preserve">i</w:t>
      </w:r>
      <w:r>
        <w:t xml:space="preserve"> dính thân là do rãnh phân chia cơthể trong quá trình phát triển phôi tha</w:t>
      </w:r>
      <w:r>
        <w:t xml:space="preserve">i</w:t>
      </w:r>
      <w:r>
        <w:t xml:space="preserve"> không thực hiện được hoàn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hiện tượng sinh đôi dính thân còn có hiện tượngbọc thai trong thai (fetus </w:t>
      </w:r>
      <w:r>
        <w:t xml:space="preserve">in</w:t>
      </w:r>
      <w:r>
        <w:t xml:space="preserve">fetus). Trong một thai phát triển đầy đủ còn c</w:t>
      </w:r>
      <w:r>
        <w:t xml:space="preserve">ó</w:t>
      </w:r>
      <w:r>
        <w:t xml:space="preserve"> một hoặc một số bọc thai khác n</w:t>
      </w:r>
      <w:r>
        <w:t xml:space="preserve">ằ</w:t>
      </w:r>
      <w:r>
        <w:t xml:space="preserve">m trong khoang bụng của thai đ</w:t>
      </w:r>
      <w:r>
        <w:t xml:space="preserve">ó</w:t>
      </w:r>
      <w:r>
        <w:t xml:space="preserve">; các bọc thai này có da bao bọc ởphía ngoài, bên trong c</w:t>
      </w:r>
      <w:r>
        <w:t xml:space="preserve">ó</w:t>
      </w:r>
      <w:r>
        <w:t xml:space="preserve"> một số phần của cơ thể, mộtsố cơ quan xếp hỗn độn.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 </w:t>
      </w:r>
      <w:r>
        <w:rPr>
          <w:b/>
        </w:rPr>
        <w:t xml:space="preserve">MỘT SỐ CÁC HỘI CHỨNG DI TRUY</w:t>
      </w:r>
      <w:r>
        <w:rPr>
          <w:b/>
        </w:rPr>
        <w:t xml:space="preserve">Ề</w:t>
      </w:r>
      <w:r>
        <w:rPr>
          <w:b/>
        </w:rPr>
        <w:t xml:space="preserve">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Hộ</w:t>
      </w:r>
      <w:r>
        <w:rPr>
          <w:b/>
        </w:rPr>
        <w:t xml:space="preserve">í</w:t>
      </w:r>
      <w:r>
        <w:rPr>
          <w:b/>
        </w:rPr>
        <w:t xml:space="preserve">chứng Down (Tam bội thể 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 Đ</w:t>
      </w:r>
      <w:r>
        <w:rPr>
          <w:b/>
          <w:i/>
        </w:rPr>
        <w:t xml:space="preserve">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w:t>
      </w:r>
      <w:r>
        <w:t xml:space="preserve">ẻ</w:t>
      </w:r>
      <w:r>
        <w:t xml:space="preserve"> c</w:t>
      </w:r>
      <w:r>
        <w:t xml:space="preserve">ó</w:t>
      </w:r>
      <w:r>
        <w:t xml:space="preserve"> d</w:t>
      </w:r>
      <w:r>
        <w:t xml:space="preserve">ấ</w:t>
      </w:r>
      <w:r>
        <w:t xml:space="preserve">u hiệu chậm phát triển ngay từ khi sinh, kèm theo với tìnhtrạng chậm phát triển trí tuệ. Có khuôn mặt điển hình khuôn mặt dẹt khi nhìnngang, khe mắt xếch lên, phía góc trong của mắt c</w:t>
      </w:r>
      <w:r>
        <w:t xml:space="preserve">ó</w:t>
      </w:r>
      <w:r>
        <w:t xml:space="preserve"> nếp quạt, mũi tệt lác mắt, tai nhỏ và dị dạng, miệng há, l</w:t>
      </w:r>
      <w:r>
        <w:t xml:space="preserve">ưỡi</w:t>
      </w:r>
      <w:r>
        <w:t xml:space="preserve"> lớn thè ra ngoài</w:t>
      </w:r>
      <w:r>
        <w:t xml:space="preserve">.</w:t>
      </w:r>
      <w:r>
        <w:t xml:space="preserve"> Các cơ toàn thân mềm và giảm trươnglực. Chậm phát triển tâm thần, vận </w:t>
      </w:r>
      <w:r>
        <w:t xml:space="preserve">độ</w:t>
      </w:r>
      <w:r>
        <w:t xml:space="preserve">ng. Mức độ thiểu năng tâm thần tùy theo</w:t>
      </w:r>
      <w:r>
        <w:t xml:space="preserve">từng cá thể nh</w:t>
      </w:r>
      <w:r>
        <w:t xml:space="preserve">ư</w:t>
      </w:r>
      <w:r>
        <w:t xml:space="preserve">ng thường tăng lên theo tuổi: Dưới 5tuổi chưa biểu hiện thật rõ thường chỉ số trí tuệ (IQ) khoảng 50, lúc 15 tuổikhoảng 40. Bệnh nhân có phản ứng chậm, bộ mặt thờ ơ, vô cảm.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sức đề kháng kém nên bệnh nhân dễ bị nhiễm khuẩn,hay bị mắc phế quản phế viêm, tiêu chảy. Tỷ lệ xuất hiện bệnh bạch cầu cao.Phát triển thể chất giảm, chiều cao dưới mức trung bình. Nữ c</w:t>
      </w:r>
      <w:r>
        <w:t xml:space="preserve">ó</w:t>
      </w:r>
      <w:r>
        <w:t xml:space="preserve"> thể c</w:t>
      </w:r>
      <w:r>
        <w:t xml:space="preserve">ó</w:t>
      </w:r>
      <w:r>
        <w:t xml:space="preserve"> con, nhưng rất hiếm, còn nam chưa gặp trường hợp nào cócon.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dị tật nội quan thường gặp: Dị tật ở tim nhưthông liên thất, th</w:t>
      </w:r>
      <w:r>
        <w:t xml:space="preserve">ô</w:t>
      </w:r>
      <w:r>
        <w:t xml:space="preserve">ng liên nh</w:t>
      </w:r>
      <w:r>
        <w:t xml:space="preserve">ĩ</w:t>
      </w:r>
      <w:r>
        <w:t xml:space="preserve"> còn ống động mạch. Dị tật ống tiêuhóa: Hẹp tá tràng, phình to đại tràng b</w:t>
      </w:r>
      <w:r>
        <w:t xml:space="preserve">ẩ</w:t>
      </w:r>
      <w:r>
        <w:t xml:space="preserve">m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Nếp vân da: Bệnh nhân thường có nếp ngang đơn độc ở mộthoặc cả hai bàn tay, ngã ba trục thường ở vị trí “t”, có thể có hoa vân ở môút, ngón tay út cong, chỉ c</w:t>
      </w:r>
      <w:r>
        <w:t xml:space="preserve">ó</w:t>
      </w:r>
      <w:r>
        <w:t xml:space="preserve"> một nếpgấp gian ngón.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 số: Khoảng 1/700 trẻ sơ sinh. Tỷ lệ 3 nam/2 nữ,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1.2. </w:t>
      </w:r>
      <w:r>
        <w:rPr>
          <w:b/>
          <w:i/>
        </w:rPr>
        <w:t xml:space="preserve">Dấu hiệu cận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hoạt tính photphatase kiềm, G</w:t>
      </w:r>
      <w:r>
        <w:rPr>
          <w:vertAlign w:val="subscript"/>
        </w:rPr>
        <w:t xml:space="preserve">6</w:t>
      </w:r>
      <w:r>
        <w:t xml:space="preserve">PD, galactose - 1 phosphattransferase của bạch cầu, galactokinase của hồng cầu. Tăng superoxyde dismutase- 1 (SOD- 1) gấp 1,5 lần so với người bình thường. Tăng cảm ứng đồng tử vớiatropin, pilocarpin, ephedrin. Giảm IgG, giảm sự phân thùy của bạch cầu, giảmthời gian sống của hồng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ta sử dụng các xét nghiệm sàng lọc b</w:t>
      </w:r>
      <w:r>
        <w:t xml:space="preserve">ằ</w:t>
      </w:r>
      <w:r>
        <w:t xml:space="preserve">ng siêu âm thai, bằng định lượng mộtsố sản phẩm của thai có trong huyết thanh mẹ (AFP, hCG, </w:t>
      </w:r>
      <w:r>
        <w:t xml:space="preserve">u</w:t>
      </w:r>
      <w:r>
        <w:t xml:space="preserve">E</w:t>
      </w:r>
      <w:r>
        <w:rPr>
          <w:vertAlign w:val="subscript"/>
        </w:rPr>
        <w:t xml:space="preserve">3</w:t>
      </w:r>
      <w:r>
        <w:t xml:space="preserve">, PAPP- A) để phát hiệnthai c</w:t>
      </w:r>
      <w:r>
        <w:t xml:space="preserve">ó</w:t>
      </w:r>
      <w:r>
        <w:t xml:space="preserve"> nguy cơ cao cho hội chứngDown.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1.3. </w:t>
      </w:r>
      <w:r>
        <w:rPr>
          <w:b/>
          <w:i/>
        </w:rPr>
        <w:t xml:space="preserve">Chẩn đoán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Dựa vào kết quả </w:t>
      </w:r>
      <w:r>
        <w:t xml:space="preserve">của</w:t>
      </w:r>
      <w:r>
        <w:t xml:space="preserve">di truyền. Kết quả thường có thêm một nhiễm sắc thể 21 (92,5%), khoảng 4,8% làdo chuyển đoạn của nhiễm sắc thể 21 với các nhiễm sắc thể khác, 2,7% trường hợplà khảm.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Hội chứng tam bội th</w:t>
      </w:r>
      <w:r>
        <w:rPr>
          <w:b/>
        </w:rPr>
        <w:t xml:space="preserve">ể</w:t>
      </w:r>
      <w:r>
        <w:rPr>
          <w:b/>
        </w:rPr>
        <w:t xml:space="preserve">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 </w:t>
      </w:r>
      <w:r>
        <w:rPr>
          <w:b/>
          <w:i/>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phôi thai: Thườ</w:t>
      </w:r>
      <w:r>
        <w:t xml:space="preserve">n</w:t>
      </w:r>
      <w:r>
        <w:t xml:space="preserve">g già tháng (trung b</w:t>
      </w:r>
      <w:r>
        <w:t xml:space="preserve">ì</w:t>
      </w:r>
      <w:r>
        <w:t xml:space="preserve">nh 42 tuần), thai hoạt động yếu, đa ối,rau bé, thai bé, thường có một động mạch rốn.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trẻ ra đời thường c</w:t>
      </w:r>
      <w:r>
        <w:t xml:space="preserve">ó</w:t>
      </w:r>
      <w:r>
        <w:t xml:space="preserve"> trán bé, chỏm nhô, khe m</w:t>
      </w:r>
      <w:r>
        <w:t xml:space="preserve">ắ</w:t>
      </w:r>
      <w:r>
        <w:t xml:space="preserve">t hẹp, tai ở vị trí thấp, ít quăn và nhọn </w:t>
      </w:r>
      <w:r>
        <w:t xml:space="preserve">tr</w:t>
      </w:r>
      <w:r>
        <w:t xml:space="preserve">ông giống tai chồn. Miệng bé, hàm nhỏ và thụt về phía sau.Da cổ lỏng lẻo. Cẳng tay gập vào cánh tay. Sự sắp xếp các ngón tay rất đặc biệt.Ng</w:t>
      </w:r>
      <w:r>
        <w:t xml:space="preserve">ó</w:t>
      </w:r>
      <w:r>
        <w:t xml:space="preserve">n cái gập vào lòng bàn tay,ngón trỏ úp lên ngón giữa, ng</w:t>
      </w:r>
      <w:r>
        <w:t xml:space="preserve">ó</w:t>
      </w:r>
      <w:r>
        <w:t xml:space="preserve">n nhẫnphủ lên ngón trỏ, ngón út phủ lên ngón nhẫn. Bàn chân vẹo, g</w:t>
      </w:r>
      <w:r>
        <w:t xml:space="preserve">ó</w:t>
      </w:r>
      <w:r>
        <w:t xml:space="preserve">t chân và lòng bàn chân lồi. Tâm th</w:t>
      </w:r>
      <w:r>
        <w:t xml:space="preserve">ầ</w:t>
      </w:r>
      <w:r>
        <w:t xml:space="preserve">n và vận động kém phát triển. Luôncó dị dạng tim mạch, dị dạng niệu-sinh dục cũng thường gặp.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Nếp vân da: Th</w:t>
      </w:r>
      <w:r>
        <w:t xml:space="preserve">ườ</w:t>
      </w:r>
      <w:r>
        <w:t xml:space="preserve">ngc</w:t>
      </w:r>
      <w:r>
        <w:t xml:space="preserve">ó</w:t>
      </w:r>
      <w:r>
        <w:t xml:space="preserve"> nhiều vân cung ở đ</w:t>
      </w:r>
      <w:r>
        <w:t xml:space="preserve">ầ</w:t>
      </w:r>
      <w:r>
        <w:t xml:space="preserve">u ng</w:t>
      </w:r>
      <w:r>
        <w:t xml:space="preserve">ó</w:t>
      </w:r>
      <w:r>
        <w:t xml:space="preserve">n tay (7- 10 ngón). Hay thi</w:t>
      </w:r>
      <w:r>
        <w:t xml:space="preserve">ế</w:t>
      </w:r>
      <w:r>
        <w:t xml:space="preserve">u các nếp g</w:t>
      </w:r>
      <w:r>
        <w:t xml:space="preserve">ấ</w:t>
      </w:r>
      <w:r>
        <w:t xml:space="preserve">p xa củacác ng</w:t>
      </w:r>
      <w:r>
        <w:t xml:space="preserve">ó</w:t>
      </w:r>
      <w:r>
        <w:t xml:space="preserve">n tay, c</w:t>
      </w:r>
      <w:r>
        <w:t xml:space="preserve">ó</w:t>
      </w:r>
      <w:r>
        <w:t xml:space="preserve"> thể c</w:t>
      </w:r>
      <w:r>
        <w:t xml:space="preserve">ó</w:t>
      </w:r>
      <w:r>
        <w:t xml:space="preserve"> nếp ngang đớn độc và </w:t>
      </w:r>
      <w:r>
        <w:t xml:space="preserve">vị</w:t>
      </w:r>
      <w:r>
        <w:t xml:space="preserve"> trí “</w:t>
      </w:r>
      <w:r>
        <w:t xml:space="preserve">t”</w:t>
      </w:r>
      <w:r>
        <w:t xml:space="preserve"> </w:t>
      </w:r>
      <w:r>
        <w:t xml:space="preserve">ở bàn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 số gặp 1/4000- 1/8000 trẻ sinh ra. Tỷ lệ thường 4nữ/</w:t>
      </w:r>
      <w:r>
        <w:t xml:space="preserve">1 </w:t>
      </w:r>
      <w:r>
        <w:t xml:space="preserve">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 </w:t>
      </w:r>
      <w:r>
        <w:rPr>
          <w:b/>
          <w:i/>
        </w:rPr>
        <w:t xml:space="preserve">Dấu hiệu cận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nghiệm sàng lọc bằng siêu âm thai hoặc b</w:t>
      </w:r>
      <w:r>
        <w:t xml:space="preserve">ằ</w:t>
      </w:r>
      <w:r>
        <w:t xml:space="preserve">ng định lượng một số sản phẩm củathai có trong huyết thanh mẹ như AFP, hCG, uE</w:t>
      </w:r>
      <w:r>
        <w:rPr>
          <w:vertAlign w:val="subscript"/>
        </w:rPr>
        <w:t xml:space="preserve">3</w:t>
      </w:r>
      <w:r>
        <w:t xml:space="preserve"> để phát hiện thai cónguy cơ cao cho hội chứng tam bội thể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2.3. </w:t>
      </w:r>
      <w:r>
        <w:rPr>
          <w:b/>
          <w:i/>
        </w:rPr>
        <w:t xml:space="preserve">Chẩn đoán xác định</w:t>
      </w:r>
      <w:r>
        <w:t xml:space="preserve"> dựa vào xét nghiệm d</w:t>
      </w:r>
      <w:r>
        <w:t xml:space="preserve">i</w:t>
      </w:r>
      <w:r>
        <w:t xml:space="preserve"> truyền. 80% trẻ bị bệnh có ba nhiễmsắc thể 18, 10% do chuyển đoạn n</w:t>
      </w:r>
      <w:r>
        <w:t xml:space="preserve">hi</w:t>
      </w:r>
      <w:r>
        <w:t xml:space="preserve">ễm sắc thể 18, 10% khảm (có một dòng tế bào bình thường và một dòng tếbào có ba nhiễm sắc thể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 triển thường rất xấu, trẻ bị bệnh thường chỉ sốngtrung bình khoảng 130 tuần.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Hội chứng chậm phát triển trí tuệ có t</w:t>
      </w:r>
      <w:r>
        <w:rPr>
          <w:b/>
        </w:rPr>
        <w:t xml:space="preserve">í</w:t>
      </w:r>
      <w:r>
        <w:rPr>
          <w:b/>
        </w:rPr>
        <w:t xml:space="preserve">nh chất g</w:t>
      </w:r>
      <w:r>
        <w:rPr>
          <w:b/>
        </w:rPr>
        <w:t xml:space="preserve">i</w:t>
      </w:r>
      <w:r>
        <w:rPr>
          <w:b/>
        </w:rPr>
        <w:t xml:space="preserve">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3.1. </w:t>
      </w:r>
      <w:r>
        <w:rPr>
          <w:b/>
          <w:i/>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chứng chậm phát triển trí tuệ (CPTTT) có tính chấtgia đình hay hội chứng Fragile X (nhiễm sắc thể X </w:t>
      </w:r>
      <w:r>
        <w:t xml:space="preserve">d</w:t>
      </w:r>
      <w:r>
        <w:t xml:space="preserve">ễ gẫy) còn có tên là hội chứngMartin- Bell. Hội chứng này xuất hiện ở giới nam nhiều hơn giới nữ, khi mắc hộichứng này thường có biểu hiện CPTTT trung b</w:t>
      </w:r>
      <w:r>
        <w:t xml:space="preserve">ì</w:t>
      </w:r>
      <w:r>
        <w:t xml:space="preserve">nh. Ở nam mắc hội chứng Fragile X có một số đặc điểm nỗi bật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w:t>
      </w:r>
      <w:r>
        <w:t xml:space="preserve">ề hình thể: Khuôn mặt gầy, dài, trán cao, m</w:t>
      </w:r>
      <w:r>
        <w:t xml:space="preserve">ố</w:t>
      </w:r>
      <w:r>
        <w:t xml:space="preserve">ng mắt màu xanh nhạt, hàm nhỏ, vòmmiệng cao, tai to, nhô cao sang hai bên, các khớp toàn thân tăng duỗi, nếpngang đơn độc ở lòng bàn tay, tinh hoàn phì đại, bàn chân bẹt....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w:t>
      </w:r>
      <w:r>
        <w:t xml:space="preserve">ề hành vi: Những đặc điểm hành vi th</w:t>
      </w:r>
      <w:r>
        <w:t xml:space="preserve">ườ</w:t>
      </w:r>
      <w:r>
        <w:t xml:space="preserve">ng khó phát hiện nên </w:t>
      </w:r>
      <w:r>
        <w:t xml:space="preserve">d</w:t>
      </w:r>
      <w:r>
        <w:t xml:space="preserve">ễ bỏqua, nhưng nế</w:t>
      </w:r>
      <w:r>
        <w:t xml:space="preserve">u</w:t>
      </w:r>
      <w:r>
        <w:t xml:space="preserve"> phát hiện được thì sẽ có ýnghĩa cho chẩn đoán. Đó là những biểu hiện CPTTT từ nhẹ đến nặng: Thiểu năngphát ngôn, suy giảm trí tuệ, hành vi chống đối, mắt thờ ơ tránh tiếp x</w:t>
      </w:r>
      <w:r>
        <w:t xml:space="preserve">ú</w:t>
      </w:r>
      <w:r>
        <w:t xml:space="preserve">c với người xung quanh, trẻ thích kểlể </w:t>
      </w:r>
      <w:r>
        <w:t xml:space="preserve">d</w:t>
      </w:r>
      <w:r>
        <w:t xml:space="preserve">ai dẳng kết hợp với đập vỗtay, đặc biệt khi trẻ hưng phấn.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Tần số: Người mắc hội chứng Fr</w:t>
      </w:r>
      <w:r>
        <w:t xml:space="preserve">a</w:t>
      </w:r>
      <w:r>
        <w:t xml:space="preserve">gile X gây CPTTT gặp ở nam 1/2000 nam và ở nữ là 1/2000- 2500, quần thểmang gen bệnh có tần số là 1/866.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mắc hội chứng này có CPTTT trung b</w:t>
      </w:r>
      <w:r>
        <w:t xml:space="preserve">ì</w:t>
      </w:r>
      <w:r>
        <w:t xml:space="preserve">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w:t>
      </w:r>
      <w:r>
        <w:t xml:space="preserve">d</w:t>
      </w:r>
      <w:r>
        <w:t xml:space="preserve">i truyềngen lặn liên kết trên NST 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 </w:t>
      </w:r>
      <w:r>
        <w:rPr>
          <w:b/>
          <w:i/>
        </w:rPr>
        <w:t xml:space="preserve">Ch</w:t>
      </w:r>
      <w:r>
        <w:rPr>
          <w:b/>
          <w:i/>
        </w:rPr>
        <w:t xml:space="preserve">ẩ</w:t>
      </w:r>
      <w:r>
        <w:rPr>
          <w:b/>
          <w:i/>
        </w:rPr>
        <w:t xml:space="preserve">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w:t>
      </w:r>
      <w:r>
        <w:t xml:space="preserve">ẩ</w:t>
      </w:r>
      <w:r>
        <w:t xml:space="preserve">n đoánHội chứng này bằng phương pháp </w:t>
      </w:r>
      <w:r>
        <w:t xml:space="preserve">d</w:t>
      </w:r>
      <w:r>
        <w:t xml:space="preserve">i truyềntế bào và di truyền phân tử. Phương pháp </w:t>
      </w:r>
      <w:r>
        <w:t xml:space="preserve">d</w:t>
      </w:r>
      <w:r>
        <w:t xml:space="preserve">i truyền tế bào xác định NST X dễ g</w:t>
      </w:r>
      <w:r>
        <w:t xml:space="preserve">ã</w:t>
      </w:r>
      <w:r>
        <w:t xml:space="preserve">y (Fragile X) tại vị trí Xq27.3 bằng cách nuôi cấy tế bào bạch cầulympho máu ngoại vi trong môi trường nghèo acid </w:t>
      </w:r>
      <w:r>
        <w:t xml:space="preserve">fo</w:t>
      </w:r>
      <w:r>
        <w:t xml:space="preserve">lic hoặc môi trường dư thymidin. Phương pháp di truyền phântử xác định số lần lặp lại của bộ ba CGG </w:t>
      </w:r>
      <w:r>
        <w:t xml:space="preserve">của</w:t>
      </w:r>
      <w:r>
        <w:t xml:space="preserve">gen FMR1.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Tật loạn sản sụn bẩm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Đây là một dạng lùn chi nhỏ (micromelic </w:t>
      </w:r>
      <w:r>
        <w:t xml:space="preserve">d</w:t>
      </w:r>
      <w:r>
        <w:t xml:space="preserve">earfism) được ghi nhận ngay từ khisinh. Bệnh </w:t>
      </w:r>
      <w:r>
        <w:t xml:space="preserve">d</w:t>
      </w:r>
      <w:r>
        <w:t xml:space="preserve">i truyền theo kiểu g</w:t>
      </w:r>
      <w:r>
        <w:t xml:space="preserve">en tr</w:t>
      </w:r>
      <w:r>
        <w:t xml:space="preserve">ội NST thường, trong s</w:t>
      </w:r>
      <w:r>
        <w:t xml:space="preserve">ố</w:t>
      </w:r>
      <w:r>
        <w:t xml:space="preserve"> này có t</w:t>
      </w:r>
      <w:r>
        <w:t xml:space="preserve">ớ</w:t>
      </w:r>
      <w:r>
        <w:t xml:space="preserve">i 90% là do đột biến. Mặc </w:t>
      </w:r>
      <w:r>
        <w:t xml:space="preserve">d</w:t>
      </w:r>
      <w:r>
        <w:t xml:space="preserve">ù bệnh nhân có các chi nhỏ </w:t>
      </w:r>
      <w:r>
        <w:t xml:space="preserve">d</w:t>
      </w:r>
      <w:r>
        <w:t xml:space="preserve">o giảm sản phát triển các chi</w:t>
      </w:r>
      <w:r>
        <w:t xml:space="preserve">dài và quá trình phát triển bị </w:t>
      </w:r>
      <w:r>
        <w:t xml:space="preserve">đì</w:t>
      </w:r>
      <w:r>
        <w:t xml:space="preserve">nh chỉ ở giai đoạn sớm nhưng phầnthân vẫn có kích thước gần như bình thường. Chiều dài cơ thể khi sinh ra khoảng46 - 48 cm, h</w:t>
      </w:r>
      <w:r>
        <w:t xml:space="preserve">ơ</w:t>
      </w:r>
      <w:r>
        <w:t xml:space="preserve">i thấp h</w:t>
      </w:r>
      <w:r>
        <w:t xml:space="preserve">ơ</w:t>
      </w:r>
      <w:r>
        <w:t xml:space="preserve">n so với bình thường. Vòng đầu lớnmũi dẹt và c</w:t>
      </w:r>
      <w:r>
        <w:t xml:space="preserve">ó</w:t>
      </w:r>
      <w:r>
        <w:t xml:space="preserve"> khuôn mặt điển hình. Tần sốxuất hiện 1/10.000 lần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rPr>
          <w:b/>
        </w:rPr>
        <w:t xml:space="preserve">Hộ</w:t>
      </w:r>
      <w:r>
        <w:rPr>
          <w:b/>
        </w:rPr>
        <w:t xml:space="preserve">i</w:t>
      </w:r>
      <w:r>
        <w:rPr>
          <w:b/>
        </w:rPr>
        <w:t xml:space="preserve">chứng Apert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chứng này còn được gọi là tật </w:t>
      </w:r>
      <w:r>
        <w:t xml:space="preserve">d</w:t>
      </w:r>
      <w:r>
        <w:t xml:space="preserve">ính ngón-đ</w:t>
      </w:r>
      <w:r>
        <w:t xml:space="preserve">ầ</w:t>
      </w:r>
      <w:r>
        <w:t xml:space="preserve">u hình tháp (acrocephalosyndateria).Trong hội chứng này đầu bệnh nhân nhọn do các khớp sọ dính liền sớm(craniostosis), các ngón tay dính vào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chứng này có bốn typ I, II, </w:t>
      </w:r>
      <w:r>
        <w:t xml:space="preserve">III</w:t>
      </w:r>
      <w:r>
        <w:t xml:space="preserve">, IV. Tất cả đều di truyền kiểu gentrội NST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Typ I được đặc tr</w:t>
      </w:r>
      <w:r>
        <w:t xml:space="preserve">ư</w:t>
      </w:r>
      <w:r>
        <w:t xml:space="preserve">ng bởi sự kết dính từ ngón thứ nhất đến ngón thứ tư và có chung một móngtay. Typ </w:t>
      </w:r>
      <w:r>
        <w:t xml:space="preserve">II</w:t>
      </w:r>
      <w:r>
        <w:t xml:space="preserve"> có biểu hiện khuôn mặt giốngnhư tật loạn sản xương sọ mặt Crouzon, ngón tay dính nhẹ (ngón thứ nhất và thứhai tách rời nhau). Typ </w:t>
      </w:r>
      <w:r>
        <w:t xml:space="preserve">III</w:t>
      </w:r>
      <w:r>
        <w:t xml:space="preserve"> có hình dạng đầu không đốixứng, chỉ có tổ chức mềm dính giữa ngón thứ hai và ngón thứ ba, đôi khi kèmthêm dị dạng nhẹ của xương. Typ IV có ngón chân tay và ngón chân thứ nhất ngắnvà bẹt, đôi khi có thêm tật thừa của ngón chân thứ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rPr>
          <w:b/>
        </w:rPr>
        <w:t xml:space="preserve">Tật co cứng đa khớp bẩm sinh (arthrogrypos</w:t>
      </w:r>
      <w:r>
        <w:rPr>
          <w:b/>
        </w:rPr>
        <w:t xml:space="preserve">i</w:t>
      </w:r>
      <w:r>
        <w:rPr>
          <w:b/>
        </w:rPr>
        <w:t xml:space="preserve">s multiplex congenita)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Đây là tình trạng một số các khớp vận động bị hạn chế,do ch</w:t>
      </w:r>
      <w:r>
        <w:t xml:space="preserve">ú</w:t>
      </w:r>
      <w:r>
        <w:t xml:space="preserve">ng bị cứng (ankylosis) từkhi sinh. T</w:t>
      </w:r>
      <w:r>
        <w:t xml:space="preserve">ì</w:t>
      </w:r>
      <w:r>
        <w:t xml:space="preserve">nh trạng này xảy ra do sựthay đổi của các cơ quan liên quan đến sự vận động của các khớp, do sự biến đ</w:t>
      </w:r>
      <w:r>
        <w:t xml:space="preserve">ổ</w:t>
      </w:r>
      <w:r>
        <w:t xml:space="preserve">i của tủy sống, cơ và mô liên kết.Có tình trạng co và teo cơ nên các khớp không thể co hay duỗi.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 số xuất hiện 1/10.000 lần sinh</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w:t>
      </w:r>
      <w:r>
        <w:rPr>
          <w:b/>
        </w:rPr>
        <w:t xml:space="preserve">Tật dính đa ngón Po</w:t>
      </w:r>
      <w:r>
        <w:rPr>
          <w:b/>
        </w:rPr>
        <w:t xml:space="preserve">l</w:t>
      </w:r>
      <w:r>
        <w:rPr>
          <w:b/>
        </w:rPr>
        <w:t xml:space="preserve">and (Polan</w:t>
      </w:r>
      <w:r>
        <w:rPr>
          <w:b/>
        </w:rPr>
        <w:t xml:space="preserve">d</w:t>
      </w:r>
      <w:r>
        <w:rPr>
          <w:b/>
        </w:rPr>
        <w:t xml:space="preserve"> poly- syn</w:t>
      </w:r>
      <w:r>
        <w:rPr>
          <w:b/>
        </w:rPr>
        <w:t xml:space="preserve">d</w:t>
      </w:r>
      <w:r>
        <w:rPr>
          <w:b/>
        </w:rPr>
        <w:t xml:space="preserve">actyly)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tật này đốt bàn ng</w:t>
      </w:r>
      <w:r>
        <w:t xml:space="preserve">ắ</w:t>
      </w:r>
      <w:r>
        <w:t xml:space="preserve">n (branchy-meso- phalangy) và dínhphần xương và da (cutaneous synotosis) đốt giữa (m</w:t>
      </w:r>
      <w:r>
        <w:t xml:space="preserve">i</w:t>
      </w:r>
      <w:r>
        <w:t xml:space="preserve">dd</w:t>
      </w:r>
      <w:r>
        <w:t xml:space="preserve">l</w:t>
      </w:r>
      <w:r>
        <w:t xml:space="preserve">e phalanx) của các ng</w:t>
      </w:r>
      <w:r>
        <w:t xml:space="preserve">ó</w:t>
      </w:r>
      <w:r>
        <w:t xml:space="preserve">n từ ngón thứ hai đến ngón thứ sáu ở một bên cùng với sự khuyết cơ ngực ởcùng bên. Đây không phải là bệnh di truyền, hầu hết các trường hợp x</w:t>
      </w:r>
      <w:r>
        <w:t xml:space="preserve">ả</w:t>
      </w:r>
      <w:r>
        <w:t xml:space="preserve">y ra một cách đơn lẻ.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 số </w:t>
      </w:r>
      <w:r>
        <w:t xml:space="preserve">xuất</w:t>
      </w:r>
      <w:r>
        <w:t xml:space="preserve"> hiện1/20.000 lần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các tỷ lệ xuất hiện của các tật trên được lấytừ Trung tâm Thông tin Quốc tế cho Hệ thống Giám sát Dị dạng bẩm sinh (ICBDMS:Inte</w:t>
      </w:r>
      <w:r>
        <w:t xml:space="preserve">rn</w:t>
      </w:r>
      <w:r>
        <w:t xml:space="preserve">atinal Chea</w:t>
      </w:r>
      <w:r>
        <w:t xml:space="preserve">rn</w:t>
      </w:r>
      <w:r>
        <w:t xml:space="preserve">inghouse for Birth Defect Monito</w:t>
      </w:r>
      <w:r>
        <w:t xml:space="preserve">rn</w:t>
      </w:r>
      <w:r>
        <w:t xml:space="preserve">ing System).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ĐÁI THÁO ĐƯỜNG TYP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w:t>
      </w:r>
      <w:r>
        <w:rPr>
          <w:b/>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Định nghĩa bệnh đái tháo đ</w:t>
      </w:r>
      <w:r>
        <w:rPr>
          <w:b/>
        </w:rPr>
        <w:t xml:space="preserve">ườ</w:t>
      </w:r>
      <w:r>
        <w:rPr>
          <w:b/>
        </w:rP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Đái tháo đường (ĐTĐ) là một rối loạn mạn tính, có nhữngthuộc tính sau: (i) t</w:t>
      </w:r>
      <w:r>
        <w:t xml:space="preserve">ă</w:t>
      </w:r>
      <w:r>
        <w:t xml:space="preserve">ng glucose máu; (ii) kết h</w:t>
      </w:r>
      <w:r>
        <w:t xml:space="preserve">ợ</w:t>
      </w:r>
      <w:r>
        <w:t xml:space="preserve">p với những bất thường về chuyển </w:t>
      </w:r>
      <w:r>
        <w:t xml:space="preserve">hóa</w:t>
      </w:r>
      <w:r>
        <w:t xml:space="preserve"> carbonhydrat, lipid và protein; (iii) bệnhluôn gắn liền với xu hướng phát triển các bệnh lý về thận, đ</w:t>
      </w:r>
      <w:r>
        <w:t xml:space="preserve">á</w:t>
      </w:r>
      <w:r>
        <w:t xml:space="preserve">y mắt, thần kinh và các bệnh tim mạchkhác.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w:t>
      </w:r>
      <w:r>
        <w:t xml:space="preserve"> tất cả các quốc gia trên thế giới - nhất là các quốc gia có nền kinh tếđang phát triển số người mắc bệnh ĐTĐ ngày càng gia tăng, đặc biệt là ĐTĐ typ</w:t>
      </w:r>
      <w:r>
        <w:t xml:space="preserve"> 2. </w:t>
      </w:r>
      <w:r>
        <w:t xml:space="preserve">Bệnh đá</w:t>
      </w:r>
      <w:r>
        <w:t xml:space="preserve">i</w:t>
      </w:r>
      <w:r>
        <w:t xml:space="preserve"> tháo đường typ 2 ngày nay đang đượcxem như đại </w:t>
      </w:r>
      <w:r>
        <w:t xml:space="preserve">d</w:t>
      </w:r>
      <w:r>
        <w:t xml:space="preserve">ịch của th</w:t>
      </w:r>
      <w:r>
        <w:t xml:space="preserve">ế</w:t>
      </w:r>
      <w:r>
        <w:t xml:space="preserve"> kỷ. Ước tính năm 2003, số người mắcbệnh </w:t>
      </w:r>
      <w:r>
        <w:t xml:space="preserve">ĐTĐ</w:t>
      </w:r>
      <w:r>
        <w:t xml:space="preserve"> là 170 triệu người, trong đ</w:t>
      </w:r>
      <w:r>
        <w:t xml:space="preserve">ó</w:t>
      </w:r>
      <w:r>
        <w:t xml:space="preserve"> ĐTĐ typ 2 là 165,7 triệu người, thìnăm 2007 số người mắc bệnh đã lên tới 246 triệu. Dự đoán đến năm 2025</w:t>
      </w:r>
      <w:r>
        <w:t xml:space="preserve">sẽ c</w:t>
      </w:r>
      <w:r>
        <w:t xml:space="preserve">ó</w:t>
      </w:r>
      <w:r>
        <w:t xml:space="preserve"> tới 380 đến 389 triệu người, tăng 62%. Tại Việt Nam, năm2002, theo điều tra quốc gia, tỷ lệ mắc bệnh ĐTĐ ở lứa tuổi từ 30 - 64 tuổi là2,7%, lối loạn </w:t>
      </w:r>
      <w:r>
        <w:t xml:space="preserve">d</w:t>
      </w:r>
      <w:r>
        <w:t xml:space="preserve">ung nạp glucose máu là 7,3%,ở thành phố là 4,4%, đồng bằng ven biển là 2,2%, miền núi 2,2%. Năm 2008, tỷ lệmắc đái tháo đường typ 2 là 5,7 %; khu vực thành phố và khu công nghiệp c</w:t>
      </w:r>
      <w:r>
        <w:t xml:space="preserve">ó</w:t>
      </w:r>
      <w:r>
        <w:t xml:space="preserve"> tỷ lệ từ 7,0 đến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ĐTĐ typ 2 là thể ĐTĐ </w:t>
      </w:r>
      <w:r>
        <w:rPr>
          <w:i/>
        </w:rPr>
        <w:t xml:space="preserve">thường gặp ở người l</w:t>
      </w:r>
      <w:r>
        <w:rPr>
          <w:i/>
        </w:rPr>
        <w:t xml:space="preserve">ớn</w:t>
      </w:r>
      <w:r>
        <w:rPr>
          <w:i/>
        </w:rPr>
        <w:t xml:space="preserve"> tuổi</w:t>
      </w:r>
      <w:r>
        <w:t xml:space="preserve">. Đặc tr</w:t>
      </w:r>
      <w:r>
        <w:t xml:space="preserve">ư</w:t>
      </w:r>
      <w:r>
        <w:t xml:space="preserve">ng của ĐTĐ typ 2 là kháng insulin đikèm với thiếu hụt insulin.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Thế giới đã có rất nhiều công trình ng</w:t>
      </w:r>
      <w:r>
        <w:t xml:space="preserve">uyên</w:t>
      </w:r>
      <w:r>
        <w:t xml:space="preserve"> cứu về dioxin và các bệnh có liênquan với dioxin. Năm 1994 nhà xuất bản Plenum Press đã xuất bản cuốn"Dioxin and Health</w:t>
      </w:r>
      <w:r>
        <w:t xml:space="preserve">"</w:t>
      </w:r>
      <w:r>
        <w:t xml:space="preserve"> trong đ</w:t>
      </w:r>
      <w:r>
        <w:t xml:space="preserve">ó</w:t>
      </w:r>
      <w:r>
        <w:t xml:space="preserve"> c</w:t>
      </w:r>
      <w:r>
        <w:t xml:space="preserve">ô</w:t>
      </w:r>
      <w:r>
        <w:t xml:space="preserve">ng bố nhiều công trình, nghiên cứu c</w:t>
      </w:r>
      <w:r>
        <w:t xml:space="preserve">ó</w:t>
      </w:r>
      <w:r>
        <w:t xml:space="preserve"> liên quan đ</w:t>
      </w:r>
      <w:r>
        <w:t xml:space="preserve">ế</w:t>
      </w:r>
      <w:r>
        <w:t xml:space="preserve">n tác hại của dioxin. Năm 1996, nhàxuất bản National Aca</w:t>
      </w:r>
      <w:r>
        <w:t xml:space="preserve">d</w:t>
      </w:r>
      <w:r>
        <w:t xml:space="preserve">emy Press (Mỹ) cũng đ</w:t>
      </w:r>
      <w:r>
        <w:t xml:space="preserve">ã</w:t>
      </w:r>
      <w:r>
        <w:t xml:space="preserve"> cho xuất bản cuốn "Veteran andAgent orange"; đến năm 1998 nhiều công trình nghiên cứu đã được báo cáo tạicác cuộc hội thảo quốc tế về dioxin, trong đ</w:t>
      </w:r>
      <w:r>
        <w:t xml:space="preserve">ó</w:t>
      </w:r>
      <w:r>
        <w:t xml:space="preserve"> c</w:t>
      </w:r>
      <w:r>
        <w:t xml:space="preserve">ó</w:t>
      </w:r>
      <w:r>
        <w:t xml:space="preserve"> các công trình nghiên cứu v</w:t>
      </w:r>
      <w:r>
        <w:t xml:space="preserve">ề</w:t>
      </w:r>
      <w:r>
        <w:t xml:space="preserve"> dioxin tại Việt Nam ở các cựu chiếnbinh Mỹ và đồng minh (</w:t>
      </w:r>
      <w:r>
        <w:t xml:space="preserve">Ú</w:t>
      </w:r>
      <w:r>
        <w:t xml:space="preserve">c, Hàn Quốc...) đã trực tiếptham gia các vụ rải chất độc hóa học/dioxin xuống Việt Nam. Viện Hàn lâm Hoa Kỳcũng đã công nhận một số bệnh c</w:t>
      </w:r>
      <w:r>
        <w:t xml:space="preserve">ó</w:t>
      </w:r>
      <w:r>
        <w:t xml:space="preserve"> liênquan với dioxin, trong đ</w:t>
      </w:r>
      <w:r>
        <w:t xml:space="preserve">ó</w:t>
      </w:r>
      <w:r>
        <w:t xml:space="preserve"> c</w:t>
      </w:r>
      <w:r>
        <w:t xml:space="preserve">ó</w:t>
      </w:r>
      <w:r>
        <w:t xml:space="preserve"> bệnh đái tháo đ</w:t>
      </w:r>
      <w:r>
        <w:t xml:space="preserve">ườ</w:t>
      </w:r>
      <w:r>
        <w:t xml:space="preserve">ng typ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2004, “Ch</w:t>
      </w:r>
      <w:r>
        <w:t xml:space="preserve">ương</w:t>
      </w:r>
      <w:r>
        <w:t xml:space="preserve"> trình quốc gia khắc phục hậu quả chất độc hóa học do Hoa Kỳ </w:t>
      </w:r>
      <w:r>
        <w:t xml:space="preserve">sử dụng</w:t>
      </w:r>
      <w:r>
        <w:t xml:space="preserve"> trong chiến tranh Việt Nam” (gọi tắt làchương trình 33), đề tài nghiên cứu “Tỷ lệ mắc bệnh đái tháo đ</w:t>
      </w:r>
      <w:r>
        <w:t xml:space="preserve">ườ</w:t>
      </w:r>
      <w:r>
        <w:t xml:space="preserve">ng và các yếu tố nguy cơ ở cựu chiến binh đãhoạt động trong vùng rải chất độc h</w:t>
      </w:r>
      <w:r>
        <w:t xml:space="preserve">ó</w:t>
      </w:r>
      <w:r>
        <w:t xml:space="preserve">a học/dioxin” đã được tiến hành và có những kết luận quan trọng; đ</w:t>
      </w:r>
      <w:r>
        <w:t xml:space="preserve">ó</w:t>
      </w:r>
      <w:r>
        <w:t xml:space="preserve">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rối loạn chuyển </w:t>
      </w:r>
      <w:r>
        <w:t xml:space="preserve">hóa</w:t>
      </w:r>
      <w:r>
        <w:t xml:space="preserve"> glucose ởnh</w:t>
      </w:r>
      <w:r>
        <w:t xml:space="preserve">ó</w:t>
      </w:r>
      <w:r>
        <w:t xml:space="preserve">m cựu chiến binh c</w:t>
      </w:r>
      <w:r>
        <w:t xml:space="preserve">ó</w:t>
      </w:r>
      <w:r>
        <w:t xml:space="preserve"> tiền sử ph</w:t>
      </w:r>
      <w:r>
        <w:t xml:space="preserve">ơ</w:t>
      </w:r>
      <w:r>
        <w:t xml:space="preserve">i nhiễm với </w:t>
      </w:r>
      <w:r>
        <w:t xml:space="preserve">chất</w:t>
      </w:r>
      <w:r>
        <w:t xml:space="preserve"> độc h</w:t>
      </w:r>
      <w:r>
        <w:t xml:space="preserve">ó</w:t>
      </w:r>
      <w:r>
        <w:t xml:space="preserve">a học/dioxin phức tạp vớinhiều mức độ khác nhau. Cụ thể tỷ lệ mắc bệnh đái tháo đường là 5,7% (nhóm chứng3,8%), tỷ lệ rối loạn dung nạp glucose là 13,9% (nhóm chứng là 4,9%). Tỷ lệ nàyđ</w:t>
      </w:r>
      <w:r>
        <w:t xml:space="preserve">ặ</w:t>
      </w:r>
      <w:r>
        <w:t xml:space="preserve">c biệt cao ở nh</w:t>
      </w:r>
      <w:r>
        <w:t xml:space="preserve">ó</w:t>
      </w:r>
      <w:r>
        <w:t xml:space="preserve">m có tiền sử tiếp xúc trực tiếp, tỷlệ đái </w:t>
      </w:r>
      <w:r>
        <w:t xml:space="preserve">tháo</w:t>
      </w:r>
      <w:r>
        <w:t xml:space="preserve"> đường là 8,8% và rối loạn </w:t>
      </w:r>
      <w:r>
        <w:t xml:space="preserve">d</w:t>
      </w:r>
      <w:r>
        <w:t xml:space="preserve">ung nạp glucose là 20,7%. </w:t>
      </w:r>
      <w:r>
        <w:t xml:space="preserve">C</w:t>
      </w:r>
      <w:r>
        <w:t xml:space="preserve">ần lưu ý là tại </w:t>
      </w:r>
      <w:r>
        <w:t xml:space="preserve">thời điểm</w:t>
      </w:r>
      <w:r>
        <w:t xml:space="preserve"> này tỷ lệ bệnh đái tháo đường typ 2</w:t>
      </w:r>
      <w:r>
        <w:t xml:space="preserve">tại cộng đồng chỉ có 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Với các yếu tố nguy cơ chính của bệnh đái tháo đường: Như béo </w:t>
      </w:r>
      <w:r>
        <w:t xml:space="preserve">ph</w:t>
      </w:r>
      <w:r>
        <w:t xml:space="preserve">ì</w:t>
      </w:r>
      <w:r>
        <w:t xml:space="preserve">, tăng huy</w:t>
      </w:r>
      <w:r>
        <w:t xml:space="preserve">ế</w:t>
      </w:r>
      <w:r>
        <w:t xml:space="preserve">t áp, sự thay đổi lối sống...;kết quả nghiên cứu cho thấy, ảnh hưởng của chứng ở nhóm các cựu chiến binh cótiền sử phơi nhiễm chất độc </w:t>
      </w:r>
      <w:r>
        <w:t xml:space="preserve">d</w:t>
      </w:r>
      <w:r>
        <w:t xml:space="preserve">acam/dioxin cũng giống như người không c</w:t>
      </w:r>
      <w:r>
        <w:t xml:space="preserve">ó</w:t>
      </w:r>
      <w:r>
        <w:t xml:space="preserve"> tiền sử phơi nhiễm.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Tiền sử phơi nhiễm với chất độc hóa học/dioxin là một yếu tố nguy cơ độclập </w:t>
      </w:r>
      <w:r>
        <w:t xml:space="preserve">trong</w:t>
      </w:r>
      <w:r>
        <w:t xml:space="preserve"> quá trình phát sinh, phát triểnbệnh đái tháo đường typ 2 (đặc biệt với nh</w:t>
      </w:r>
      <w:r>
        <w:t xml:space="preserve">ó</w:t>
      </w:r>
      <w:r>
        <w:t xml:space="preserve">m người tiếp xúc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Các nguyên nhân gây bệnh có thể gặp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Đặc điểm lớn nhất trong sinh lý bệnh của đái tháo đườngtýp 2 là có sự tương tác giữa yếu tố gen và yếu tố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Yếu tố đi truyền.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Yếu tố môi trường: Là nhóm các yế</w:t>
      </w:r>
      <w:r>
        <w:t xml:space="preserve">u</w:t>
      </w:r>
      <w:r>
        <w:t xml:space="preserve"> tố có thể can thiệp để làm giảm tỷ lệ mắc bệnh. Các yếu tố đó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thay đ</w:t>
      </w:r>
      <w:r>
        <w:t xml:space="preserve">ổ</w:t>
      </w:r>
      <w:r>
        <w:t xml:space="preserve">i lối sống: Giảm các hoạt động thể lực; thay đổi chế độ ăn uống theo hướngtăng tinh bột, giảm chất xơ gây dư thừa năng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Chất lượng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kích lực (stress).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Tuổi thọ ngày càng tăng, nguy cơ mắc bệnh càng cao. Đây là yếu t</w:t>
      </w:r>
      <w:r>
        <w:t xml:space="preserve">ố</w:t>
      </w:r>
      <w:r>
        <w:t xml:space="preserve"> không thể can thiệp </w:t>
      </w:r>
      <w:r>
        <w:t xml:space="preserve">đ</w:t>
      </w:r>
      <w:r>
        <w:t xml:space="preserve">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nguyên nhân đặc biệt khác: Nhiễm chất độc hóa học/</w:t>
      </w:r>
      <w:r>
        <w:t xml:space="preserve">d</w:t>
      </w:r>
      <w:r>
        <w:t xml:space="preserve">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Biến chứng của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Đặc điểm các biến chứng của bệnh đái tháo đường typ 2là gắn liền với quá trình phát sinh và phát triển của bệnh. Vì thế ngay tại thờiđiểm phát hiện bệnh trên lâm sàng người thầy thuốc đã phải tìm các biến chứng củabệnh.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ề phân loại c</w:t>
      </w:r>
      <w:r>
        <w:t xml:space="preserve">ó</w:t>
      </w:r>
      <w:r>
        <w:t xml:space="preserve"> thể phân ra các biến chứngcấp tính, mạn tính. Trong các biến chứng mạn tính lại chia ra các biến chứng mạchmáu lớn, mạch máu nhỏ...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r>
        <w:rPr>
          <w:b/>
        </w:rPr>
        <w:t xml:space="preserve">. TIỀN SỬ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đã hoặc đang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r>
        <w:rPr>
          <w:b/>
        </w:rPr>
        <w:t xml:space="preserve">. TRIỆU CH</w:t>
      </w:r>
      <w:r>
        <w:rPr>
          <w:b/>
        </w:rPr>
        <w:t xml:space="preserve">Ứ</w:t>
      </w:r>
      <w:r>
        <w:rPr>
          <w:b/>
        </w:rPr>
        <w:t xml:space="preserve">NG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diễn biến lâm sàng c</w:t>
      </w:r>
      <w:r>
        <w:t xml:space="preserve">ó</w:t>
      </w:r>
      <w:r>
        <w:t xml:space="preserve"> thể gặp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triệu chứng điển hình của bệnh đái tháo đường là uống nhiều, đái nhiều,ăn nhiều và gầy nhiều - </w:t>
      </w:r>
      <w:r>
        <w:t xml:space="preserve">t</w:t>
      </w:r>
      <w:r>
        <w:t xml:space="preserve">h</w:t>
      </w:r>
      <w:r>
        <w:t xml:space="preserve">ườ</w:t>
      </w:r>
      <w:r>
        <w:t xml:space="preserve">ng ở giai đoạn muộn, khi mức glucose máu tăng cao, kéo dài và/hoặcđã có biến chứng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triệu chứng và </w:t>
      </w:r>
      <w:r>
        <w:t xml:space="preserve">d</w:t>
      </w:r>
      <w:r>
        <w:t xml:space="preserve">ấu hiệucủa biến chứng bệnh đái tháo đường - tùy theo cơ quan, bộ phận bị biến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Triệu chứng và </w:t>
      </w:r>
      <w:r>
        <w:t xml:space="preserve">d</w:t>
      </w:r>
      <w:r>
        <w:t xml:space="preserve">ấu hiệu lâm sàng của người bệnhđái tháo đường typ 2</w:t>
      </w:r>
      <w:r>
        <w:t xml:space="preserve">thườngkín đáo. Khi có các triệu chứng điển hình của đái tháo đường - uống nhiều, đáinhiều, ăn nhiều và gầy nhiều, </w:t>
      </w:r>
      <w:r>
        <w:t xml:space="preserve">l</w:t>
      </w:r>
      <w:r>
        <w:t xml:space="preserve">à đãquá muộn. Ng</w:t>
      </w:r>
      <w:r>
        <w:t xml:space="preserve">ư</w:t>
      </w:r>
      <w:r>
        <w:t xml:space="preserve">ời bệnh đái tháo đường thườngđược phát hiện khi đi khám một bệnh khác hoặc các biến chứng của bệnh, như cácbệnh về răng, mắt, ở phụ nữ thường là các bệnh phụ khoa. Thậm chí người bệnh đượcphát hiện trong tình trạng cấp cứu vì những biến chứng cấp tính của ĐTĐ như hônmê </w:t>
      </w:r>
      <w:r>
        <w:t xml:space="preserve">d</w:t>
      </w:r>
      <w:r>
        <w:t xml:space="preserve">o tăng glucose máu, hôn mê hạđường máu, nhồi máu cơ tim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w:t>
      </w:r>
      <w:r>
        <w:rPr>
          <w:b/>
        </w:rPr>
        <w:t xml:space="preserve">CÁC DẤU HIỆU CẬN L</w:t>
      </w:r>
      <w:r>
        <w:rPr>
          <w:b/>
        </w:rPr>
        <w:t xml:space="preserve">Â</w:t>
      </w:r>
      <w:r>
        <w:rPr>
          <w:b/>
        </w:rPr>
        <w:t xml:space="preserve">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Các xét nghiệm về glucose huyết tương: Mức glucose huyết tương lúc đói;mức HbA</w:t>
      </w:r>
      <w:r>
        <w:t xml:space="preserve">1</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Các xét nghiệm về lipi</w:t>
      </w:r>
      <w:r>
        <w:t xml:space="preserve">d</w:t>
      </w:r>
      <w:r>
        <w:t xml:space="preserve"> má</w:t>
      </w:r>
      <w:r>
        <w:t xml:space="preserve">u</w:t>
      </w:r>
      <w:r>
        <w:t xml:space="preserve">, về chức năng gan, thận, các xétnghiệm về đông máu.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Tùy trường hợp cụ thể mà bổ sung các xét nghiệm thăm </w:t>
      </w:r>
      <w:r>
        <w:t xml:space="preserve">d</w:t>
      </w:r>
      <w:r>
        <w:t xml:space="preserve">ò chẩn đoán hình ảnh, điện tim, chụpmạch vành tim...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w:t>
      </w:r>
      <w:r>
        <w:rPr>
          <w:b/>
        </w:rPr>
        <w:t xml:space="preserve">CH</w:t>
      </w:r>
      <w:r>
        <w:rPr>
          <w:b/>
        </w:rPr>
        <w:t xml:space="preserve">Ẩ</w:t>
      </w:r>
      <w:r>
        <w:rPr>
          <w:b/>
        </w:rPr>
        <w:t xml:space="preserve">NĐO</w:t>
      </w:r>
      <w:r>
        <w:rPr>
          <w:b/>
        </w:rPr>
        <w:t xml:space="preserve">Á</w:t>
      </w:r>
      <w:r>
        <w:rPr>
          <w:b/>
        </w:rP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Chẩn đoán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 </w:t>
      </w:r>
      <w:r>
        <w:rPr>
          <w:b/>
          <w:i/>
        </w:rPr>
        <w:t xml:space="preserve">Triệu chứng và </w:t>
      </w:r>
      <w:r>
        <w:rPr>
          <w:b/>
          <w:i/>
        </w:rPr>
        <w:t xml:space="preserve">d</w:t>
      </w:r>
      <w:r>
        <w:rPr>
          <w:b/>
          <w:i/>
        </w:rPr>
        <w:t xml:space="preserve">ấu </w:t>
      </w:r>
      <w:r>
        <w:rPr>
          <w:b/>
          <w:i/>
        </w:rPr>
        <w:t xml:space="preserve">hiệu</w:t>
      </w:r>
      <w:r>
        <w:rPr>
          <w:b/>
          <w:i/>
        </w:rPr>
        <w:t xml:space="preserve"> lâm sàng:</w:t>
      </w:r>
      <w:r>
        <w:t xml:space="preserve"> Như Mục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1.2. </w:t>
      </w:r>
      <w:r>
        <w:rPr>
          <w:b/>
          <w:i/>
        </w:rPr>
        <w:t xml:space="preserve">Xét nghiệm:</w:t>
      </w:r>
      <w:r>
        <w:t xml:space="preserve"> Là cơ sở quyết định để chẩn đoán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Chẩn đoán dựa vào một trong ba tiêu chí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Glucose huy</w:t>
      </w:r>
      <w:r>
        <w:t xml:space="preserve">ế</w:t>
      </w:r>
      <w:r>
        <w:t xml:space="preserve">t tương máu lúc đói trên hoặcbằng 7,0 mmol/</w:t>
      </w:r>
      <w:r>
        <w:t xml:space="preserve">l</w:t>
      </w:r>
      <w:r>
        <w:t xml:space="preserve"> (trên hoặc bằng 126 mg/dl).Xét nghiệm làm sau ăn ít nhất 8 giờ.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Glucose hu</w:t>
      </w:r>
      <w:r>
        <w:t xml:space="preserve">y</w:t>
      </w:r>
      <w:r>
        <w:t xml:space="preserve">ết tương m</w:t>
      </w:r>
      <w:r>
        <w:t xml:space="preserve">á</w:t>
      </w:r>
      <w:r>
        <w:t xml:space="preserve">u sau 2 giờ làm nghiệm pháp dung nạpglucosa bằng đường uống trên hoặc b</w:t>
      </w:r>
      <w:r>
        <w:t xml:space="preserve">ằ</w:t>
      </w:r>
      <w:r>
        <w:t xml:space="preserve">ng 11,1 mmol/</w:t>
      </w:r>
      <w:r>
        <w:t xml:space="preserve">l</w:t>
      </w:r>
      <w:r>
        <w:t xml:space="preserve"> (trên hoặc bằng 200mg/dl).Hoặc: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bệnh có các triệu chứng và dấu hiệu lâm sàng điển hình của bệnh đáitháo đường, đồng thời mức glucose huyết tương máu làm </w:t>
      </w:r>
      <w:r>
        <w:t xml:space="preserve">ở</w:t>
      </w:r>
      <w:r>
        <w:t xml:space="preserve"> </w:t>
      </w:r>
      <w:r>
        <w:t xml:space="preserve">thời điểm</w:t>
      </w:r>
      <w:r>
        <w:t xml:space="preserve"> bất kỳ trên hoặc bằng 11,1 mmol/</w:t>
      </w:r>
      <w:r>
        <w:t xml:space="preserve">l</w:t>
      </w:r>
      <w:r>
        <w:t xml:space="preserve"> (trên hoặc bằng 200 mg/dl).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Lưu </w:t>
      </w:r>
      <w:r>
        <w:rPr>
          <w:b/>
          <w:i/>
        </w:rPr>
        <w:t xml:space="preserve">ý</w:t>
      </w:r>
      <w:r>
        <w:rPr>
          <w:b/>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w:t>
      </w:r>
      <w:r>
        <w:t xml:space="preserve">ế</w:t>
      </w:r>
      <w:r>
        <w:t xml:space="preserve">u chẩn đoán </w:t>
      </w:r>
      <w:r>
        <w:t xml:space="preserve">d</w:t>
      </w:r>
      <w:r>
        <w:t xml:space="preserve">ựa vào glucose huyết tương lúc đóivà/hoặc sau 2 giờ của nghiệm pháp tăng đường máu thì phải làm hai lần vào haingày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 mức glucose huyết tương cao trên 7,0 mmol/</w:t>
      </w:r>
      <w:r>
        <w:t xml:space="preserve">l</w:t>
      </w:r>
      <w:r>
        <w:t xml:space="preserve"> nhưng mức HbA</w:t>
      </w:r>
      <w:r>
        <w:t xml:space="preserve">1</w:t>
      </w:r>
      <w:r>
        <w:t xml:space="preserve">c ở giới hạn bình thường buộc phảixem như một trường hợp đặc biệt để làm chẩn đoán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trình chẩn đoán Bệnh đái thảo đường typ 2 liên quan đến ph</w:t>
      </w:r>
      <w:r>
        <w:t xml:space="preserve">ơi</w:t>
      </w:r>
      <w:r>
        <w:t xml:space="preserve"> nhiễm chất độc hóa học/dioxin- Nhữngtrường hợp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trường hợp có tiền sử chẩn đoán, điều trị đáitháo đường nhưng tại thời điểm khám giám định kết quả xét nghiệm đường máutrong giới hạn bình thường (hoặc glucose huyết tương cao nhưng mức HbA</w:t>
      </w:r>
      <w:r>
        <w:t xml:space="preserve">1</w:t>
      </w:r>
      <w:r>
        <w:t xml:space="preserve">c bình thường hoặc tăng nhẹ) mặc dùđã áp dụng các biện p</w:t>
      </w:r>
      <w:r>
        <w:t xml:space="preserve">hápc</w:t>
      </w:r>
      <w:r>
        <w:t xml:space="preserve">hẩn đoán như:Xét nghiệm đường máu </w:t>
      </w:r>
      <w:r>
        <w:t xml:space="preserve">ở</w:t>
      </w:r>
      <w:r>
        <w:t xml:space="preserve"> b</w:t>
      </w:r>
      <w:r>
        <w:t xml:space="preserve">ấ</w:t>
      </w:r>
      <w:r>
        <w:t xml:space="preserve">t kỳ thời đi</w:t>
      </w:r>
      <w:r>
        <w:t xml:space="preserve">ể</w:t>
      </w:r>
      <w:r>
        <w:t xml:space="preserve">m nào, xét nghiệm đường máu lúc đói,nghiệm pháp tăng glucosa</w:t>
      </w:r>
      <w:r>
        <w:t xml:space="preserve">đều cho giá trị bình thường. Hội đồng Giám định Y khoa nên áp dụng biệnpháp ngừng thuốc và nằm điều trị nội trú để theo dõi, chẩn đoán dưới sự quảnlý, theo dõi của bác sỹ chuyên khoa lâm sàng (đây là biện pháp bắt buộc). Đốitượng khám giám định buộc phải tuân thủ </w:t>
      </w:r>
      <w:r>
        <w:t xml:space="preserve">quy định</w:t>
      </w:r>
      <w:r>
        <w:t xml:space="preserve">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w:t>
      </w:r>
      <w:r>
        <w:rPr>
          <w:b/>
          <w:i/>
        </w:rPr>
        <w:t xml:space="preserve">.</w:t>
      </w:r>
      <w:r>
        <w:rPr>
          <w:b/>
          <w:i/>
        </w:rPr>
        <w:t xml:space="preserve">3</w:t>
      </w:r>
      <w:r>
        <w:rPr>
          <w:b/>
          <w:i/>
        </w:rPr>
        <w:t xml:space="preserve">. Quy trình chẩn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 Mức G</w:t>
      </w:r>
      <w:r>
        <w:rPr>
          <w:b/>
        </w:rPr>
        <w:t xml:space="preserve">l</w:t>
      </w:r>
      <w:r>
        <w:rPr>
          <w:b/>
        </w:rPr>
        <w:t xml:space="preserve">ucose huyết tương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w:t>
      </w:r>
      <w:r>
        <w:rPr>
          <w:b/>
        </w:rPr>
        <w:t xml:space="preserve">ú</w:t>
      </w:r>
      <w:r>
        <w:rPr>
          <w:b/>
          <w:i/>
        </w:rPr>
        <w:t xml:space="preserve"> (Theo khuyến cáo của </w:t>
      </w:r>
      <w:r>
        <w:rPr>
          <w:b/>
          <w:i/>
        </w:rPr>
        <w:t xml:space="preserve">Tổ chức</w:t>
      </w:r>
      <w:r>
        <w:rPr>
          <w:b/>
          <w:i/>
        </w:rPr>
        <w:t xml:space="preserve"> Y tế thế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xét nghiệm về glucose huyết tương để chẩn đoán đều phải làm hai lầnvào hai ngày khác nhau. Chỉ kết luận khi cả hai lần kiểm tra đều cho kết quảdương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Với những trường hợp có tiền sử phơi nhiễm với chất độc hóa học/dioxinnhưng chưa đủ tiêu </w:t>
      </w:r>
      <w:r>
        <w:t xml:space="preserve">chuẩn</w:t>
      </w:r>
      <w:r>
        <w:t xml:space="preserve"> chẩn đoán đáitháo đường c</w:t>
      </w:r>
      <w:r>
        <w:t xml:space="preserve">ó</w:t>
      </w:r>
      <w:r>
        <w:t xml:space="preserve"> thể làm nhắc lại sau 03năm.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Với những trường hợp có chẩn đoán là tiền đái tháo đường, có tiền sửphơi nhiễm với chất độc hóa học/diox</w:t>
      </w:r>
      <w:r>
        <w:t xml:space="preserve">i</w:t>
      </w:r>
      <w:r>
        <w:t xml:space="preserve">n nhưng chưa đủ tiêu chuẩn chẩn đoán đái tháo đường có thể làm nhắc </w:t>
      </w:r>
      <w:r>
        <w:t xml:space="preserve">l</w:t>
      </w:r>
      <w:r>
        <w:t xml:space="preserve">ại sau một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w:t>
      </w:r>
      <w:r>
        <w:t xml:space="preserve">ấ</w:t>
      </w:r>
      <w:r>
        <w:t xml:space="preserve">n đoán tiền đái tháo đường(Prediabetes):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Rối loạn dung nạp g</w:t>
      </w:r>
      <w:r>
        <w:rPr>
          <w:i/>
        </w:rPr>
        <w:t xml:space="preserve">l</w:t>
      </w:r>
      <w:r>
        <w:rPr>
          <w:i/>
        </w:rPr>
        <w:t xml:space="preserve">ucose (</w:t>
      </w:r>
      <w:r>
        <w:rPr>
          <w:i/>
        </w:rPr>
        <w:t xml:space="preserve">I</w:t>
      </w:r>
      <w:r>
        <w:rPr>
          <w:i/>
        </w:rPr>
        <w:t xml:space="preserve">G</w:t>
      </w:r>
      <w:r>
        <w:rPr>
          <w:i/>
        </w:rPr>
        <w:t xml:space="preserve">T</w:t>
      </w:r>
      <w:r>
        <w:rPr>
          <w:i/>
        </w:rPr>
        <w:t xml:space="preserve">)</w:t>
      </w:r>
      <w:r>
        <w:t xml:space="preserve">, nếu mức glucose huyếttương ở thời điểm 2 giờ sau nghiệm pháp tăng glucose máu b</w:t>
      </w:r>
      <w:r>
        <w:t xml:space="preserve">ằ</w:t>
      </w:r>
      <w:r>
        <w:t xml:space="preserve">ng đường uống từ 7,8mmol/l(140mg/dl) đấn 11,0 mmol/</w:t>
      </w:r>
      <w:r>
        <w:t xml:space="preserve">l</w:t>
      </w:r>
      <w:r>
        <w:t xml:space="preserve"> (200mg/dl).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Suy giảm g</w:t>
      </w:r>
      <w:r>
        <w:rPr>
          <w:i/>
        </w:rPr>
        <w:t xml:space="preserve">l</w:t>
      </w:r>
      <w:r>
        <w:rPr>
          <w:i/>
        </w:rPr>
        <w:t xml:space="preserve">ucose máu lúc đ</w:t>
      </w:r>
      <w:r>
        <w:rPr>
          <w:i/>
        </w:rPr>
        <w:t xml:space="preserve">ó</w:t>
      </w:r>
      <w:r>
        <w:rPr>
          <w:i/>
        </w:rPr>
        <w:t xml:space="preserve">i (</w:t>
      </w:r>
      <w:r>
        <w:rPr>
          <w:i/>
        </w:rPr>
        <w:t xml:space="preserve">I</w:t>
      </w:r>
      <w:r>
        <w:rPr>
          <w:i/>
        </w:rPr>
        <w:t xml:space="preserve">FG)</w:t>
      </w:r>
      <w:r>
        <w:t xml:space="preserve">, nếu lượng glucose huyếttương lúc đói (sau ăn 8 giờ) từ 6,1 mmol/</w:t>
      </w:r>
      <w:r>
        <w:t xml:space="preserve">l</w:t>
      </w:r>
      <w:r>
        <w:t xml:space="preserve"> (1</w:t>
      </w:r>
      <w:r>
        <w:t xml:space="preserve">10</w:t>
      </w:r>
      <w:r>
        <w:t xml:space="preserve">mg/dl) đến 6,9 mmol/</w:t>
      </w:r>
      <w:r>
        <w:t xml:space="preserve">l</w:t>
      </w:r>
      <w:r>
        <w:t xml:space="preserve"> (125mg/d</w:t>
      </w:r>
      <w:r>
        <w:t xml:space="preserve">l</w:t>
      </w:r>
      <w:r>
        <w:t xml:space="preserve">) và lượng glucose huyết tương ở thờiđiểm 2 giờ của ngh</w:t>
      </w:r>
      <w:r>
        <w:t xml:space="preserve">i</w:t>
      </w:r>
      <w:r>
        <w:t xml:space="preserve">ệm pháp tăng glucose máu dưới7,8mmol/</w:t>
      </w:r>
      <w:r>
        <w:t xml:space="preserve">l</w:t>
      </w:r>
      <w:r>
        <w:t xml:space="preserve"> (&lt; 140=""&gt;</w:t>
      </w:r>
      <w:r>
        <w:t xml:space="preserve">m</w:t>
      </w:r>
      <w:r>
        <w:t xml:space="preserve">g/d</w:t>
      </w:r>
      <w:r>
        <w:t xml:space="preserve">l</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Chẩn đoán g</w:t>
      </w:r>
      <w:r>
        <w:rPr>
          <w:b/>
        </w:rPr>
        <w:t xml:space="preserve">i</w:t>
      </w:r>
      <w:r>
        <w:rPr>
          <w:b/>
        </w:rPr>
        <w:t xml:space="preserve">ai đoạn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Đái tháo đường typ 2 chưa có bi</w:t>
      </w:r>
      <w:r>
        <w:t xml:space="preserve">ế</w:t>
      </w:r>
      <w:r>
        <w:t xml:space="preserve">n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Đái tháo </w:t>
      </w:r>
      <w:r>
        <w:t xml:space="preserve">đ</w:t>
      </w:r>
      <w:r>
        <w:t xml:space="preserve">ường typ 2 có biến chứng:Tùy theo tổn thương của các cơ quan phối hợp; ví dụ: Đái tháo đường typ 2-biếnchứng thận-tăng huyết 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Chẩn đoán phân b</w:t>
      </w:r>
      <w:r>
        <w:rPr>
          <w:b/>
        </w:rPr>
        <w:t xml:space="preserve">i</w:t>
      </w:r>
      <w:r>
        <w:rPr>
          <w:b/>
        </w:rPr>
        <w:t xml:space="preserve">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các bệnh nội tiết, chuyển hóa khác - trong trườnghợp tăng glucose máu là một triệu chứng, ví dụ các bệnh nhiễm độc giáp, bệnhtuyến thượng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những trường hợp này thường chỉ số HbA</w:t>
      </w:r>
      <w:r>
        <w:t xml:space="preserve">1</w:t>
      </w:r>
      <w:r>
        <w:t xml:space="preserve">c của người bệnh ở trong giới hạnbình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PORPHYRIA MUỘN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w:t>
      </w:r>
      <w:r>
        <w:rPr>
          <w:b/>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Porphyrin da là bệnh do rối loạn chuyển hóaporphyrin. Bệnh có hai thể khác nhau là porphyria sớm và porphyria muộn, trongđó porphyria muộn hay gặp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PCT xảy ra do suy giảm enzym uroporphyrinogendecarboxylase (</w:t>
      </w:r>
      <w:r>
        <w:t xml:space="preserve">U</w:t>
      </w:r>
      <w:r>
        <w:t xml:space="preserve">ROD) do gan sản xuất ra. Dosuy giảm enzym này khiến porphyrin không được chuyển hóa, không được đào thảira ngoài mà ứ đọng trong cơ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75% porphyria da thuộc týp I (do m</w:t>
      </w:r>
      <w:r>
        <w:t xml:space="preserve">ắ</w:t>
      </w:r>
      <w:r>
        <w:t xml:space="preserve">c phải suy giảm enzym UROD, liên quan đến bệnh lý gan).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 có tính bẩm sinh và gia đình, thuộc týp </w:t>
      </w:r>
      <w:r>
        <w:t xml:space="preserve">II</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Týp </w:t>
      </w:r>
      <w:r>
        <w:t xml:space="preserve">III</w:t>
      </w:r>
      <w:r>
        <w:t xml:space="preserve"> do đi truyền rất hiếm gặp.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trừ sâu diệt c</w:t>
      </w:r>
      <w:r>
        <w:t xml:space="preserve">ó</w:t>
      </w:r>
      <w:r>
        <w:t xml:space="preserve"> gây suy giảm enzym UROD khiến porphyrin bị ứ đọng trong cơthể không được chuyển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w:t>
      </w:r>
      <w:r>
        <w:rPr>
          <w:b/>
        </w:rPr>
        <w:t xml:space="preserve">TIỀN SỬ PHƠI NHIỄM VỚI CH</w:t>
      </w:r>
      <w:r>
        <w:rPr>
          <w:b/>
        </w:rPr>
        <w:t xml:space="preserve">Ấ</w:t>
      </w:r>
      <w:r>
        <w:rPr>
          <w:b/>
        </w:rPr>
        <w:t xml:space="preserve">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đa hoặc đang phơi nhiễm </w:t>
      </w:r>
      <w:r>
        <w:t xml:space="preserve">với</w:t>
      </w:r>
      <w:r>
        <w:t xml:space="preserve"> chất độc h</w:t>
      </w:r>
      <w:r>
        <w:t xml:space="preserve">ó</w:t>
      </w:r>
      <w:r>
        <w:t xml:space="preserve">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w:t>
      </w:r>
      <w:r>
        <w:rPr>
          <w:b/>
        </w:rPr>
        <w:t xml:space="preserve">TRIỆU CHỨNG L</w:t>
      </w:r>
      <w:r>
        <w:rPr>
          <w:b/>
        </w:rPr>
        <w:t xml:space="preserve">Â</w:t>
      </w:r>
      <w:r>
        <w:rPr>
          <w:b/>
        </w:rPr>
        <w:t xml:space="preserve">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 tổn cơ bản là bọng nước khu trú trên nền da đậmsắc tố. Bọng nước nhăn nheo, trong chứa dịch trong, có khi có máu. Kích thướctrên hoặc b</w:t>
      </w:r>
      <w:r>
        <w:t xml:space="preserve">ằ</w:t>
      </w:r>
      <w:r>
        <w:t xml:space="preserve">ng </w:t>
      </w:r>
      <w:r>
        <w:t xml:space="preserve">1 c</w:t>
      </w:r>
      <w:r>
        <w:t xml:space="preserve">m đường kính. Bọng nước có thể tựphát hoặc trên một vùng da bị sang chấn. Bọng nước dập vỡ, đ</w:t>
      </w:r>
      <w:r>
        <w:t xml:space="preserve">ó</w:t>
      </w:r>
      <w:r>
        <w:t xml:space="preserve">ng vảy tiết, khi lành thường để lạisẹo teo. Vị trí thương tổn thường khu trú ở vùng da hở, các triệu chứng kèmtheo: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thể có rậm lông ở mặt, cánh tay, cẳng tay, hiếm khi rậm lông toànthân.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Xạm da ở vùng tiếp xúc với ánh n</w:t>
      </w:r>
      <w:r>
        <w:t xml:space="preserve">ắ</w:t>
      </w:r>
      <w: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Rụng t</w:t>
      </w:r>
      <w:r>
        <w:t xml:space="preserve">ó</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thể c</w:t>
      </w:r>
      <w:r>
        <w:t xml:space="preserve">ó</w:t>
      </w:r>
      <w:r>
        <w:t xml:space="preserve"> xơ cứng đầu chi hoặc xơ cứngbì thành dải (hiếm khi xuất hiện những đám xơ cứng ở vùng kín).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w:t>
      </w:r>
      <w:r>
        <w:rPr>
          <w:b/>
        </w:rPr>
        <w:t xml:space="preserve">CẬN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porphyrin ở nước tiểu, chủ yếu là uroporphyrin.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w:t>
      </w:r>
      <w:r>
        <w:rPr>
          <w:b/>
        </w:rPr>
        <w:t xml:space="preserve">CHẨN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Chẩn đoán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Dựa vào lâm sàng và xét nghiệm có porphyrin ở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Chẩn đoán phân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Xạm da nghề nghiệp nhất là ở những người tiếp xúc với carbuhydro, côngnhân mỏ than. Tuy nhiên, ở những người này không có bọng nước trên da; không</w:t>
      </w:r>
      <w:r>
        <w:t xml:space="preserve">có porphyrin ở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Lớp thượng bì bọng nước bẩm sinh: Bệnh xuất hiện từ sau khi đẻ. Các bọngnước khu trú ở chỗ tỳ đè, không có dấu hiệu xạm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Xạm da do bệnh suy tuyến thượng thận.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Nhiễm độc asen mạn tính: Bệnh nhân có dấu hiệu xạm da đặc trưng </w:t>
      </w:r>
      <w:r>
        <w:t xml:space="preserve">ở</w:t>
      </w:r>
      <w:r>
        <w:t xml:space="preserve"> bàn chân (dấu hiệu bàn chân đen),các u sùi. Xét nghiệm có asen ở nước tiểu và tóc.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TRỨNG CÁ DO CLO(CHLORACNE)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w:t>
      </w:r>
      <w:r>
        <w:rPr>
          <w:b/>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trứng cá có thể do một số hóa chất gây ra, trongđó có clo, do tiếp xúc trực tiếp với hóa chất này trong quá trình lao động hoặcmột lý do nào khác người bệnh đã tiếp xúc lâu dài với hóa chất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hl</w:t>
      </w:r>
      <w:r>
        <w:t xml:space="preserve">orophenollà chất dùng để diệt cỏ, diệt côn trùng, nấm và bảo quản gỗ. Chất độc hóa học/dioxinmà Hoa Kỳ đ</w:t>
      </w:r>
      <w:r>
        <w:t xml:space="preserve">ã</w:t>
      </w:r>
      <w:r>
        <w:t xml:space="preserve"> thả xuống Việt Nam có côngthức hóa học là 2, 3, 7, 8 tetra-chlorodibenzo-p-dioxin (TCDD) là chất gây bệnhtrứng cá do clo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xảy ra khoảng 1-2 tháng sau khi nhiễm chất độc.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w:t>
      </w:r>
      <w:r>
        <w:rPr>
          <w:b/>
        </w:rPr>
        <w:t xml:space="preserve">TI</w:t>
      </w:r>
      <w:r>
        <w:rPr>
          <w:b/>
        </w:rPr>
        <w:t xml:space="preserve">Ề</w:t>
      </w:r>
      <w:r>
        <w:rPr>
          <w:b/>
        </w:rPr>
        <w:t xml:space="preserve">NSỬ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đã hoặc đang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r>
        <w:rPr>
          <w:b/>
        </w:rPr>
        <w:t xml:space="preserve">. TRIỆU CH</w:t>
      </w:r>
      <w:r>
        <w:rPr>
          <w:b/>
        </w:rPr>
        <w:t xml:space="preserve">Ứ</w:t>
      </w:r>
      <w:r>
        <w:rPr>
          <w:b/>
        </w:rPr>
        <w:t xml:space="preserve">NG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 tổn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Thương tổn cơ bản là các sẩn màu vàng, có nhân màuđen (nhân mở), có mủ (nhân kín hay mụn đầu trắng) có khi có áp xe. Khi khỏi đểlại sẹo thâm, sẹo lõm hay sẹo quá phát.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thương tổn nói trên, bệnh nhân có thể kèm theocác dấu hiệu khác như đám da đậm sắc tố, xạm da do porphyria, rậm lông, tăng sắctố ở móng, lợi, răng, tăng tiết mồ hôi ở bàn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trứng cá ở hai gò má, góc hàm, sau tai (bụng,đùi, bừu, dương vật cũng có thương tổn). Ở những vùng này hiếm khi thấy ổ trứngcá thể thông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w:t>
      </w:r>
      <w:r>
        <w:rPr>
          <w:b/>
        </w:rPr>
        <w:t xml:space="preserve">CÁC DẤU HIỆU CẬN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có xét nghiệm cận lâm sàng đặc 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w:t>
      </w:r>
      <w:r>
        <w:rPr>
          <w:b/>
        </w:rPr>
        <w:t xml:space="preserve">CHẨN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Chẩn đoán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Tiền sử tiếp xúc với chlor hoặc sống ở vùng có rải chất độc hóa học/dioxincủa Hoa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Sẩn màu vàng. N</w:t>
      </w:r>
      <w:r>
        <w:t xml:space="preserve">ế</w:t>
      </w:r>
      <w:r>
        <w:t xml:space="preserve">u vị trí mọc trứng cá ở bừu,dương vật là một dấu hiệu gợi ý chẩn đoán xác định có giá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Chẩn đoán phân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trứng cá thường, trứng cá hạt đầu, u nang tuyếnbã.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RỐI LOẠNTÂM THẦN LIÊN QUAN ĐẾN DIOXIN (DIOXIN RELATED MENTAL DISORDER)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rối loạn tâm thần (bệnh tâm thần) là do hoạt độngnão bộ bị rối loạn gây nên những biến đổi bất thường đa dạng về lời nói, ý tưởng,hành vi, tác phong, tình cảm... bệnh tâm thần là một loại bệnh phổ biến, côngnghiệp càng phát triển việc sử dụng các kỹ thuật, các hóa chất để can thiệp vàođời sống con người càng nhiều thì nguy cơ ảnh hưởng tới sức khỏe nói chung nhấtlà sức khỏe tâm thần càng nhiều. Cho đến nay </w:t>
      </w:r>
      <w:r>
        <w:t xml:space="preserve">kết</w:t>
      </w:r>
      <w:r>
        <w:t xml:space="preserve">quả điều tra dịch tễ học nhiều nước công bố tỷ l</w:t>
      </w:r>
      <w:r>
        <w:t xml:space="preserve">ệ</w:t>
      </w:r>
      <w:r>
        <w:t xml:space="preserve"> người dân bị các rối loạn tâm thần khoảng 20% - 30% dân số.Tại Việt Nam kết quả điều tra thuộc dự án Chăm sóc sức khỏe tâm thần cộng đồng(CSSKTTCĐ) trong hai năm (2001 - 2002) ở mười bệnh tâm thần thường mắc ở támvùng sinh thái khác nhau trong cả nước thấy tỷ lệ là 14,7% dân số. Nguyên nhângây ra các rối loạn tâm thần (bệnh tâm thần) rất đa dạng phức tạp khác nhau. Cómột số bệnh tâm thần đã tìm được nguyên nhân nhưng nhiều bệnh vẫn chưa tìm đượcnguyên nhân. Song có thể chia ra bốn nhóm nguyên nhân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Nhóm bệnh do căn nguyên thực t</w:t>
      </w:r>
      <w:r>
        <w:rPr>
          <w:b/>
        </w:rPr>
        <w:t xml:space="preserve">ổ</w:t>
      </w:r>
      <w:r>
        <w:rPr>
          <w:b/>
        </w:rP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 thương trực tiếp vào não do chấn thương não, donhiễm khuẩn, do nhiễm độc (nhiễm độc c</w:t>
      </w:r>
      <w:r>
        <w:t xml:space="preserve">ó</w:t>
      </w:r>
      <w:r>
        <w:t xml:space="preserve"> thể gặp do rượu, ma túy, nhiễm độc nhiều loại h</w:t>
      </w:r>
      <w:r>
        <w:t xml:space="preserve">ó</w:t>
      </w:r>
      <w:r>
        <w:t xml:space="preserve">a chất công nghiệp, có thể do tiếpxúc trực tiếp, có thể do gián tiếp trong nước, các loại rau quả, thực phẩm códùng hóa chất để chăm bón,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Nhóm bệnh do căn nguyên tâm </w:t>
      </w:r>
      <w:r>
        <w:rPr>
          <w:b/>
        </w:rPr>
        <w:t xml:space="preserve">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căng thẳng cấp hoặc kéo dài dẫn t</w:t>
      </w:r>
      <w:r>
        <w:t xml:space="preserve">ớ</w:t>
      </w:r>
      <w:r>
        <w:t xml:space="preserve">i kích lực. Thí dụ lo sợ một điều gìđ</w:t>
      </w:r>
      <w:r>
        <w:t xml:space="preserve">ó</w:t>
      </w:r>
      <w:r>
        <w:t xml:space="preserve"> quá mức hoặc kéo dài như những trườnghợp bị phơi nhiễm chất, hóa</w:t>
      </w:r>
      <w:r>
        <w:t xml:space="preserve">học/dioxin. Bệnh có thể phát cơn ngay sau khi nhiễm độc nhưng cũng có thểlàm người ta </w:t>
      </w:r>
      <w:r>
        <w:t xml:space="preserve">l</w:t>
      </w:r>
      <w:r>
        <w:t xml:space="preserve">uôn c</w:t>
      </w:r>
      <w:r>
        <w:t xml:space="preserve">ă</w:t>
      </w:r>
      <w:r>
        <w:t xml:space="preserve">ng thẳng lo </w:t>
      </w:r>
      <w:r>
        <w:t xml:space="preserve">l</w:t>
      </w:r>
      <w:r>
        <w:t xml:space="preserve">ắng kéo dài cả cuộc đờ</w:t>
      </w:r>
      <w:r>
        <w:t xml:space="preserve">i</w:t>
      </w:r>
      <w:r>
        <w:t xml:space="preserve">. Không biết điều gì có thể xảy racho bản thân hoặc cho các thế hệ con, cháu. Trên nền của yếu tố nguy cơ đó dẫnđến trầm cảm, lo âu, thay đổi hành vi, biến đ</w:t>
      </w:r>
      <w:r>
        <w:t xml:space="preserve">ổ</w:t>
      </w:r>
      <w:r>
        <w:t xml:space="preserve">i nhân cách, suy giảm trí nhớ...</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Nhóm bệnh do cấu trúc thể chất bất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dị tật bẩm sinh (do rối loạn gen) di truyền từ bố mẹ sang con,cháu... (gặp ở bệnh chậm phát triển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Thi</w:t>
      </w:r>
      <w:r>
        <w:t xml:space="preserve">ế</w:t>
      </w:r>
      <w:r>
        <w:t xml:space="preserve">u sót hình thành nhân cách.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rPr>
          <w:b/>
        </w:rPr>
        <w:t xml:space="preserve">Nhóm bệnh nguyên nhân chưa r</w:t>
      </w:r>
      <w:r>
        <w:rPr>
          <w:b/>
        </w:rPr>
        <w:t xml:space="preserve">õ</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sự kết hợp phức tạp của nhiều nguyên nhân khácnhau (di truyền, chuyển h</w:t>
      </w:r>
      <w:r>
        <w:t xml:space="preserve">ó</w:t>
      </w:r>
      <w:r>
        <w:t xml:space="preserve">a, miễn dịch, cấu tạo thể chất...)nên rất kh</w:t>
      </w:r>
      <w:r>
        <w:t xml:space="preserve">ó</w:t>
      </w:r>
      <w:r>
        <w:t xml:space="preserve"> xác định nguyên nhân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một số bệnh gặp trong nhóm này như cảm xúc lưỡng cực,động kinh nguyên phát).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 nhiên, trong nhiều tài liệu nghiên cứu. Người tathấy đối với một số bệnh phát sinh ở người bị phơi nhiễ</w:t>
      </w:r>
      <w:r>
        <w:t xml:space="preserve">m di</w:t>
      </w:r>
      <w:r>
        <w:t xml:space="preserve">oxin và dioxin là một yếu tố c</w:t>
      </w:r>
      <w:r>
        <w:t xml:space="preserve">ó</w:t>
      </w:r>
      <w:r>
        <w:t xml:space="preserve"> nguy cơ cao đối với bệnh tật (rõ nhấtlà bệnh ung thư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 nhiên đến nay chưa có một tài liệu nghiên cứu nàochính thức công bố các bệnh có nguyên nhân do chất độc hóa học/dioxin gây ra. V</w:t>
      </w:r>
      <w:r>
        <w:t xml:space="preserve">ì</w:t>
      </w:r>
      <w:r>
        <w:t xml:space="preserve"> đây là vấn đề rất phức tạp nhạy cảmtrên nhiều l</w:t>
      </w:r>
      <w:r>
        <w:t xml:space="preserve">ĩ</w:t>
      </w:r>
      <w:r>
        <w:t xml:space="preserve">nh vực (kinh tế, chính trị,đạo đức, xã hội.</w:t>
      </w:r>
      <w:r>
        <w:t xml:space="preserve">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độc hóa học/dioxin có thể làm biến đổi gen củacơ thể người. Do vậy người nhiễm chất độc hóa học/dioxin thì chất độc hóa học/dioxinlà yếu tố nguy cơ cao phát sinh ra một số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lĩnh vực tầm thần có thể do chất độc hóa học/dioxingây ra tổn thương vi thể (do rối loạn gen) mà gây ra một số bệnh tâm thần (thựctổn). Song đây là một vấn đề hết sức phức tạp.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phân loại quốc tế lần thứ 10 </w:t>
      </w:r>
      <w:r>
        <w:t xml:space="preserve">(I</w:t>
      </w:r>
      <w:r>
        <w:t xml:space="preserve">CD - 10 - GENEVA - 1992) đối với nhữngngười bị phơi nhiễm chất độc hóa học/dioxin có nguy cơ cao gây rối loạn tâm thần(bệnh tâm thần)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CHỨNGQUÊN THỰC TỒN DO CÁC CHẤT TÁC ĐỘNG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(F04 - ICD.10)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chứng quên thực tổn là tật chứng suy giảm trí nhớgần và cả trí nhớ xa. Trong khi hồi ức tức thời còn duy trì khả năng học tậpcác kiến thức mới giảm r</w:t>
      </w:r>
      <w:r>
        <w:t xml:space="preserve">õ</w:t>
      </w:r>
      <w:r>
        <w:t xml:space="preserve"> rệt gây hậu quả quên thuậnchiều và mất định hướng thời gian.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Quên ngược chiều với cường độ khác nhau. Bịa chuyệncó thể có, nhưng đôi khi không nhất thiết phải có. Tri giác và các chức năng nhậnthức khác kể cả trí tuệ th</w:t>
      </w:r>
      <w:r>
        <w:t xml:space="preserve">ườ</w:t>
      </w:r>
      <w:r>
        <w:t xml:space="preserve">ng vẫn </w:t>
      </w:r>
      <w:r>
        <w:t xml:space="preserve">đ</w:t>
      </w:r>
      <w:r>
        <w:t xml:space="preserve">ược duy trì và làm nền tảng cho rốiloạn trí nhớ xuất hiện nổi bật. Ti</w:t>
      </w:r>
      <w:r>
        <w:t xml:space="preserve">ề</w:t>
      </w:r>
      <w:r>
        <w:t xml:space="preserve">n lượng của bệnh lý này </w:t>
      </w:r>
      <w:r>
        <w:t xml:space="preserve">tùy</w:t>
      </w:r>
      <w:r>
        <w:t xml:space="preserve"> thuộcvào tiến triển của vị trí tổn thương điển hình là t</w:t>
      </w:r>
      <w:r>
        <w:t xml:space="preserve">ổ</w:t>
      </w:r>
      <w:r>
        <w:t xml:space="preserve">n thương các vị trí sau (Hệ thống </w:t>
      </w:r>
      <w:r>
        <w:t xml:space="preserve">d</w:t>
      </w:r>
      <w:r>
        <w:t xml:space="preserve">ưới đồi-gian não hoặc vùng hải mã).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r>
        <w:rPr>
          <w:b/>
        </w:rPr>
        <w:t xml:space="preserve">. </w:t>
      </w:r>
      <w:r>
        <w:rPr>
          <w:b/>
        </w:rPr>
        <w:t xml:space="preserve">TIỀ</w:t>
      </w:r>
      <w:r>
        <w:rPr>
          <w:b/>
        </w:rPr>
        <w:t xml:space="preserve">NSỬ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đã hoặc đang phơi nhiễm với chất độc </w:t>
      </w:r>
      <w:r>
        <w:t xml:space="preserve">hóa</w:t>
      </w:r>
      <w:r>
        <w:t xml:space="preserve">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r>
        <w:rPr>
          <w:b/>
        </w:rPr>
        <w:t xml:space="preserve">. TRIỆU CHỨNG LÂM SÀNG VÀ NGUYÊN TẮC CHỈ ĐẠO CHẨN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Để chẩn đoán xác định cần có các triệu chứng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Có tật chứng suy giảm trí nhớ gần rõ (kém tiếp thu kiến thức mới) quênthuận chiều, ngược chiều và giảm khả năng hồi ức nhưng một số kinh nghiệm cũngược thời gian có thể vẫn còn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Nếu c</w:t>
      </w:r>
      <w:r>
        <w:t xml:space="preserve">ó</w:t>
      </w:r>
      <w:r>
        <w:t xml:space="preserve"> bệnh sử hay bằng chứng độtqu</w:t>
      </w:r>
      <w:r>
        <w:t xml:space="preserve">ỵ</w:t>
      </w:r>
      <w:r>
        <w:t xml:space="preserve"> não hoặc một bệnh ở não (đặcbiệt xâm phạm cấu trúc gian não và thái dương giữa cả hai b</w:t>
      </w:r>
      <w:r>
        <w:t xml:space="preserve">ê</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Không mất khả năng tái hiện tức thời (thí dụ làm trải nghiệm d</w:t>
      </w:r>
      <w:r>
        <w:t xml:space="preserve">ã</w:t>
      </w:r>
      <w:r>
        <w:t xml:space="preserve">y số vẫn có thể nhắc lại được tuykhông đầy đủ), không suy giảm nặng trí tuệ toàn thể, không rối loạn chú ý và ýthức.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có bịa chuyện, vô cảm, thiếu sáng kiến là nhữngnét bổ sung (tuy không nhất thiết phải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r>
        <w:rPr>
          <w:b/>
        </w:rPr>
        <w:t xml:space="preserve">.</w:t>
      </w:r>
      <w:r>
        <w:rPr>
          <w:b/>
        </w:rPr>
        <w:t xml:space="preserve"> CH</w:t>
      </w:r>
      <w:r>
        <w:rPr>
          <w:b/>
        </w:rPr>
        <w:t xml:space="preserve">Ẩ</w:t>
      </w:r>
      <w:r>
        <w:rPr>
          <w:b/>
        </w:rPr>
        <w:t xml:space="preserve">NĐOÁN PHÂN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Rối loạn này c</w:t>
      </w:r>
      <w:r>
        <w:t xml:space="preserve">ầ</w:t>
      </w:r>
      <w:r>
        <w:t xml:space="preserve">n phân biệt: Mất trí hoặc s</w:t>
      </w:r>
      <w:r>
        <w:t xml:space="preserve">ả</w:t>
      </w:r>
      <w:r>
        <w:t xml:space="preserve">ng, quên phân ly, suy giảm trí nhớ trong rối loạn trầm cảm, giả bệnh cóphàn nàn mất nhớ.</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RỐI LOẠNTÂM THẦN KHÁC DO TỔN THƯƠNG VÀ RỐI LOẠN CHỨC NĂNG NÃO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(F06 </w:t>
      </w:r>
      <w:r>
        <w:rPr>
          <w:b/>
        </w:rPr>
        <w:t xml:space="preserve">-</w:t>
      </w:r>
      <w:r>
        <w:rPr>
          <w:b/>
        </w:rPr>
        <w:t xml:space="preserve"> ICD.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ảo giác thực t</w:t>
      </w:r>
      <w:r>
        <w:t xml:space="preserve">ổ</w:t>
      </w:r>
      <w:r>
        <w:t xml:space="preserve">n thường gặp bệnh nhân có trạng thái ảo giác dai dẳng hoặc tái diễn. Thườnglà ảo thanh hoặc ảo thị, x</w:t>
      </w:r>
      <w:r>
        <w:t xml:space="preserve">ả</w:t>
      </w:r>
      <w:r>
        <w:t xml:space="preserve">y ratrong trạng thái ý thức sáng sủa mà bệnh nhân có thể hay không thừa nhận. Hoangtưởng có thể hình thành từ các ảo giác, nh</w:t>
      </w:r>
      <w:r>
        <w:t xml:space="preserve">ư</w:t>
      </w:r>
      <w:r>
        <w:t xml:space="preserve">ng thường sự thấu hiểu vẫn được duy trì.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r>
        <w:rPr>
          <w:b/>
        </w:rPr>
        <w:t xml:space="preserve">. TIỀN SỬ PHƠI NHIỄM VỚI CH</w:t>
      </w:r>
      <w:r>
        <w:rPr>
          <w:b/>
        </w:rPr>
        <w:t xml:space="preserve">Ấ</w:t>
      </w:r>
      <w:r>
        <w:rPr>
          <w:b/>
        </w:rPr>
        <w:t xml:space="preserve">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đã hoặc đang phơi nhiễm với ch</w:t>
      </w:r>
      <w:r>
        <w:t xml:space="preserve">ấ</w:t>
      </w:r>
      <w:r>
        <w:t xml:space="preserve">t độc </w:t>
      </w:r>
      <w:r>
        <w:t xml:space="preserve">hóa</w:t>
      </w:r>
      <w:r>
        <w:t xml:space="preserve">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r>
        <w:rPr>
          <w:b/>
        </w:rPr>
        <w:t xml:space="preserve">. TRIỆU CHỨNG LÂM SÀNG VÀ NGUYÊN TẮC CHỈ ĐẠO CHẨN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đủ tiêu chuẩn ch</w:t>
      </w:r>
      <w:r>
        <w:t xml:space="preserve">ẩ</w:t>
      </w:r>
      <w:r>
        <w:t xml:space="preserve">n đoán mục F06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Bằng chứng có bệnh não, </w:t>
      </w:r>
      <w:r>
        <w:rPr>
          <w:b/>
        </w:rPr>
        <w:t xml:space="preserve">tổn thương hoặc </w:t>
      </w:r>
      <w:r>
        <w:rPr>
          <w:b/>
        </w:rPr>
        <w:t xml:space="preserve">l</w:t>
      </w:r>
      <w:r>
        <w:rPr>
          <w:b/>
        </w:rPr>
        <w:t xml:space="preserve">oạn chức năng não</w:t>
      </w:r>
      <w:r>
        <w:t xml:space="preserve"> hoặc bằng chứng có bệnh cơthể kết hợp với một trong những hội chứng đã được liệt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Mối quan hệ về th</w:t>
      </w:r>
      <w:r>
        <w:t xml:space="preserve">ờ</w:t>
      </w:r>
      <w:r>
        <w:t xml:space="preserve">i gian (nhiều tuần hoặc nhiềutháng) giữa sự phát triển của bệnh nằm bên </w:t>
      </w:r>
      <w:r>
        <w:t xml:space="preserve">d</w:t>
      </w:r>
      <w:r>
        <w:t xml:space="preserve">ưới sự khởi phát của hội chứng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Sự hồi phục của rối loạn tâm thần tiếp theo sự mất đi hoặc thuyên giảm củanguyên nhân xem như nằm bên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Không có một bằng chứng gợi ý về một nguyên nhân xen kẽ của hội chứngtâm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trạng thái một và hai cho phép chẩn đoán tạm thờin</w:t>
      </w:r>
      <w:r>
        <w:t xml:space="preserve">ế</w:t>
      </w:r>
      <w:r>
        <w:t xml:space="preserve">u có cả bốn điểm thì độ chắc ch</w:t>
      </w:r>
      <w:r>
        <w:t xml:space="preserve">ắ</w:t>
      </w:r>
      <w:r>
        <w:t xml:space="preserve">n phân loại chẩn đoán tăng lên đángkể.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Ngoài bốn tiêu chuẩn trên cần có thêm: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Ảo giác dai </w:t>
      </w:r>
      <w:r>
        <w:t xml:space="preserve">d</w:t>
      </w:r>
      <w:r>
        <w:t xml:space="preserve">ẳng tái diễn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Không có mù mờ ý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Không có suy giảm trí tuệ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Không có rối loạn khí sắc chiếm ưu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CHẨN ĐOÁN PHÂN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Loại trừ ảo giác </w:t>
      </w:r>
      <w:r>
        <w:t xml:space="preserve">d</w:t>
      </w:r>
      <w:r>
        <w:t xml:space="preserve">o </w:t>
      </w:r>
      <w:r>
        <w:t xml:space="preserve">rượu</w:t>
      </w:r>
      <w:r>
        <w:t xml:space="preserve"> (F10.52).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Loại trừ tâm thần phân liệt (F20).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RỐI LOẠN CĂNG TRƯƠNGLỰC THỰC TỒN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(F06.1 -</w:t>
      </w:r>
      <w:r>
        <w:rPr>
          <w:b/>
        </w:rPr>
        <w:t xml:space="preserve">ICD.10)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w:t>
      </w:r>
      <w:r>
        <w:rPr>
          <w:b/>
        </w:rPr>
        <w:t xml:space="preserve">Ạ</w:t>
      </w:r>
      <w:r>
        <w:rPr>
          <w:b/>
        </w:rPr>
        <w:t xml:space="preserve">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Trạng thái giảm vận động (sững sờ) hoặc tăng vận động(kích động) hoạt động tâm thần - vận động kết hợp với các triệu chứng căngtrương lực, các cực của rối loạn tâm thần vận động có thể xen kẽ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ý có sự khác biệt trong căng trương lực ở bệnh nhânt</w:t>
      </w:r>
      <w:r>
        <w:t xml:space="preserve">â</w:t>
      </w:r>
      <w:r>
        <w:t xml:space="preserve">m thần phân liệt và các trường hợpvi</w:t>
      </w:r>
      <w:r>
        <w:t xml:space="preserve">ê</w:t>
      </w:r>
      <w:r>
        <w:t xml:space="preserve">m não, ngộ độc, chấn thươngsọ não.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TIỀN SỬ PHƠI NHIỄM VỚI CHẤT ĐỘC HÓA HỌC 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đã hoặc đang phơi nhiễm với chất độc </w:t>
      </w:r>
      <w:r>
        <w:t xml:space="preserve">hóa</w:t>
      </w:r>
      <w:r>
        <w:t xml:space="preserve">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w:t>
      </w:r>
      <w:r>
        <w:rPr>
          <w:b/>
        </w:rPr>
        <w:t xml:space="preserve">TRIỆU CHỨNG LÂM SÀNG VÀ NGUYÊN TẮC CHỈ ĐẠO CH</w:t>
      </w:r>
      <w:r>
        <w:rPr>
          <w:b/>
        </w:rPr>
        <w:t xml:space="preserve">Ẩ</w:t>
      </w:r>
      <w:r>
        <w:rPr>
          <w:b/>
        </w:rPr>
        <w:t xml:space="preserve">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đủ tiêu chuẩn chẩn đoán mục F06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Bằng chứng có bệnh não, </w:t>
      </w:r>
      <w:r>
        <w:rPr>
          <w:b/>
        </w:rPr>
        <w:t xml:space="preserve">tổn th</w:t>
      </w:r>
      <w:r>
        <w:rPr>
          <w:b/>
        </w:rPr>
        <w:t xml:space="preserve">ươ</w:t>
      </w:r>
      <w:r>
        <w:rPr>
          <w:b/>
        </w:rPr>
        <w:t xml:space="preserve">ng hoặc </w:t>
      </w:r>
      <w:r>
        <w:rPr>
          <w:b/>
        </w:rPr>
        <w:t xml:space="preserve">l</w:t>
      </w:r>
      <w:r>
        <w:rPr>
          <w:b/>
        </w:rPr>
        <w:t xml:space="preserve">oạn chức năng não</w:t>
      </w:r>
      <w:r>
        <w:t xml:space="preserve"> hoặc bằng chứng có bệnh cơ thể kết hợp với một trongnhững hội chứng đã được liệt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Mối quan hệ về thời gian (nhiều tuần hoặc nhiều tháng) giữa sự phát triểncủa bệnh nằm bên dưới sự khởi phát của hội chứng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Sự hồi phục của rối loạn tâm thần tiếp theo sự mất đi hoặc thuyên giảm củanguyên nhân xem như nằm bên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Không c</w:t>
      </w:r>
      <w:r>
        <w:t xml:space="preserve">ó</w:t>
      </w:r>
      <w:r>
        <w:t xml:space="preserve"> một bằ</w:t>
      </w:r>
      <w:r>
        <w:t xml:space="preserve">n</w:t>
      </w:r>
      <w:r>
        <w:t xml:space="preserve">g chứng gợi ý về một nguy</w:t>
      </w:r>
      <w:r>
        <w:t xml:space="preserve">ê</w:t>
      </w:r>
      <w:r>
        <w:t xml:space="preserve">n nhân xen kẽ của hội chứng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trạng thái một và hai cho phép ch</w:t>
      </w:r>
      <w:r>
        <w:t xml:space="preserve">ẩ</w:t>
      </w:r>
      <w:r>
        <w:t xml:space="preserve">n đoán tạm thời nếu có cả bốn điểmthi độ chắc chắn phân loại chẩn đoán tăng lên đáng kể.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Ngoài bốn tiêu chuẩn trên phải có một trong các tiêu chuẩn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Sững sờ (giảm hoặc mất hoàn toàn vận động tự phát với không nói một phầnhoặc hoàn toàn, phủ định và tư thế cứng rắn).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Kích động (tăng vận động rõ rệt, có hoặc không có khuynh h</w:t>
      </w:r>
      <w:r>
        <w:t xml:space="preserve">ướ</w:t>
      </w:r>
      <w:r>
        <w:t xml:space="preserve">ng t</w:t>
      </w:r>
      <w:r>
        <w:t xml:space="preserve">ấ</w:t>
      </w:r>
      <w:r>
        <w:t xml:space="preserve">n c</w:t>
      </w:r>
      <w:r>
        <w:t xml:space="preserve">ô</w:t>
      </w:r>
      <w: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Cả hai (chuyển nhanh ch</w:t>
      </w:r>
      <w:r>
        <w:t xml:space="preserve">ó</w:t>
      </w:r>
      <w:r>
        <w:t xml:space="preserve">ng và bấtngờ từ giảm sang tăng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t xml:space="preserve">ế</w:t>
      </w:r>
      <w:r>
        <w:t xml:space="preserve">u có mộtsố triệu chứng khác làm tăng độ tin cậy chẩn đoán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hình, uốn sáp, hành vi xung đột.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w:t>
      </w:r>
      <w:r>
        <w:rPr>
          <w:b/>
        </w:rPr>
        <w:t xml:space="preserve">CH</w:t>
      </w:r>
      <w:r>
        <w:rPr>
          <w:b/>
        </w:rPr>
        <w:t xml:space="preserve">Ẩ</w:t>
      </w:r>
      <w:r>
        <w:rPr>
          <w:b/>
        </w:rPr>
        <w:t xml:space="preserve">NĐOÁN PHÂN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Tâm thần căng trương lực (F20.0).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Sững sờ phân ly (F44.2).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Sững sờ không biệt định (R40.1)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RỐI LOẠI HOANG TƯỞNG THỰC TỒN</w:t>
      </w:r>
      <w:r>
        <w:rPr>
          <w:b/>
        </w:rPr>
        <w:br/>
      </w:r>
      <w:r>
        <w:rPr>
          <w:b/>
        </w:rPr>
        <w:t xml:space="preserve">(GIỐNG TÂM THẦN PHÂN LIỆT)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F06.2 - ICD.10)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w:t>
      </w:r>
      <w:r>
        <w:rPr>
          <w:b/>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rối loạn trong đó các hoang tưởng dai dẳng hoặctái diễn chiếm ưu thế trên bệnh cành lâm sàng. Các hoang tưởng có thể kèm theocác ảo giác nhưng không hạn chế vào nội dung của ảo giác. Những nét gợi ý bệnhtâm thần phân liệt như ảo giác kỳ lạ, hoang tưởng kỳ quái hoặc rối loạn tư duycũng có thể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w:t>
      </w:r>
      <w:r>
        <w:rPr>
          <w:b/>
        </w:rPr>
        <w:t xml:space="preserve">TIỀN SỬ CÓ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đã hoặc đang phơi nhiễm với chất độc </w:t>
      </w:r>
      <w:r>
        <w:t xml:space="preserve">hóa</w:t>
      </w:r>
      <w:r>
        <w:t xml:space="preserve">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r>
        <w:rPr>
          <w:b/>
        </w:rPr>
        <w:t xml:space="preserve">. TRIỆU CHỨNG LÂM SÀNG VÀ NGUYÊN T</w:t>
      </w:r>
      <w:r>
        <w:rPr>
          <w:b/>
        </w:rPr>
        <w:t xml:space="preserve">Ắ</w:t>
      </w:r>
      <w:r>
        <w:rPr>
          <w:b/>
        </w:rPr>
        <w:t xml:space="preserve">C CHẨN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đủ tiêu chuẩn chẩn đoán mục F06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Bằng ch</w:t>
      </w:r>
      <w:r>
        <w:t xml:space="preserve">ứ</w:t>
      </w:r>
      <w:r>
        <w:t xml:space="preserve">ng có bệnh não, </w:t>
      </w:r>
      <w:r>
        <w:rPr>
          <w:b/>
        </w:rPr>
        <w:t xml:space="preserve">t</w:t>
      </w:r>
      <w:r>
        <w:rPr>
          <w:b/>
        </w:rPr>
        <w:t xml:space="preserve">ổ</w:t>
      </w:r>
      <w:r>
        <w:rPr>
          <w:b/>
        </w:rPr>
        <w:t xml:space="preserve">n th</w:t>
      </w:r>
      <w:r>
        <w:rPr>
          <w:b/>
        </w:rPr>
        <w:t xml:space="preserve">ươ</w:t>
      </w:r>
      <w:r>
        <w:rPr>
          <w:b/>
        </w:rPr>
        <w:t xml:space="preserve">nghoặc </w:t>
      </w:r>
      <w:r>
        <w:rPr>
          <w:b/>
        </w:rPr>
        <w:t xml:space="preserve">l</w:t>
      </w:r>
      <w:r>
        <w:rPr>
          <w:b/>
        </w:rPr>
        <w:t xml:space="preserve">oạn chức năng não</w:t>
      </w:r>
      <w:r>
        <w:t xml:space="preserve"> hoặc bằng chứng c</w:t>
      </w:r>
      <w:r>
        <w:t xml:space="preserve">ó</w:t>
      </w:r>
      <w:r>
        <w:t xml:space="preserve"> bệnh cơ thể kết h</w:t>
      </w:r>
      <w:r>
        <w:t xml:space="preserve">ợ</w:t>
      </w:r>
      <w:r>
        <w:t xml:space="preserve">p với một trong những hội chứng đãđược liệt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Mối quan hệ về thời gian (nhiều tuần hoặc nhiều tháng) giữa sự phát triểncủa bệnh nằm bên dưới sự khởi phát của hội chứng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Sự hồi phục của rối loạn tâm thần tiếp theo sự mất đi hoặc thuyên giảm củanguyên nhân xem như nằm bê</w:t>
      </w:r>
      <w:r>
        <w:t xml:space="preserve">n</w:t>
      </w:r>
      <w:r>
        <w:t xml:space="preserve">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Không có một bằng chứng gợi ý về một nguyên nhân xen kẽ củ</w:t>
      </w:r>
      <w:r>
        <w:t xml:space="preserve">a</w:t>
      </w:r>
      <w:r>
        <w:t xml:space="preserve"> hội chứng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trạng thái một và hai cho phép chẩn đoán tạm thờinếu c</w:t>
      </w:r>
      <w:r>
        <w:t xml:space="preserve">ó</w:t>
      </w:r>
      <w:r>
        <w:t xml:space="preserve"> cả bốn điểm thì độ chắc chắnphân loại chẩn đoán tăng lên đáng kể.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Ngoài bốn tiêu chu</w:t>
      </w:r>
      <w:r>
        <w:t xml:space="preserve">ẩ</w:t>
      </w:r>
      <w:r>
        <w:t xml:space="preserve">n trên phải có thêm: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Các hoang tưởng (bị truy hại, biến h</w:t>
      </w:r>
      <w:r>
        <w:t xml:space="preserve">ì</w:t>
      </w:r>
      <w:r>
        <w:t xml:space="preserve">nh bản thân, ghen tuông, hoang tưởng bị bệnh, bản thân hoặc người khác bịchết).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Các rối loạn tư duy hoặc hiện tượng căng trương lực lẻ tẻ có thể xuất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CHẨN ĐOÁN PHÂN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trạng thái thực tổn paranoid và </w:t>
      </w:r>
      <w:r>
        <w:t xml:space="preserve">ả</w:t>
      </w:r>
      <w:r>
        <w:t xml:space="preserve">o giác paranoid.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Loạn thần giống tâm thần phân liệt trong động kinh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Lo</w:t>
      </w:r>
      <w:r>
        <w:t xml:space="preserve">ạ</w:t>
      </w:r>
      <w:r>
        <w:t xml:space="preserve">i</w:t>
      </w:r>
      <w:r>
        <w:t xml:space="preserve">trừ các rối loạn loạn thần do ma</w:t>
      </w:r>
      <w:r>
        <w:t xml:space="preserve">t</w:t>
      </w:r>
      <w:r>
        <w:t xml:space="preserve">úy</w:t>
      </w:r>
      <w:r>
        <w:t xml:space="preserve"> (F1.5).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rối loạn hoang tưởng dai dẳng (F22).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rối loạn loạn thần cấp nhất thời (F23).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RỐI LOẠN KHÍ SẮC (CẢMXÚC) THỰC TỒN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(F06.3 - ICD.10)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w:t>
      </w:r>
      <w:r>
        <w:rPr>
          <w:b/>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rối loạn được đặc trưng sự thay đổi khí sắc hay cảmxúc. Thường kèm theo sự thay đổi mức hoạt động toàn bộ. Tiêu chuẩn duy nhất đểxếp trạng thái trên vào phần này là nguyên nhân chính gây ra phải do rối loạnchức năng hoạt động của não hoặc rối loạn cơ thể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w:t>
      </w:r>
      <w:r>
        <w:rPr>
          <w:b/>
        </w:rPr>
        <w:t xml:space="preserve">TI</w:t>
      </w:r>
      <w:r>
        <w:rPr>
          <w:b/>
        </w:rPr>
        <w:t xml:space="preserve">Ề</w:t>
      </w:r>
      <w:r>
        <w:rPr>
          <w:b/>
        </w:rPr>
        <w:t xml:space="preserve">NSỬ CÓ PHƠI NHIỄM CH</w:t>
      </w:r>
      <w:r>
        <w:rPr>
          <w:b/>
        </w:rPr>
        <w:t xml:space="preserve">Ấ</w:t>
      </w:r>
      <w:r>
        <w:rPr>
          <w:b/>
        </w:rPr>
        <w:t xml:space="preserve">TĐỘC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ố</w:t>
      </w:r>
      <w:r>
        <w:t xml:space="preserve">i tượngđã hoặc đang phơi nhiễm chất độc </w:t>
      </w:r>
      <w:r>
        <w:t xml:space="preserve">hóa</w:t>
      </w:r>
      <w:r>
        <w:t xml:space="preserve">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r>
        <w:rPr>
          <w:b/>
        </w:rPr>
        <w:t xml:space="preserve">. TRIỆU CHỨNG LÂM SÀNG VÀ NGUYÊN TẮC CH</w:t>
      </w:r>
      <w:r>
        <w:rPr>
          <w:b/>
        </w:rPr>
        <w:t xml:space="preserve">Ẩ</w:t>
      </w:r>
      <w:r>
        <w:rPr>
          <w:b/>
        </w:rPr>
        <w:t xml:space="preserve">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đáp ứng tiêu chuẩn chung cho chẩn đoán mục F06: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Bằng chứng có bệnh não, </w:t>
      </w:r>
      <w:r>
        <w:rPr>
          <w:b/>
        </w:rPr>
        <w:t xml:space="preserve">tổn thương hoặc </w:t>
      </w:r>
      <w:r>
        <w:rPr>
          <w:b/>
        </w:rPr>
        <w:t xml:space="preserve">l</w:t>
      </w:r>
      <w:r>
        <w:rPr>
          <w:b/>
        </w:rPr>
        <w:t xml:space="preserve">oạn chức năng não</w:t>
      </w:r>
      <w:r>
        <w:t xml:space="preserve"> hoặc bằng chứng có bệnh cơthể kết hợp với một trong những hội chứng đã được liệt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Mối quan hệ về thời gian (nhiều tuần hoặc nhiều tháng) giữa sự phát triểncủa bệnh nằm bên dưới sự khởi phát của hội chứng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Sự hồi phục của rối loạn tâm thần tiếp theo sự mất đi hoặc thuyên giảm củanguyên nhân xem như nằm bên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Không có một bằng chứng gợi ý về một nguyên nhân xen kẽ của hội chứngtâm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trạng thái một và hai cho phép chẩn đoán tạm thờinế</w:t>
      </w:r>
      <w:r>
        <w:t xml:space="preserve">u</w:t>
      </w:r>
      <w:r>
        <w:t xml:space="preserve"> c</w:t>
      </w:r>
      <w:r>
        <w:t xml:space="preserve">ó</w:t>
      </w:r>
      <w:r>
        <w:t xml:space="preserve"> cả bốn điểm thì độ chắc chắn phânloại chẩn đoán tăng lên đáng kể.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Ngoài bốn tiêu chuẩn trên phải có thêm: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Trạng thái bệnh lý phải đáp ứng những yêu cầu cho ch</w:t>
      </w:r>
      <w:r>
        <w:t xml:space="preserve">ẩ</w:t>
      </w:r>
      <w:r>
        <w:t xml:space="preserve">n đoán, một </w:t>
      </w:r>
      <w:r>
        <w:t xml:space="preserve">trong</w:t>
      </w:r>
      <w:r>
        <w:t xml:space="preserve"> các rối loạn được ghi ở mục F30 - F33.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Rối loạn hưng cảm nhẹ: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Khí sắc tăng nhẹ, kéo dài trung bình b</w:t>
      </w:r>
      <w:r>
        <w:t xml:space="preserve">ả</w:t>
      </w:r>
      <w:r>
        <w:t xml:space="preserve">y ngày, cảm xúc thoả</w:t>
      </w:r>
      <w:r>
        <w:t xml:space="preserve">i</w:t>
      </w:r>
      <w:r>
        <w:t xml:space="preserve"> mái, dễ chan hòa, ba ho</w:t>
      </w:r>
      <w:r>
        <w:t xml:space="preserve">a</w:t>
      </w:r>
      <w:r>
        <w:t xml:space="preserve">, giảm nhu cầu ng</w:t>
      </w:r>
      <w:r>
        <w:t xml:space="preserve">ủ</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Rối loạn </w:t>
      </w:r>
      <w:r>
        <w:t xml:space="preserve">tr</w:t>
      </w:r>
      <w:r>
        <w:t xml:space="preserve">ầm cảm tái diễn: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Đặc trưng rối loạn lặp đi lặp lại, mỗi cơn trung bìnhkéo dài hai tuần, các cơn xa nhau trung b</w:t>
      </w:r>
      <w:r>
        <w:t xml:space="preserve">ì</w:t>
      </w:r>
      <w:r>
        <w:t xml:space="preserve">nh 5-6 tháng, giữa các cơn thì trạng thái tâm thần bình thường. N</w:t>
      </w:r>
      <w:r>
        <w:t xml:space="preserve">ế</w:t>
      </w:r>
      <w:r>
        <w:t xml:space="preserve">u có cơn hưng cảm xen kẽ thì chuyểnsang chẩn đoán rối loạn cảm xúc lưỡng cực.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CHẨN ĐOÁN PHÂN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Cần loại trừ: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rối loạn khí sắc (cảm xúc) không thực tổn.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F06.30 rối loạn hưng cảm thực t</w:t>
      </w:r>
      <w:r>
        <w:t xml:space="preserve">ổ</w:t>
      </w:r>
      <w: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F06.31 rối loạn lưỡng cực thực tổn.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F06.32 rối loạn trầm cảm thực tổn.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F03.33 rối loạn cảm xúc hỗn hợp thực tổn.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RỐI LOẠI LO ÂU THỰC TỒN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F06.4 - ICD.10)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w:t>
      </w:r>
      <w:r>
        <w:rPr>
          <w:b/>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bệnh cảnh nổi lên triệu chứng chính phải là trạngthái lo âu dai dẳng, có khi không khu trú vào bất kỳ hoàn cảnh nào. Bệnh nhânluôn phàn nàn lo lắng căng thẳng cơ bắp, ra mồ hôi, kh</w:t>
      </w:r>
      <w:r>
        <w:t xml:space="preserve">ó</w:t>
      </w:r>
      <w:r>
        <w:t xml:space="preserve"> chịu thượng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TIỀN SỬ CÓ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đã hoặc đang phơi nhiễm với chất độc </w:t>
      </w:r>
      <w:r>
        <w:t xml:space="preserve">hóa</w:t>
      </w:r>
      <w:r>
        <w:t xml:space="preserve">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r>
        <w:rPr>
          <w:b/>
        </w:rPr>
        <w:t xml:space="preserve">. TRIỆU CHỨNG VÀ CHẨN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đáp ứng tiêu chuẩn chung cho chẩn đoán mục F06: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w:t>
      </w:r>
      <w:r>
        <w:t xml:space="preserve">B</w:t>
      </w:r>
      <w:r>
        <w:t xml:space="preserve">ằng chứng c</w:t>
      </w:r>
      <w:r>
        <w:t xml:space="preserve">ó</w:t>
      </w:r>
      <w:r>
        <w:t xml:space="preserve"> bệnh não, </w:t>
      </w:r>
      <w:r>
        <w:rPr>
          <w:b/>
        </w:rPr>
        <w:t xml:space="preserve">tổn thương hoặc loạnchức năng não</w:t>
      </w:r>
      <w:r>
        <w:t xml:space="preserve"> hoặc bằng chứng có b</w:t>
      </w:r>
      <w:r>
        <w:t xml:space="preserve">ệ</w:t>
      </w:r>
      <w:r>
        <w:t xml:space="preserve">nh cơ thể kết hợp với một trong những hội chứng đã được liệt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Mối quan hệ về thời gian (nhiều tuần hoặc nhiều tháng) giữa sự phát triểncủa bệnh nằm bên d</w:t>
      </w:r>
      <w:r>
        <w:t xml:space="preserve">ưới</w:t>
      </w:r>
      <w:r>
        <w:t xml:space="preserve"> sự khởi phát của hội ch</w:t>
      </w:r>
      <w:r>
        <w:t xml:space="preserve">ứ</w:t>
      </w:r>
      <w:r>
        <w:t xml:space="preserve">ng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Sự hồi phục của rối loạn tâm thần tiếp theo sự mất đi hoặc thuyên giảm củanguyên nhân xem nh</w:t>
      </w:r>
      <w:r>
        <w:t xml:space="preserve">ư</w:t>
      </w:r>
      <w:r>
        <w:t xml:space="preserve"> nằm bên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Không có một bằng chứng gợi ý về một nguyên nhân xen kẽ của hội chứngtâm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trạng thái một và hai cho phép chẩn đoán tạm thờinếu có cả bốn điểm thì độ chắc chắn phân </w:t>
      </w:r>
      <w:r>
        <w:t xml:space="preserve">loại</w:t>
      </w:r>
      <w:r>
        <w:t xml:space="preserve">chẩn đoán tăng lên đáng kể.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Ngoài b</w:t>
      </w:r>
      <w:r>
        <w:t xml:space="preserve">ố</w:t>
      </w:r>
      <w:r>
        <w:t xml:space="preserve">n tiêu chu</w:t>
      </w:r>
      <w:r>
        <w:t xml:space="preserve">ẩ</w:t>
      </w:r>
      <w:r>
        <w:t xml:space="preserve">n trên các triệu chứng ưu tiên chochẩn đoán này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Trạng thái </w:t>
      </w:r>
      <w:r>
        <w:t xml:space="preserve">l</w:t>
      </w:r>
      <w:r>
        <w:t xml:space="preserve">o âu dai dẳng kéo dài.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Nội </w:t>
      </w:r>
      <w:r>
        <w:t xml:space="preserve">d</w:t>
      </w:r>
      <w:r>
        <w:t xml:space="preserve">ung c</w:t>
      </w:r>
      <w:r>
        <w:t xml:space="preserve">ó</w:t>
      </w:r>
      <w:r>
        <w:t xml:space="preserve"> thể khu trú, có thể không rõ ràng.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Từng lúc c</w:t>
      </w:r>
      <w:r>
        <w:t xml:space="preserve">ó</w:t>
      </w:r>
      <w:r>
        <w:t xml:space="preserve"> các rối loạn thần kinh nổilên, hồi hộp đánh trống ngực, ra mồ hôi, căng thẳng mệt mỏi, kh</w:t>
      </w:r>
      <w:r>
        <w:t xml:space="preserve">ó</w:t>
      </w:r>
      <w:r>
        <w:t xml:space="preserve"> chịu vùng thượng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w:t>
      </w:r>
      <w:r>
        <w:rPr>
          <w:b/>
        </w:rPr>
        <w:t xml:space="preserve">Ẩ</w:t>
      </w:r>
      <w:r>
        <w:rPr>
          <w:b/>
        </w:rPr>
        <w:t xml:space="preserve">N ĐOÁN PHÂN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trừ các rối loạn lo âu không thực tổn hoặc khôngbiệt định (F41).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RỐI LOẠN NHÂN CÁCH THỰC TỔN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(F07.0 - ICD.10)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w:t>
      </w:r>
      <w:r>
        <w:rPr>
          <w:b/>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Rối loạn này được đặc trưng bởi các biến đổi đáng kểcác mô hình hành vi quen thuộc đối với bệnh nhân. Sự thể hiện của cảm xúc, nhuc</w:t>
      </w:r>
      <w:r>
        <w:t xml:space="preserve">ầ</w:t>
      </w:r>
      <w:r>
        <w:t xml:space="preserve">u v</w:t>
      </w:r>
      <w:r>
        <w:t xml:space="preserve">ề</w:t>
      </w:r>
      <w:r>
        <w:t xml:space="preserve"> xung động đặc biệt bị tổn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chức năng nhận thức có thể bị thi</w:t>
      </w:r>
      <w:r>
        <w:t xml:space="preserve">ế</w:t>
      </w:r>
      <w:r>
        <w:t xml:space="preserve">u sót phần lớn hoặc chỉ riêng tronglĩnh vực xây dựng cho các hoạt động của mình, không tiên đoán được các hậu quảcho cá nhân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Thường gặp tổn thương th</w:t>
      </w:r>
      <w:r>
        <w:t xml:space="preserve">ùy</w:t>
      </w:r>
      <w:r>
        <w:t xml:space="preserve"> trán và cũng có khi gặp ở các khu vựckhác của não.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w:t>
      </w:r>
      <w:r>
        <w:rPr>
          <w:b/>
        </w:rPr>
        <w:t xml:space="preserve">TIỀN SỬ CÓ PHƠI NHI</w:t>
      </w:r>
      <w:r>
        <w:rPr>
          <w:b/>
        </w:rPr>
        <w:t xml:space="preserve">Ễ</w:t>
      </w:r>
      <w:r>
        <w:rPr>
          <w:b/>
        </w:rPr>
        <w:t xml:space="preserve">M CHẤT ĐỘC HÓA HỌC/DIOX</w:t>
      </w:r>
      <w:r>
        <w:rPr>
          <w:b/>
        </w:rPr>
        <w:t xml:space="preserve">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đã hoặc đang phơi nhiễm chất độc </w:t>
      </w:r>
      <w:r>
        <w:t xml:space="preserve">hóa</w:t>
      </w:r>
      <w:r>
        <w:t xml:space="preserve">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r>
        <w:rPr>
          <w:b/>
        </w:rPr>
        <w:t xml:space="preserve">. TRIỆU CH</w:t>
      </w:r>
      <w:r>
        <w:rPr>
          <w:b/>
        </w:rPr>
        <w:t xml:space="preserve">Ứ</w:t>
      </w:r>
      <w:r>
        <w:rPr>
          <w:b/>
        </w:rPr>
        <w:t xml:space="preserve">NG LÂM SÀNG VÀ NGUYÊN T</w:t>
      </w:r>
      <w:r>
        <w:rPr>
          <w:b/>
        </w:rPr>
        <w:t xml:space="preserve">Ắ</w:t>
      </w:r>
      <w:r>
        <w:rPr>
          <w:b/>
        </w:rPr>
        <w:t xml:space="preserve">C CH</w:t>
      </w:r>
      <w:r>
        <w:rPr>
          <w:b/>
        </w:rPr>
        <w:t xml:space="preserve">Ẩ</w:t>
      </w:r>
      <w:r>
        <w:rPr>
          <w:b/>
        </w:rPr>
        <w:t xml:space="preserve">NĐO</w:t>
      </w:r>
      <w:r>
        <w:rPr>
          <w:b/>
        </w:rPr>
        <w:t xml:space="preserve">Á</w:t>
      </w:r>
      <w:r>
        <w:rPr>
          <w:b/>
        </w:rPr>
        <w:t xml:space="preserv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Ngoài bệnh sử có phơ</w:t>
      </w:r>
      <w:r>
        <w:rPr>
          <w:b/>
        </w:rPr>
        <w:t xml:space="preserve">i</w:t>
      </w:r>
      <w:r>
        <w:rPr>
          <w:b/>
        </w:rPr>
        <w:t xml:space="preserve"> nhiễm chất độc </w:t>
      </w:r>
      <w:r>
        <w:rPr>
          <w:b/>
        </w:rPr>
        <w:t xml:space="preserve">hóa</w:t>
      </w:r>
      <w:r>
        <w:rPr>
          <w:b/>
        </w:rPr>
        <w:t xml:space="preserve"> học/dioxin c</w:t>
      </w:r>
      <w:r>
        <w:rPr>
          <w:b/>
        </w:rPr>
        <w:t xml:space="preserve">ầ</w:t>
      </w:r>
      <w:r>
        <w:rPr>
          <w:b/>
        </w:rPr>
        <w:t xml:space="preserve">n phải có các triệu chứng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Giảm khả năng duy trì các hoạt động c</w:t>
      </w:r>
      <w:r>
        <w:t xml:space="preserve">ó</w:t>
      </w:r>
      <w:r>
        <w:t xml:space="preserve"> mục đích.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Rối loạn ứng xử cảm xúc, đặc biệt </w:t>
      </w:r>
      <w:r>
        <w:t xml:space="preserve">l</w:t>
      </w:r>
      <w:r>
        <w:t xml:space="preserve">à cảm xúc không ổn định. Cảm xúc nông cạn (</w:t>
      </w:r>
      <w:r>
        <w:t xml:space="preserve">khoái</w:t>
      </w:r>
      <w:r>
        <w:t xml:space="preserve">cảm, bông đùa không thích hợp), dễ chuyển sang cáu </w:t>
      </w:r>
      <w:r>
        <w:t xml:space="preserve">k</w:t>
      </w:r>
      <w:r>
        <w:t xml:space="preserve">ỉ</w:t>
      </w:r>
      <w:r>
        <w:t xml:space="preserve">nh</w:t>
      </w:r>
      <w:r>
        <w:t xml:space="preserve">, bùng nổ một số trường hợp vô cảm nổi bật.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Thể hiện nhu cầu xung động không xét đến hậu quả có khi có hành vi quấyrối xã hội. Khêu gợi tình dục không 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Các rối loạn nhận thức dưới dạng đa nghi.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Suy giảm rõ rệt về tốc độ dòng ngôn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Rối loạn hành vi tình dục (thi</w:t>
      </w:r>
      <w:r>
        <w:t xml:space="preserve">ể</w:t>
      </w:r>
      <w:r>
        <w:t xml:space="preserve">u năng t</w:t>
      </w:r>
      <w:r>
        <w:t xml:space="preserve">ì</w:t>
      </w:r>
      <w:r>
        <w:t xml:space="preserve">nh dục hoặc biến đổi trongưa chuộng tình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w:t>
      </w:r>
      <w:r>
        <w:rPr>
          <w:b/>
        </w:rPr>
        <w:t xml:space="preserve">Ẩ</w:t>
      </w:r>
      <w:r>
        <w:rPr>
          <w:b/>
        </w:rPr>
        <w:t xml:space="preserve">N ĐOÁN PHÂN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Biến đ</w:t>
      </w:r>
      <w:r>
        <w:t xml:space="preserve">ổ</w:t>
      </w:r>
      <w:r>
        <w:t xml:space="preserve">i nhân cách của bệnh tâm thầnphân liệt mãn tính (F66.1).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chứng sau chấn động não (F07.1, F07.2),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Rối loạn nhân cách đặc hiệu (</w:t>
      </w:r>
      <w:r>
        <w:t xml:space="preserve">F</w:t>
      </w:r>
      <w:r>
        <w:t xml:space="preserve">60).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RỐI LOẠN NHÂNCÁCH VÀ HÀNH VI THỰC TỔN KHÁC DO BỆNH NÃO, TỔN THƯƠNG NÃO HOẶC RỐI LOẠN CHỨCNĂNG NÃO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(F07.8</w:t>
      </w:r>
      <w:r>
        <w:rPr>
          <w:b/>
        </w:rPr>
        <w:t xml:space="preserve">-</w:t>
      </w:r>
      <w:r>
        <w:rPr>
          <w:b/>
        </w:rPr>
        <w:t xml:space="preserve">ICD.10)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não, tổn thương não hoặc rối loạn chức năng nãocó thể gây ra một loạt các rối loạn về nhận thức, cảm xúc nhân cách và hành vi.Nhưng không phải tất cả các bệnh lý ấy đều có thể x</w:t>
      </w:r>
      <w:r>
        <w:t xml:space="preserve">ế</w:t>
      </w:r>
      <w:r>
        <w:t xml:space="preserve">p theo các mục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vậy phần chẩn đoán cần phải có các tiêu chuẩn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r>
        <w:rPr>
          <w:b/>
        </w:rPr>
        <w:t xml:space="preserve">. TIỀN SỬ CÓ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ố</w:t>
      </w:r>
      <w:r>
        <w:t xml:space="preserve">i tượngđã hoặc đang phơi nhiễm với chất độc </w:t>
      </w:r>
      <w:r>
        <w:t xml:space="preserve">hóa</w:t>
      </w:r>
      <w:r>
        <w:t xml:space="preserve">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w:t>
      </w:r>
      <w:r>
        <w:rPr>
          <w:b/>
        </w:rPr>
        <w:t xml:space="preserve">TRIỆU CHỨNG LÂM SÀNG VÀ NGUYÊN TẮC CHÂN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Bất cứ hội chứng nào làm biến đổi nhân cách hay hành vi cũng phải do bịbệnh não, tổn thương não hay rối loạn chức năng não khác với hội chứng ghi ở(F07.0, F07.2).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Các trạng thái bệnh có tật chứng về nhân cách nhẹ nhưng còn chưa tới mứcmất trí trong các rối loạn tâm thần nặng ch</w:t>
      </w:r>
      <w:r>
        <w:t xml:space="preserve">ẩ</w:t>
      </w:r>
      <w:r>
        <w:t xml:space="preserve">n đoán phải được thay đổi khi c</w:t>
      </w:r>
      <w:r>
        <w:t xml:space="preserve">ó</w:t>
      </w:r>
      <w:r>
        <w:t xml:space="preserve"> đầy đủ tiêu chuẩn của mất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w:t>
      </w:r>
      <w:r>
        <w:rPr>
          <w:b/>
        </w:rPr>
        <w:t xml:space="preserve">Ẩ</w:t>
      </w:r>
      <w:r>
        <w:rPr>
          <w:b/>
        </w:rPr>
        <w:t xml:space="preserve">N ĐOÁN PHÂN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Loại trừ s</w:t>
      </w:r>
      <w:r>
        <w:t xml:space="preserve">ả</w:t>
      </w:r>
      <w:r>
        <w:t xml:space="preserve">ng (F05).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RỐI LOẠN TÂM CĂN SUYNHƯỢC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(F48.0 - ICD.10)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một số nghiên cứu của Hoa Kỳ, Canada, </w:t>
      </w:r>
      <w:r>
        <w:t xml:space="preserve">Ú</w:t>
      </w:r>
      <w:r>
        <w:t xml:space="preserve">c trên các cựu chiến binh Hoa Kỳ,Úc... thấy sau chiến tranh Việt Nam (do căng thẳng tâm lý-có hoảng sợ do nhiễmchất độc dioxin) đã dẫn tới một số trường hợp bị rối loạn tâm thần. Rối loạntâm thần sau sang chấn tâm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w:t>
      </w:r>
      <w:r>
        <w:rPr>
          <w:b/>
        </w:rPr>
        <w:t xml:space="preserve">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biến đ</w:t>
      </w:r>
      <w:r>
        <w:rPr>
          <w:b/>
        </w:rPr>
        <w:t xml:space="preserve">ổi</w:t>
      </w:r>
      <w:r>
        <w:rPr>
          <w:b/>
        </w:rPr>
        <w:t xml:space="preserve"> chính n</w:t>
      </w:r>
      <w:r>
        <w:rPr>
          <w:b/>
        </w:rPr>
        <w:t xml:space="preserve">ổ</w:t>
      </w:r>
      <w:r>
        <w:rPr>
          <w:b/>
        </w:rPr>
        <w:t xml:space="preserve">i </w:t>
      </w:r>
      <w:r>
        <w:rPr>
          <w:b/>
        </w:rPr>
        <w:t xml:space="preserve">l</w:t>
      </w:r>
      <w:r>
        <w:rPr>
          <w:b/>
        </w:rPr>
        <w:t xml:space="preserve">ênhai vấn đề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Mệt mỏi tăng lên sau một cố gắng trí óc làm g</w:t>
      </w:r>
      <w:r>
        <w:t xml:space="preserve">i</w:t>
      </w:r>
      <w:r>
        <w:t xml:space="preserve">ảm hiệu suất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Cảm giác cơ thể, thể lực yếu đi, c</w:t>
      </w:r>
      <w:r>
        <w:t xml:space="preserve">ó</w:t>
      </w:r>
      <w:r>
        <w:t xml:space="preserve"> khi thấy như suy sụp cả trí óc và thể </w:t>
      </w:r>
      <w:r>
        <w:t xml:space="preserve">l</w:t>
      </w:r>
      <w:r>
        <w:t xml:space="preserve">ực sau một cố gắng</w:t>
      </w:r>
      <w:r>
        <w:t xml:space="preserve">,</w:t>
      </w:r>
      <w:r>
        <w:t xml:space="preserve"> kèm theo sau đó </w:t>
      </w:r>
      <w:r>
        <w:t xml:space="preserve">là</w:t>
      </w:r>
      <w:r>
        <w:t xml:space="preserve"> cảm giác đaunhức từng phần hoặc toàn bộ cơ thể không c</w:t>
      </w:r>
      <w:r>
        <w:t xml:space="preserve">ó</w:t>
      </w:r>
      <w:r>
        <w:t xml:space="preserve"> khả năng thư giãn.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w:t>
      </w:r>
      <w:r>
        <w:rPr>
          <w:b/>
        </w:rPr>
        <w:t xml:space="preserve">TI</w:t>
      </w:r>
      <w:r>
        <w:rPr>
          <w:b/>
        </w:rPr>
        <w:t xml:space="preserve">Ề</w:t>
      </w:r>
      <w:r>
        <w:rPr>
          <w:b/>
        </w:rPr>
        <w:t xml:space="preserve">NSỬ CÓ PHƠI NHIỄM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đã hoặc đang phơi nhiễm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r>
        <w:rPr>
          <w:b/>
        </w:rPr>
        <w:t xml:space="preserve">. TRIỆU CH</w:t>
      </w:r>
      <w:r>
        <w:rPr>
          <w:b/>
        </w:rPr>
        <w:t xml:space="preserve">Ứ</w:t>
      </w:r>
      <w:r>
        <w:rPr>
          <w:b/>
        </w:rPr>
        <w:t xml:space="preserve">NG LÂM SÀNG VÀ NGUYÊN TẮC CHẨN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Hoặc </w:t>
      </w:r>
      <w:r>
        <w:t xml:space="preserve">là</w:t>
      </w:r>
      <w:r>
        <w:t xml:space="preserve"> những phàn nàn dai dẳng vàđau khổ về mệt mỏi tăng l</w:t>
      </w:r>
      <w:r>
        <w:t xml:space="preserve">ê</w:t>
      </w:r>
      <w:r>
        <w:t xml:space="preserve">n sau một cố gắng trí óc, hoặclà những phàn nàn dai dẳng và đau khổ về suy y</w:t>
      </w:r>
      <w:r>
        <w:t xml:space="preserve">ế</w:t>
      </w:r>
      <w:r>
        <w:t xml:space="preserve">u cơ thể và kiệt sức sau một cố gắng tối thiểu.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Ít</w:t>
      </w:r>
      <w:r>
        <w:t xml:space="preserve"> nhất có hai trong những nét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Cảm giác đau nhức cơ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Chóng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Đau căng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Rối loạn giấc ngủ.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Không có khả năng thư giãn.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Tính cáu </w:t>
      </w:r>
      <w:r>
        <w:t xml:space="preserve">k</w:t>
      </w:r>
      <w:r>
        <w:t xml:space="preserve">ỉ</w:t>
      </w:r>
      <w:r>
        <w:t xml:space="preserve">nh</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Khó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w:t>
      </w:r>
      <w:r>
        <w:rPr>
          <w:b/>
        </w:rPr>
        <w:t xml:space="preserve">CHẨN ĐO</w:t>
      </w:r>
      <w:r>
        <w:rPr>
          <w:b/>
        </w:rPr>
        <w:t xml:space="preserve">Á</w:t>
      </w:r>
      <w:r>
        <w:rPr>
          <w:b/>
        </w:rPr>
        <w:t xml:space="preserve">N PHÂN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Suy nhược không biệt định suy kiệt (Z 73.0).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Khó chịu và mệt mỏi (R53).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chứng mệt mỏi sau nhiễm vi rút (G93.3).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Bệnh suy nhược tâm thần (F48.8).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PHÁTTRIỂN TÂM TRÍ (Mentai Retardation)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(Theo ICD.10 F70 - F79)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ĐẠI CƯƠNG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phát triển tâm trí (CPTTT) là một nhóm bệnh lýcó bệnh cảnh lâm sàng giống nhau, thể hiện sa sút tâm thần bẩm sinh hay mắc phảitrong những năm thời kỳ thơ ấu. Trước đây bệnh còn được gọi là thiểu năng trítuệ (Oligophrecnia). Ở Việt Nam, các cuộc điều </w:t>
      </w:r>
      <w:r>
        <w:t xml:space="preserve">tr</w:t>
      </w:r>
      <w:r>
        <w:t xml:space="preserve">a cơ bản tại Hà Nội (1981), thành phố Hồ Chí Minh, Bắc Thái,Hà Bắc và Biên Hòa (1985) tỷ lệ CPTTT là khoảng 0,47 - 2,85% dân số. Theo số liệuđiều tra mười bệnh tâm thần thường gặp của </w:t>
      </w:r>
      <w:r>
        <w:t xml:space="preserve">Chươngtrình</w:t>
      </w:r>
      <w:r>
        <w:t xml:space="preserve"> Quốc gia về chăm sóc sức khỏe tâm thần (2000), tỷ lệ CPTTT là</w:t>
      </w:r>
      <w:r>
        <w:t xml:space="preserve"> 0,</w:t>
      </w:r>
      <w:r>
        <w:t xml:space="preserve">67% dân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nhân chậm phát triển tâm trí có rất nhiều nguyênnhân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kỳ mang thai mẹ bị nhiễm khuẩn, nhiễm độc...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khi sinh thiếu tháng, sang chấn.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w:t>
      </w:r>
      <w:r>
        <w:t xml:space="preserve">i</w:t>
      </w:r>
      <w:r>
        <w:t xml:space="preserve"> sinh thiếu dinh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 truy</w:t>
      </w:r>
      <w:r>
        <w:t xml:space="preserve">ề</w:t>
      </w:r>
      <w:r>
        <w:t xml:space="preserve">n có ba dạng: Di truyền trội,di truyền lặn, bất thường nhiễm sắc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Yếu tố môi trường gia đ</w:t>
      </w:r>
      <w:r>
        <w:t xml:space="preserve">ì</w:t>
      </w:r>
      <w:r>
        <w:t xml:space="preserve">nh xã bộikhông thuận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r>
        <w:rPr>
          <w:b/>
        </w:rPr>
        <w:t xml:space="preserve">. TI</w:t>
      </w:r>
      <w:r>
        <w:rPr>
          <w:b/>
        </w:rPr>
        <w:t xml:space="preserve">Ề</w:t>
      </w:r>
      <w:r>
        <w:rPr>
          <w:b/>
        </w:rPr>
        <w:t xml:space="preserve">NSỬ PHƠI NHIỄM VỚI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c</w:t>
      </w:r>
      <w:r>
        <w:t xml:space="preserve">ó</w:t>
      </w:r>
      <w:r>
        <w:t xml:space="preserve"> bố, hoặc mẹ đã h</w:t>
      </w:r>
      <w:r>
        <w:t xml:space="preserve">o</w:t>
      </w:r>
      <w:r>
        <w:t xml:space="preserve">ặc đang ph</w:t>
      </w:r>
      <w:r>
        <w:t xml:space="preserve">ơ</w:t>
      </w:r>
      <w:r>
        <w:t xml:space="preserve">i nhiễm chất độc hóa học/dioxin.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r>
        <w:rPr>
          <w:b/>
        </w:rPr>
        <w:t xml:space="preserve">. PHÂN LOẠI MỨC ĐỘ VÀ CÁC TRIỆU CHỨNG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Chậm phát triển tâm trí mức độ nhẹ (</w:t>
      </w:r>
      <w:r>
        <w:rPr>
          <w:b/>
        </w:rPr>
        <w:t xml:space="preserve">I</w:t>
      </w:r>
      <w:r>
        <w:rPr>
          <w:b/>
        </w:rPr>
        <w:t xml:space="preserve">Q từ 50</w:t>
      </w:r>
      <w:r>
        <w:rPr>
          <w:b/>
        </w:rPr>
        <w:t xml:space="preserve">- 70)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Chậm phát triển tâm trí mức độ nhẹ chiếm khoảng trên 80% tổng số các trườnghợp. Đây là một nhóm có thể học tập được, các rối loạn thể hiện không r</w:t>
      </w:r>
      <w:r>
        <w:t xml:space="preserve">õ</w:t>
      </w:r>
      <w:r>
        <w:t xml:space="preserve"> rệt; kh</w:t>
      </w:r>
      <w:r>
        <w:t xml:space="preserve">ó</w:t>
      </w:r>
      <w:r>
        <w:t xml:space="preserve"> khăn về c</w:t>
      </w:r>
      <w:r>
        <w:t xml:space="preserve">ả</w:t>
      </w:r>
      <w:r>
        <w:t xml:space="preserve">m giác, vận động ở mức độ nhẹ. Hầu h</w:t>
      </w:r>
      <w:r>
        <w:t xml:space="preserve">ết</w:t>
      </w:r>
      <w:r>
        <w:t xml:space="preserve"> số người này phát triển ngôn ngữ vàhành vi ở trước tuổi đi học là bình thường và CPTTT có th</w:t>
      </w:r>
      <w:r>
        <w:t xml:space="preserve">ể</w:t>
      </w:r>
      <w:r>
        <w:t xml:space="preserve"> không bị phát hiện. Ở tuổi trưởngthành, h</w:t>
      </w:r>
      <w:r>
        <w:t xml:space="preserve">ầ</w:t>
      </w:r>
      <w:r>
        <w:t xml:space="preserve">u hết số họ có thể sống độclập, mặc dù cần sự gi</w:t>
      </w:r>
      <w:r>
        <w:t xml:space="preserve">ú</w:t>
      </w:r>
      <w:r>
        <w:t xml:space="preserve">p đỡ trong các việc nhà hoặcở nơi làm việc hoặc khi bị kích </w:t>
      </w:r>
      <w:r>
        <w:t xml:space="preserve">l</w:t>
      </w:r>
      <w:r>
        <w:t xml:space="preserve">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bệnh c</w:t>
      </w:r>
      <w:r>
        <w:t xml:space="preserve">ó</w:t>
      </w:r>
      <w:r>
        <w:t xml:space="preserve"> thể phát triển các kỹ năngvề quan hệ xã hội ở giai đoạn</w:t>
      </w:r>
      <w:r>
        <w:t xml:space="preserve">trước tuổi đi học, rất khổ phân biệt với trẻ bình thường khác lúc cònbé, hầu h</w:t>
      </w:r>
      <w:r>
        <w:t xml:space="preserve">ết</w:t>
      </w:r>
      <w:r>
        <w:t xml:space="preserve"> bệnh nhân có khả năng tự phụcvụ, tự chăm s</w:t>
      </w:r>
      <w:r>
        <w:t xml:space="preserve">ó</w:t>
      </w:r>
      <w:r>
        <w:t xml:space="preserve">c bản thân và làm các việc vặttrong gia đình, nh</w:t>
      </w:r>
      <w:r>
        <w:t xml:space="preserve">ư</w:t>
      </w:r>
      <w:r>
        <w:t xml:space="preserve">ng thường c</w:t>
      </w:r>
      <w:r>
        <w:t xml:space="preserve">ó</w:t>
      </w:r>
      <w:r>
        <w:t xml:space="preserve"> khó khăn trong học lập lý thuyết vànhiều người có rối loạn đọc và viết</w:t>
      </w:r>
      <w:r>
        <w:t xml:space="preserve">.</w:t>
      </w:r>
      <w:r>
        <w:t xml:space="preserve"> Họ cần được gi</w:t>
      </w:r>
      <w:r>
        <w:t xml:space="preserve">ú</w:t>
      </w:r>
      <w:r>
        <w:t xml:space="preserve">p đỡ về giáo dục để phát triểncác kỹ năng và bù trừ cho sự thiếu s</w:t>
      </w:r>
      <w:r>
        <w:t xml:space="preserve">ó</w:t>
      </w:r>
      <w:r>
        <w:t xml:space="preserve">t. Người bệnh c</w:t>
      </w:r>
      <w:r>
        <w:t xml:space="preserve">ó</w:t>
      </w:r>
      <w:r>
        <w:t xml:space="preserve"> thể theo học ở trường ph</w:t>
      </w:r>
      <w:r>
        <w:t xml:space="preserve">ổ</w:t>
      </w:r>
      <w:r>
        <w:t xml:space="preserve"> thông cho đến khoảng lớp </w:t>
      </w:r>
      <w:r>
        <w:t xml:space="preserve">6</w:t>
      </w:r>
      <w:r>
        <w:t xml:space="preserve">. Lúc trưởng th</w:t>
      </w:r>
      <w:r>
        <w:t xml:space="preserve">à</w:t>
      </w:r>
      <w:r>
        <w:t xml:space="preserve">nh có khả năng hành nghề và quan hệxã hội độc lập, nhưng họ s</w:t>
      </w:r>
      <w:r>
        <w:t xml:space="preserve">ố</w:t>
      </w:r>
      <w:r>
        <w:t xml:space="preserve"> gặpkhó khăn khi c</w:t>
      </w:r>
      <w:r>
        <w:t xml:space="preserve">ó</w:t>
      </w:r>
      <w:r>
        <w:t xml:space="preserve"> kích lực hoặc thay đổi bấtngờ của đời sống (Hạn chế một phần khả năng nhận thức và ki</w:t>
      </w:r>
      <w:r>
        <w:t xml:space="preserve">ề</w:t>
      </w:r>
      <w:r>
        <w:t xml:space="preserve">m ch</w:t>
      </w:r>
      <w:r>
        <w:t xml:space="preserve">ế</w:t>
      </w:r>
      <w:r>
        <w:t xml:space="preserve"> hành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Chậm phát triển tâm trí ở mức độ trung bình (IQ từ 35 - 49điểm)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Chậm phát triển tâm trí mức độ trung bình là những đối tượng c</w:t>
      </w:r>
      <w:r>
        <w:t xml:space="preserve">ó</w:t>
      </w:r>
      <w:r>
        <w:t xml:space="preserve"> thể học nghề được, chiếm khoảng 12%số trường hợp CPTTT. Hầu hết bệnh nhân có thể</w:t>
      </w:r>
      <w:r>
        <w:t xml:space="preserve">nói và học được cách tự chăm sóc bảnthân, nhưng phải có người để ý giúp đỡ.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Ở</w:t>
      </w:r>
      <w:r>
        <w:t xml:space="preserve"> giai đoạn trước khi đ</w:t>
      </w:r>
      <w:r>
        <w:t xml:space="preserve">i</w:t>
      </w:r>
      <w:r>
        <w:t xml:space="preserve"> học,người bệnh có thể n</w:t>
      </w:r>
      <w:r>
        <w:t xml:space="preserve">ó</w:t>
      </w:r>
      <w:r>
        <w:t xml:space="preserve">i hoặc học được cách quan hệ,nh</w:t>
      </w:r>
      <w:r>
        <w:t xml:space="preserve">ư</w:t>
      </w:r>
      <w:r>
        <w:t xml:space="preserve">ng thường ít thấu hiểu cácquy tắc xã hội. Họ tự chăm sóc bản thân và cần có sự giám hộ vừa phải của ngườikhác. Một số đối tượng khác có thể học được những kỹ năng cơ bản, cần thiết vềđọc, viết hoặc tính toán thông qua các chương trình giáo dục đặc biệt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Ở</w:t>
      </w:r>
      <w:r>
        <w:t xml:space="preserve"> tuổi trưởng thành, người bệnh có thể làm được một số việc thực hành đơngiản nhưng phải có người giám sát chặt chẽ. Họ không thể sống độc </w:t>
      </w:r>
      <w:r>
        <w:t xml:space="preserve">l</w:t>
      </w:r>
      <w:r>
        <w:t xml:space="preserve">ập hoàn toàn được nhưng có thể đ</w:t>
      </w:r>
      <w:r>
        <w:t xml:space="preserve">i</w:t>
      </w:r>
      <w:r>
        <w:t xml:space="preserve"> lại dễ </w:t>
      </w:r>
      <w:r>
        <w:t xml:space="preserve">d</w:t>
      </w:r>
      <w:r>
        <w:t xml:space="preserve">àng và hoạt động cơ thể tốt và c</w:t>
      </w:r>
      <w:r>
        <w:t xml:space="preserve">ó</w:t>
      </w:r>
      <w:r>
        <w:t xml:space="preserve"> thể thực hiện quan hệ giao tiếp vàhoạt động xã hội đơn giản được. Tuy vậy, họ vẫn cần sự hướng dẫn và giúp đỡ củangười khác khi gặp khó khăn nhó về xã hội và đời sống (Hạn chế nhiều khả năngnhận thức và kiềm chế hành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Chậm phát triển tâm trí mức độ nặng (IQ từ 20 - 34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Chiếm khoảng 7% các trường hợp ở giai đo</w:t>
      </w:r>
      <w:r>
        <w:t xml:space="preserve">ạ</w:t>
      </w:r>
      <w:r>
        <w:t xml:space="preserve">n trước tuổi đi học. Người bệnh thường kém phát triển về vậnđộng và ngôn ngữ, rất ít hoặc không có khả năng giao tiếp. Ở giai đoạn đi học học</w:t>
      </w:r>
      <w:r>
        <w:t xml:space="preserve">ó</w:t>
      </w:r>
      <w:r>
        <w:t xml:space="preserve"> thể h</w:t>
      </w:r>
      <w:r>
        <w:t xml:space="preserve">ọ</w:t>
      </w:r>
      <w:r>
        <w:t xml:space="preserve">c n</w:t>
      </w:r>
      <w:r>
        <w:t xml:space="preserve">ó</w:t>
      </w:r>
      <w:r>
        <w:t xml:space="preserve">i và hiểu những vấn đề sơ đẳngnhất. Ở tuổi trước khi đến trường, sự phát triển của người bệnh thường là rấtchậm. Thậm chí nhiều người trong số họ phải học cách tự chăm s</w:t>
      </w:r>
      <w:r>
        <w:t xml:space="preserve">ó</w:t>
      </w:r>
      <w:r>
        <w:t xml:space="preserve">c bản </w:t>
      </w:r>
      <w:r>
        <w:t xml:space="preserve">th</w:t>
      </w:r>
      <w:r>
        <w:t xml:space="preserve">ân dưới sự giám sát chặt chẽ của người khác và thường khôngcó khả năng học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trưởng thành, có thể c</w:t>
      </w:r>
      <w:r>
        <w:t xml:space="preserve">ó</w:t>
      </w:r>
      <w:r>
        <w:t xml:space="preserve"> vài hoạt động đơn giản và một số hoạt động xã hội rất hạn chế. Một sốít người CPTTT nặng có một vài kỹ năng nhận thức đặc biệt c</w:t>
      </w:r>
      <w:r>
        <w:t xml:space="preserve">ó</w:t>
      </w:r>
      <w:r>
        <w:t xml:space="preserve"> thể làm được những việc đơn giản d</w:t>
      </w:r>
      <w:r>
        <w:t xml:space="preserve">ướ</w:t>
      </w:r>
      <w:r>
        <w:t xml:space="preserve">i sự giám sát chặt chẽ của ngườikhác.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w:t>
      </w:r>
      <w:r>
        <w:t xml:space="preserve">ề mặt lâm sàng, CPTTT mức độ nặng giống với bệnh cảnh lâm sàng của CPTTTmức độ vừa, c</w:t>
      </w:r>
      <w:r>
        <w:t xml:space="preserve">ó</w:t>
      </w:r>
      <w:r>
        <w:t xml:space="preserve"> nguyên nhân thực tổn và cáctrạng thái bệnh lý kết hợp là các triệu chứng rõ về bệnh thực tổn hoặc có sựphát triển lệch lạc của hệ thần kinh trung ương (Suy giảm cơ bản khả năng nhậnthức và kiềm chế hành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rPr>
          <w:b/>
        </w:rPr>
        <w:t xml:space="preserve">Chậm phát triển tâm trí </w:t>
      </w:r>
      <w:r>
        <w:rPr>
          <w:b/>
        </w:rPr>
        <w:t xml:space="preserve">ở</w:t>
      </w:r>
      <w:r>
        <w:rPr>
          <w:b/>
        </w:rPr>
        <w:t xml:space="preserve"> mức độ trầm trọng (</w:t>
      </w:r>
      <w:r>
        <w:rPr>
          <w:b/>
        </w:rPr>
        <w:t xml:space="preserve">I</w:t>
      </w:r>
      <w:r>
        <w:rPr>
          <w:b/>
        </w:rPr>
        <w:t xml:space="preserve">Q dưới 20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Chiếm tỷ lệ 1% tổng số các trường hợp. Ở giai đoạn trước tuổi đi học rấtkém phát triển về chức năng vận động. Ở tuổi đi học c</w:t>
      </w:r>
      <w:r>
        <w:t xml:space="preserve">ó</w:t>
      </w:r>
      <w:r>
        <w:t xml:space="preserve"> một vài phát triển về vận động vàtrẻ có thể ti</w:t>
      </w:r>
      <w:r>
        <w:t xml:space="preserve">ế</w:t>
      </w:r>
      <w:r>
        <w:t xml:space="preserve">p thu được những sự hưởng dẫntối thiểu về chăm s</w:t>
      </w:r>
      <w:r>
        <w:t xml:space="preserve">ó</w:t>
      </w:r>
      <w:r>
        <w:t xml:space="preserve">c thân thể. Khi tr</w:t>
      </w:r>
      <w:r>
        <w:t xml:space="preserve">ưở</w:t>
      </w:r>
      <w:r>
        <w:t xml:space="preserve">ng thành, họ luôn cần được theo d</w:t>
      </w:r>
      <w:r>
        <w:t xml:space="preserve">õ</w:t>
      </w:r>
      <w:r>
        <w:t xml:space="preserve">i, chăm s</w:t>
      </w:r>
      <w:r>
        <w:t xml:space="preserve">ó</w:t>
      </w:r>
      <w:r>
        <w:t xml:space="preserve">c ở các cơ sở y tế đặc biệt và một sựgiám sát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Nhìn chung, họ c</w:t>
      </w:r>
      <w:r>
        <w:t xml:space="preserve">ó</w:t>
      </w:r>
      <w:r>
        <w:t xml:space="preserve"> khả năng rất hạn chế hiểuvà tuân theo c</w:t>
      </w:r>
      <w:r>
        <w:t xml:space="preserve">á</w:t>
      </w:r>
      <w:r>
        <w:t xml:space="preserve">c yêu cầu hoặc ch</w:t>
      </w:r>
      <w:r>
        <w:t xml:space="preserve">ỉ</w:t>
      </w:r>
      <w:r>
        <w:t xml:space="preserve"> dẫn, không tự chủ và ch</w:t>
      </w:r>
      <w:r>
        <w:t xml:space="preserve">ỉ</w:t>
      </w:r>
      <w:r>
        <w:t xml:space="preserve"> c</w:t>
      </w:r>
      <w:r>
        <w:t xml:space="preserve">ó</w:t>
      </w:r>
      <w:r>
        <w:t xml:space="preserve"> khả năng giao tiếp phi ngôn ngữ thô sơ. Nguyên nhân của cácbệnh chủ y</w:t>
      </w:r>
      <w:r>
        <w:t xml:space="preserve">ế</w:t>
      </w:r>
      <w:r>
        <w:t xml:space="preserve">u là thực tổn não. Các thi</w:t>
      </w:r>
      <w:r>
        <w:t xml:space="preserve">ế</w:t>
      </w:r>
      <w:r>
        <w:t xml:space="preserve">u sót trầm trọng v</w:t>
      </w:r>
      <w:r>
        <w:t xml:space="preserve">ề</w:t>
      </w:r>
      <w:r>
        <w:t xml:space="preserve"> thần kinh hoặc về cơ thể khác c</w:t>
      </w:r>
      <w:r>
        <w:t xml:space="preserve">ó</w:t>
      </w:r>
      <w:r>
        <w:t xml:space="preserve"> thể ảnh hưởng đến vận động là rấtph</w:t>
      </w:r>
      <w:r>
        <w:t xml:space="preserve">ổ</w:t>
      </w:r>
      <w:r>
        <w:t xml:space="preserve"> biế</w:t>
      </w:r>
      <w:r>
        <w:t xml:space="preserve">n</w:t>
      </w:r>
      <w:r>
        <w:t xml:space="preserve">. Người bệnh thường c</w:t>
      </w:r>
      <w:r>
        <w:t xml:space="preserve">ó</w:t>
      </w:r>
      <w:r>
        <w:t xml:space="preserve"> tự kỷ không điển hình, nhất là nhữngngười còn đi lại</w:t>
      </w:r>
      <w:r>
        <w:t xml:space="preserve">được (Mất hoàntoàn khả năng nhận thức và kiềm chế hành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rPr>
          <w:b/>
        </w:rPr>
        <w:t xml:space="preserve">Chậm phát triển tâm thần không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phát triển tâm trí không xác định là những trườngh</w:t>
      </w:r>
      <w:r>
        <w:t xml:space="preserve">ợ</w:t>
      </w:r>
      <w:r>
        <w:t xml:space="preserve">p không thể đo lường trí tuệ bằngcách trắc nghiệm tâm lý vì người bệnh bị rối loạn nhiều mặt hoặc không chịu hợptác. Ở tuổi càng nhỏ, sự chẩn đoán và phân loại CPTTT càng kh</w:t>
      </w:r>
      <w:r>
        <w:t xml:space="preserve">ó</w:t>
      </w:r>
      <w:r>
        <w:t xml:space="preserve"> khăn (trừ những trường h</w:t>
      </w:r>
      <w:r>
        <w:t xml:space="preserve">ợ</w:t>
      </w:r>
      <w:r>
        <w:t xml:space="preserve">p trầm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w:t>
      </w:r>
      <w:r>
        <w:rPr>
          <w:b/>
        </w:rPr>
        <w:t xml:space="preserve">Rối </w:t>
      </w:r>
      <w:r>
        <w:rPr>
          <w:b/>
        </w:rPr>
        <w:t xml:space="preserve">l</w:t>
      </w:r>
      <w:r>
        <w:rPr>
          <w:b/>
        </w:rPr>
        <w:t xml:space="preserve">oạncơ thể ở người chậm phát triển tâm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Rối loạn cơ thể quan trọng nhất ở người CPTTT là mất năng lực cảm giácvà vận động, động kinh và không kiềm chế được tình dục. Người CPTTT nặng (đ</w:t>
      </w:r>
      <w:r>
        <w:t xml:space="preserve">ặ</w:t>
      </w:r>
      <w:r>
        <w:t xml:space="preserve">c biệt </w:t>
      </w:r>
      <w:r>
        <w:t xml:space="preserve">tr</w:t>
      </w:r>
      <w:r>
        <w:t xml:space="preserve">ẻ em) thỉnh thoảng có rối loạn đa dạng.Chỉ c</w:t>
      </w:r>
      <w:r>
        <w:t xml:space="preserve">ó</w:t>
      </w:r>
      <w:r>
        <w:t xml:space="preserve"> 1/3 số trẻ bị CPTTT đi lạiđược và không có rối loạn hành vi nghiêm trọng, số trường hợp còn lại phụ thuộchoàn toàn vào người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số người CPTTT mức độ nhẹ, các vấn đề tương tự ít gặp hơn và cầnđược dạy học bằng cách riêng trong các trường hợp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Rối loạn cảm giác là cản trở rất lớn t</w:t>
      </w:r>
      <w:r>
        <w:t xml:space="preserve">ớ</w:t>
      </w:r>
      <w:r>
        <w:t xml:space="preserve">i phát triển nhận thức bình thường. Cần biết rằng 1/5 số trườnghợp CPTTT có tổn thương thị giác hoặc thính giác và mất năng lực vận động như:R</w:t>
      </w:r>
      <w:r>
        <w:t xml:space="preserve">ố</w:t>
      </w:r>
      <w:r>
        <w:t xml:space="preserve">i loạn tư th</w:t>
      </w:r>
      <w:r>
        <w:t xml:space="preserve">ế</w:t>
      </w:r>
      <w:r>
        <w:t xml:space="preserve">, th</w:t>
      </w:r>
      <w:r>
        <w:t xml:space="preserve">ấ</w:t>
      </w:r>
      <w:r>
        <w:t xml:space="preserve">t điều.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w:t>
      </w:r>
      <w:r>
        <w:rPr>
          <w:b/>
        </w:rPr>
        <w:t xml:space="preserve">Rố</w:t>
      </w:r>
      <w:r>
        <w:rPr>
          <w:b/>
        </w:rPr>
        <w:t xml:space="preserve">i</w:t>
      </w:r>
      <w:r>
        <w:rPr>
          <w:b/>
        </w:rPr>
        <w:t xml:space="preserve">l</w:t>
      </w:r>
      <w:r>
        <w:rPr>
          <w:b/>
        </w:rPr>
        <w:t xml:space="preserve">oạn tâm thần ở ng</w:t>
      </w:r>
      <w:r>
        <w:rPr>
          <w:b/>
        </w:rPr>
        <w:t xml:space="preserve">ườ</w:t>
      </w:r>
      <w:r>
        <w:rPr>
          <w:b/>
        </w:rPr>
        <w:t xml:space="preserve">i ch</w:t>
      </w:r>
      <w:r>
        <w:rPr>
          <w:b/>
        </w:rPr>
        <w:t xml:space="preserve">ậ</w:t>
      </w:r>
      <w:r>
        <w:rPr>
          <w:b/>
        </w:rPr>
        <w:t xml:space="preserve">m phát triển tâm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Hầu hết những người chậm phát triển tâm trí đều có rối loạn tâm thần,nhưng các triệu chứng bị biến dạng do ch</w:t>
      </w:r>
      <w:r>
        <w:t xml:space="preserve">ỉ</w:t>
      </w:r>
      <w:r>
        <w:t xml:space="preserve"> số thông minh th</w:t>
      </w:r>
      <w:r>
        <w:t xml:space="preserve">ấ</w:t>
      </w:r>
      <w:r>
        <w:t xml:space="preserve">p và ngôn ngữ nghèo nàn.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triệu chứng hoang tưởng, ảo giác và ám ảnh khác nhiều so với những bệnhnhân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rối loạn cảm xúc thư</w:t>
      </w:r>
      <w:r>
        <w:t xml:space="preserve">ờ</w:t>
      </w:r>
      <w:r>
        <w:t xml:space="preserve">ng thô sơ, đ</w:t>
      </w:r>
      <w:r>
        <w:t xml:space="preserve">ơn</w:t>
      </w:r>
      <w:r>
        <w:t xml:space="preserve"> điệu.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rối loạn hành vi như khi bực bội không vừa ý đậpph</w:t>
      </w:r>
      <w:r>
        <w:t xml:space="preserve">á</w:t>
      </w:r>
      <w:r>
        <w:t xml:space="preserve">, la h</w:t>
      </w:r>
      <w:r>
        <w:t xml:space="preserve">é</w:t>
      </w:r>
      <w:r>
        <w:t xml:space="preserve">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Trí nhớ, trí năng rất kém.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w:t>
      </w:r>
      <w:r>
        <w:rPr>
          <w:b/>
        </w:rPr>
        <w:t xml:space="preserve">CHẨN ĐO</w:t>
      </w:r>
      <w:r>
        <w:rPr>
          <w:b/>
        </w:rPr>
        <w:t xml:space="preserve">Á</w:t>
      </w:r>
      <w:r>
        <w:rPr>
          <w:b/>
        </w:rPr>
        <w:t xml:space="preserve">N X</w:t>
      </w:r>
      <w:r>
        <w:rPr>
          <w:b/>
        </w:rPr>
        <w:t xml:space="preserve">Á</w:t>
      </w:r>
      <w:r>
        <w:rPr>
          <w:b/>
        </w:rPr>
        <w:t xml:space="preserve">CĐỊNH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Theo ICD.10 (1992) và DSM (1994) c</w:t>
      </w:r>
      <w:r>
        <w:rPr>
          <w:b/>
        </w:rPr>
        <w:t xml:space="preserve">ó</w:t>
      </w:r>
      <w:r>
        <w:rPr>
          <w:b/>
        </w:rPr>
        <w:t xml:space="preserve"> ba tiêu chuẩn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Hoạt động trí tuệ dưới mức trung bình (IQ dưới 70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Thiếu sót về khả năng nhận thức (Mức độ c</w:t>
      </w:r>
      <w:r>
        <w:t xml:space="preserve">ó</w:t>
      </w:r>
      <w:r>
        <w:t xml:space="preserve"> sự khác nhau ở các thể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Khởi phát trước 18 tuổi.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w:t>
      </w:r>
      <w:r>
        <w:rPr>
          <w:b/>
        </w:rPr>
        <w:t xml:space="preserve">CHẨN ĐOÁN PH</w:t>
      </w:r>
      <w:r>
        <w:rPr>
          <w:b/>
        </w:rPr>
        <w:t xml:space="preserve">Â</w:t>
      </w:r>
      <w:r>
        <w:rPr>
          <w:b/>
        </w:rPr>
        <w:t xml:space="preserve">N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triệu chứng này xuất hiện sau 18 tuổi gọi là sa sút trí tuệ(Dememce).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 Xuất hiện trước 18 tuổi ở người trước kia c</w:t>
      </w:r>
      <w:r>
        <w:t xml:space="preserve">ó</w:t>
      </w:r>
      <w:r>
        <w:t xml:space="preserve"> trí tuệ b</w:t>
      </w:r>
      <w:r>
        <w:t xml:space="preserve">ì</w:t>
      </w:r>
      <w:r>
        <w:t xml:space="preserve">nh thường thì ch</w:t>
      </w:r>
      <w:r>
        <w:t xml:space="preserve">ẩ</w:t>
      </w:r>
      <w:r>
        <w:t xml:space="preserve">n đoán s</w:t>
      </w:r>
      <w:r>
        <w:t xml:space="preserve">ẽ</w:t>
      </w:r>
      <w:r>
        <w:t xml:space="preserve"> bao gồm cả CPTTT lẫn sa sút.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Đối với những trường đã hoặc đang bị phơinhiễm chất độc </w:t>
      </w:r>
      <w:r>
        <w:t xml:space="preserve">hóa</w:t>
      </w:r>
      <w:r>
        <w:t xml:space="preserve"> học/dioxin mà có conhoặc cháu nội sinh r</w:t>
      </w:r>
      <w:r>
        <w:t xml:space="preserve">a</w:t>
      </w:r>
      <w:r>
        <w:t xml:space="preserve"> bị chậm phát triển tâm thầnth</w:t>
      </w:r>
      <w:r>
        <w:t xml:space="preserve">ì</w:t>
      </w:r>
      <w:r>
        <w:t xml:space="preserve"> cha mẹ đối tượng đ</w:t>
      </w:r>
      <w:r>
        <w:t xml:space="preserve">ó</w:t>
      </w:r>
      <w:r>
        <w:t xml:space="preserve"> cũng phải được hưởng chế độ.</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jpeg"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2022-06-22T12:00:47Z</dcterms:created>
  <dcterms:modified xsi:type="dcterms:W3CDTF">2022-06-22T12:00:47Z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2022-06-22T12:00:47Z</dcterms:created>
  <dcterms:modified xsi:type="dcterms:W3CDTF">2022-06-22T12:00:47Z</dcterms:modified>
</cp:coreProperties>
</file>